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493" w:type="dxa"/>
        <w:tblCellSpacing w:w="20" w:type="dxa"/>
        <w:tblInd w:w="-575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3570"/>
        <w:gridCol w:w="3645"/>
        <w:gridCol w:w="3278"/>
      </w:tblGrid>
      <w:tr w:rsidR="004F0AA3" w14:paraId="16EC5119" w14:textId="77777777" w:rsidTr="0037556B">
        <w:trPr>
          <w:trHeight w:val="919"/>
          <w:tblCellSpacing w:w="20" w:type="dxa"/>
        </w:trPr>
        <w:tc>
          <w:tcPr>
            <w:tcW w:w="3510" w:type="dxa"/>
          </w:tcPr>
          <w:p w14:paraId="1CA35211" w14:textId="77777777" w:rsidR="004F0AA3" w:rsidRDefault="004F0AA3" w:rsidP="004F0AA3">
            <w:r w:rsidRPr="004F0AA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v-LV"/>
              </w:rPr>
              <w:drawing>
                <wp:anchor distT="0" distB="0" distL="114300" distR="114300" simplePos="0" relativeHeight="251664384" behindDoc="1" locked="0" layoutInCell="1" allowOverlap="1" wp14:anchorId="7AC082FB" wp14:editId="466DCBC6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119380</wp:posOffset>
                  </wp:positionV>
                  <wp:extent cx="1971675" cy="400050"/>
                  <wp:effectExtent l="0" t="0" r="9525" b="0"/>
                  <wp:wrapThrough wrapText="bothSides">
                    <wp:wrapPolygon edited="0">
                      <wp:start x="626" y="0"/>
                      <wp:lineTo x="0" y="8229"/>
                      <wp:lineTo x="0" y="12343"/>
                      <wp:lineTo x="6470" y="16457"/>
                      <wp:lineTo x="6470" y="19543"/>
                      <wp:lineTo x="18157" y="20571"/>
                      <wp:lineTo x="19617" y="20571"/>
                      <wp:lineTo x="21496" y="19543"/>
                      <wp:lineTo x="21496" y="0"/>
                      <wp:lineTo x="626" y="0"/>
                    </wp:wrapPolygon>
                  </wp:wrapThrough>
                  <wp:docPr id="2" name="Picture 2" descr="AUCTORITAS, SIA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UCTORITAS, SIA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05" w:type="dxa"/>
          </w:tcPr>
          <w:p w14:paraId="409014BE" w14:textId="77777777" w:rsidR="004F0AA3" w:rsidRPr="004F0AA3" w:rsidRDefault="004F0AA3" w:rsidP="004F0AA3">
            <w:pPr>
              <w:ind w:left="-128" w:right="-18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0AA3">
              <w:rPr>
                <w:rFonts w:ascii="Times New Roman" w:hAnsi="Times New Roman" w:cs="Times New Roman"/>
                <w:b/>
                <w:sz w:val="20"/>
                <w:szCs w:val="20"/>
              </w:rPr>
              <w:t>SIA „Laboratorija AUCTORITAS”</w:t>
            </w:r>
          </w:p>
          <w:p w14:paraId="4C6FD166" w14:textId="77777777" w:rsidR="00D66871" w:rsidRDefault="00D66871" w:rsidP="004F0AA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68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Čiekurkalna 1. līnija 11, Rīga</w:t>
            </w:r>
          </w:p>
          <w:p w14:paraId="155AA3D1" w14:textId="78C117C2" w:rsidR="004F0AA3" w:rsidRPr="000E610B" w:rsidRDefault="004F0AA3" w:rsidP="004F0AA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0E61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Tālr. 67558757, 26418855</w:t>
            </w:r>
          </w:p>
          <w:p w14:paraId="514B41F2" w14:textId="77777777" w:rsidR="004F0AA3" w:rsidRPr="004F0AA3" w:rsidRDefault="004F0AA3" w:rsidP="004F0AA3">
            <w:pPr>
              <w:jc w:val="center"/>
              <w:rPr>
                <w:sz w:val="20"/>
                <w:szCs w:val="20"/>
              </w:rPr>
            </w:pPr>
            <w:r w:rsidRPr="000E61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info@auctoritas.lv</w:t>
            </w:r>
          </w:p>
        </w:tc>
        <w:tc>
          <w:tcPr>
            <w:tcW w:w="3218" w:type="dxa"/>
          </w:tcPr>
          <w:p w14:paraId="4F2DC385" w14:textId="77777777" w:rsidR="004F0AA3" w:rsidRDefault="004F0AA3" w:rsidP="004F0AA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4F0AA3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Rēķins Nr. _________</w:t>
            </w:r>
          </w:p>
          <w:p w14:paraId="29B2A0A8" w14:textId="77777777" w:rsidR="00743A43" w:rsidRPr="004F0AA3" w:rsidRDefault="00743A43" w:rsidP="004F0AA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  <w:p w14:paraId="44CA109E" w14:textId="77777777" w:rsidR="004F0AA3" w:rsidRDefault="004F0AA3" w:rsidP="004F0AA3">
            <w:r w:rsidRPr="004F0A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lv-LV"/>
              </w:rPr>
              <w:t>Testēšanas pieteikums</w:t>
            </w:r>
          </w:p>
        </w:tc>
      </w:tr>
    </w:tbl>
    <w:tbl>
      <w:tblPr>
        <w:tblW w:w="10480" w:type="dxa"/>
        <w:tblCellSpacing w:w="20" w:type="dxa"/>
        <w:tblInd w:w="-575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1823"/>
        <w:gridCol w:w="2011"/>
        <w:gridCol w:w="1345"/>
        <w:gridCol w:w="685"/>
        <w:gridCol w:w="1093"/>
        <w:gridCol w:w="1146"/>
        <w:gridCol w:w="2377"/>
      </w:tblGrid>
      <w:tr w:rsidR="004C416B" w:rsidRPr="004C416B" w14:paraId="41608E72" w14:textId="77777777" w:rsidTr="000E610B">
        <w:trPr>
          <w:trHeight w:val="20"/>
          <w:tblCellSpacing w:w="20" w:type="dxa"/>
        </w:trPr>
        <w:tc>
          <w:tcPr>
            <w:tcW w:w="1763" w:type="dxa"/>
            <w:vMerge w:val="restart"/>
            <w:shd w:val="clear" w:color="auto" w:fill="auto"/>
            <w:vAlign w:val="center"/>
          </w:tcPr>
          <w:p w14:paraId="02EFDB71" w14:textId="77777777" w:rsidR="004C416B" w:rsidRPr="000E610B" w:rsidRDefault="004C416B" w:rsidP="004C416B">
            <w:pPr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0E610B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Pasūtītājs</w:t>
            </w:r>
          </w:p>
        </w:tc>
        <w:tc>
          <w:tcPr>
            <w:tcW w:w="4001" w:type="dxa"/>
            <w:gridSpan w:val="3"/>
            <w:vMerge w:val="restart"/>
            <w:shd w:val="clear" w:color="auto" w:fill="auto"/>
          </w:tcPr>
          <w:p w14:paraId="46C229BC" w14:textId="69088FAA" w:rsidR="004C416B" w:rsidRPr="004C416B" w:rsidRDefault="004C416B" w:rsidP="0018031B">
            <w:pPr>
              <w:spacing w:after="0" w:line="240" w:lineRule="auto"/>
              <w:ind w:right="-1277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199" w:type="dxa"/>
            <w:gridSpan w:val="2"/>
            <w:shd w:val="clear" w:color="auto" w:fill="auto"/>
          </w:tcPr>
          <w:p w14:paraId="21C7E72B" w14:textId="77777777" w:rsidR="004C416B" w:rsidRPr="000E610B" w:rsidRDefault="004C416B" w:rsidP="004C4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0E610B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Reģistrācijas Nr.</w:t>
            </w:r>
          </w:p>
        </w:tc>
        <w:tc>
          <w:tcPr>
            <w:tcW w:w="2317" w:type="dxa"/>
            <w:shd w:val="clear" w:color="auto" w:fill="auto"/>
          </w:tcPr>
          <w:p w14:paraId="0CFC2D3F" w14:textId="2258F3F2" w:rsidR="004C416B" w:rsidRPr="004C416B" w:rsidRDefault="004C416B" w:rsidP="0018031B">
            <w:pPr>
              <w:spacing w:after="0" w:line="240" w:lineRule="auto"/>
              <w:ind w:right="263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4C416B" w:rsidRPr="004C416B" w14:paraId="0D09E6C6" w14:textId="77777777" w:rsidTr="0037556B">
        <w:trPr>
          <w:trHeight w:val="370"/>
          <w:tblCellSpacing w:w="20" w:type="dxa"/>
        </w:trPr>
        <w:tc>
          <w:tcPr>
            <w:tcW w:w="1763" w:type="dxa"/>
            <w:vMerge/>
            <w:shd w:val="clear" w:color="auto" w:fill="auto"/>
          </w:tcPr>
          <w:p w14:paraId="30458CF9" w14:textId="77777777" w:rsidR="004C416B" w:rsidRPr="004C416B" w:rsidRDefault="004C416B" w:rsidP="004C416B">
            <w:pPr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4001" w:type="dxa"/>
            <w:gridSpan w:val="3"/>
            <w:vMerge/>
            <w:shd w:val="clear" w:color="auto" w:fill="auto"/>
          </w:tcPr>
          <w:p w14:paraId="773DF2F6" w14:textId="77777777" w:rsidR="004C416B" w:rsidRPr="004C416B" w:rsidRDefault="004C416B" w:rsidP="004C416B">
            <w:pPr>
              <w:spacing w:after="0" w:line="240" w:lineRule="auto"/>
              <w:ind w:left="-560" w:right="-1277" w:firstLine="560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199" w:type="dxa"/>
            <w:gridSpan w:val="2"/>
            <w:shd w:val="clear" w:color="auto" w:fill="auto"/>
          </w:tcPr>
          <w:p w14:paraId="1E9EC4A6" w14:textId="77777777" w:rsidR="004C416B" w:rsidRPr="004C416B" w:rsidRDefault="004C416B" w:rsidP="004C41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PVN reģistrācijas Nr.</w:t>
            </w:r>
          </w:p>
        </w:tc>
        <w:tc>
          <w:tcPr>
            <w:tcW w:w="2317" w:type="dxa"/>
            <w:shd w:val="clear" w:color="auto" w:fill="auto"/>
          </w:tcPr>
          <w:p w14:paraId="4BEAE2C1" w14:textId="6DA435FC" w:rsidR="004C416B" w:rsidRPr="004C416B" w:rsidRDefault="004C416B" w:rsidP="00180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4C416B" w:rsidRPr="004C416B" w14:paraId="182C2242" w14:textId="77777777" w:rsidTr="000E610B">
        <w:trPr>
          <w:trHeight w:val="680"/>
          <w:tblCellSpacing w:w="20" w:type="dxa"/>
        </w:trPr>
        <w:tc>
          <w:tcPr>
            <w:tcW w:w="1763" w:type="dxa"/>
            <w:shd w:val="clear" w:color="auto" w:fill="auto"/>
            <w:vAlign w:val="center"/>
          </w:tcPr>
          <w:p w14:paraId="4FE6F98B" w14:textId="77777777" w:rsidR="004C416B" w:rsidRPr="000E610B" w:rsidRDefault="004C416B" w:rsidP="004C416B">
            <w:pPr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0E610B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Juridiskā adrese</w:t>
            </w:r>
          </w:p>
        </w:tc>
        <w:tc>
          <w:tcPr>
            <w:tcW w:w="3316" w:type="dxa"/>
            <w:gridSpan w:val="2"/>
            <w:shd w:val="clear" w:color="auto" w:fill="auto"/>
          </w:tcPr>
          <w:p w14:paraId="6B002B80" w14:textId="48DCB8B3" w:rsidR="004C416B" w:rsidRPr="004C416B" w:rsidRDefault="004C416B" w:rsidP="0018031B">
            <w:pPr>
              <w:tabs>
                <w:tab w:val="left" w:pos="2125"/>
              </w:tabs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738" w:type="dxa"/>
            <w:gridSpan w:val="2"/>
            <w:shd w:val="clear" w:color="auto" w:fill="auto"/>
            <w:vAlign w:val="center"/>
          </w:tcPr>
          <w:p w14:paraId="0091BDD2" w14:textId="77777777" w:rsidR="004C416B" w:rsidRPr="000E610B" w:rsidRDefault="004C416B" w:rsidP="004C416B">
            <w:pPr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0E610B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Faktiskā adrese</w:t>
            </w:r>
          </w:p>
        </w:tc>
        <w:tc>
          <w:tcPr>
            <w:tcW w:w="3463" w:type="dxa"/>
            <w:gridSpan w:val="2"/>
            <w:shd w:val="clear" w:color="auto" w:fill="auto"/>
          </w:tcPr>
          <w:p w14:paraId="722BDF8D" w14:textId="02D072C8" w:rsidR="004C416B" w:rsidRPr="004C416B" w:rsidRDefault="004C416B" w:rsidP="0018031B">
            <w:pPr>
              <w:spacing w:after="0" w:line="240" w:lineRule="auto"/>
              <w:ind w:right="-31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4C416B" w:rsidRPr="004C416B" w14:paraId="3DC8883C" w14:textId="77777777" w:rsidTr="000E610B">
        <w:trPr>
          <w:trHeight w:val="227"/>
          <w:tblCellSpacing w:w="20" w:type="dxa"/>
        </w:trPr>
        <w:tc>
          <w:tcPr>
            <w:tcW w:w="1763" w:type="dxa"/>
            <w:shd w:val="clear" w:color="auto" w:fill="auto"/>
          </w:tcPr>
          <w:p w14:paraId="702AEA8E" w14:textId="77777777" w:rsidR="004C416B" w:rsidRPr="000E610B" w:rsidRDefault="004C416B" w:rsidP="004C416B">
            <w:pPr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0E610B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Kontakttālrunis</w:t>
            </w:r>
          </w:p>
        </w:tc>
        <w:tc>
          <w:tcPr>
            <w:tcW w:w="3316" w:type="dxa"/>
            <w:gridSpan w:val="2"/>
            <w:shd w:val="clear" w:color="auto" w:fill="auto"/>
          </w:tcPr>
          <w:p w14:paraId="39754CB6" w14:textId="0CB0FD3E" w:rsidR="004C416B" w:rsidRPr="004C416B" w:rsidRDefault="004C416B" w:rsidP="0018031B">
            <w:pPr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738" w:type="dxa"/>
            <w:gridSpan w:val="2"/>
            <w:shd w:val="clear" w:color="auto" w:fill="auto"/>
          </w:tcPr>
          <w:p w14:paraId="640CB729" w14:textId="77777777" w:rsidR="004C416B" w:rsidRPr="000E610B" w:rsidRDefault="004C416B" w:rsidP="004C41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0E610B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e-pasts</w:t>
            </w:r>
          </w:p>
        </w:tc>
        <w:tc>
          <w:tcPr>
            <w:tcW w:w="3463" w:type="dxa"/>
            <w:gridSpan w:val="2"/>
            <w:shd w:val="clear" w:color="auto" w:fill="auto"/>
          </w:tcPr>
          <w:p w14:paraId="56DB7FF4" w14:textId="15A3318B" w:rsidR="004C416B" w:rsidRPr="004C416B" w:rsidRDefault="004C416B" w:rsidP="0018031B">
            <w:pPr>
              <w:spacing w:after="0" w:line="240" w:lineRule="auto"/>
              <w:ind w:right="-587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226F6A" w:rsidRPr="004C416B" w14:paraId="394374F4" w14:textId="77777777" w:rsidTr="00142314">
        <w:trPr>
          <w:trHeight w:val="1239"/>
          <w:tblCellSpacing w:w="20" w:type="dxa"/>
        </w:trPr>
        <w:tc>
          <w:tcPr>
            <w:tcW w:w="3774" w:type="dxa"/>
            <w:gridSpan w:val="2"/>
            <w:shd w:val="clear" w:color="auto" w:fill="auto"/>
            <w:vAlign w:val="center"/>
          </w:tcPr>
          <w:p w14:paraId="54129048" w14:textId="77777777" w:rsidR="00BA683A" w:rsidRDefault="00226F6A" w:rsidP="00EF258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</w:pPr>
            <w:r w:rsidRPr="00226F6A"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  <w:t xml:space="preserve">Parauga (-u) apraksts </w:t>
            </w:r>
          </w:p>
          <w:p w14:paraId="1ADE7AD2" w14:textId="77777777" w:rsidR="00BA683A" w:rsidRDefault="00226F6A" w:rsidP="00EF258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8B47BE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(nosaukums, daudzums, </w:t>
            </w:r>
          </w:p>
          <w:p w14:paraId="6A7F5588" w14:textId="77777777" w:rsidR="00BA683A" w:rsidRDefault="00226F6A" w:rsidP="00EF258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8B47BE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ražošanas datums, </w:t>
            </w:r>
          </w:p>
          <w:p w14:paraId="7090F86C" w14:textId="641A92D1" w:rsidR="00226F6A" w:rsidRPr="004C416B" w:rsidRDefault="00226F6A" w:rsidP="00EF258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7BE">
              <w:rPr>
                <w:rFonts w:ascii="Times New Roman" w:eastAsia="Times New Roman" w:hAnsi="Times New Roman" w:cs="Times New Roman"/>
                <w:b/>
                <w:lang w:eastAsia="lv-LV"/>
              </w:rPr>
              <w:t>termiņš u.c.)</w:t>
            </w:r>
          </w:p>
        </w:tc>
        <w:tc>
          <w:tcPr>
            <w:tcW w:w="6586" w:type="dxa"/>
            <w:gridSpan w:val="5"/>
            <w:shd w:val="clear" w:color="auto" w:fill="auto"/>
          </w:tcPr>
          <w:p w14:paraId="6616ACDA" w14:textId="77777777" w:rsidR="00226F6A" w:rsidRDefault="00226F6A" w:rsidP="00226F3F">
            <w:pPr>
              <w:spacing w:after="0" w:line="240" w:lineRule="auto"/>
              <w:ind w:right="-31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0C2E921E" w14:textId="747FC090" w:rsidR="00DB7402" w:rsidRDefault="00DB7402" w:rsidP="00226F3F">
            <w:pPr>
              <w:spacing w:after="0" w:line="240" w:lineRule="auto"/>
              <w:ind w:right="-31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5E717CED" w14:textId="77777777" w:rsidR="00DB7402" w:rsidRDefault="00DB7402" w:rsidP="00226F3F">
            <w:pPr>
              <w:spacing w:after="0" w:line="240" w:lineRule="auto"/>
              <w:ind w:right="-31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1D1FEEE5" w14:textId="77777777" w:rsidR="00DB7402" w:rsidRDefault="00DB7402" w:rsidP="00226F3F">
            <w:pPr>
              <w:spacing w:after="0" w:line="240" w:lineRule="auto"/>
              <w:ind w:right="-31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04973E73" w14:textId="42D26956" w:rsidR="00DB7402" w:rsidRPr="004C416B" w:rsidRDefault="00DB7402" w:rsidP="00226F3F">
            <w:pPr>
              <w:spacing w:after="0" w:line="240" w:lineRule="auto"/>
              <w:ind w:right="-31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226F6A" w:rsidRPr="004C416B" w14:paraId="4B7B0D22" w14:textId="77777777" w:rsidTr="00142314">
        <w:trPr>
          <w:trHeight w:val="481"/>
          <w:tblCellSpacing w:w="20" w:type="dxa"/>
        </w:trPr>
        <w:tc>
          <w:tcPr>
            <w:tcW w:w="3774" w:type="dxa"/>
            <w:gridSpan w:val="2"/>
            <w:shd w:val="clear" w:color="auto" w:fill="auto"/>
            <w:vAlign w:val="center"/>
          </w:tcPr>
          <w:p w14:paraId="6BEA90CD" w14:textId="77777777" w:rsidR="00226F6A" w:rsidRPr="00226F6A" w:rsidRDefault="00226F6A" w:rsidP="00EF258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226F6A"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  <w:t xml:space="preserve">Parauga (-u) ņemšanas vieta, datums, laiks, metode un </w:t>
            </w:r>
            <w:smartTag w:uri="schemas-tilde-lv/tildestengine" w:element="veidnes">
              <w:smartTagPr>
                <w:attr w:name="text" w:val="plāns"/>
                <w:attr w:name="id" w:val="-1"/>
                <w:attr w:name="baseform" w:val="plān|s"/>
              </w:smartTagPr>
              <w:r w:rsidRPr="00226F6A">
                <w:rPr>
                  <w:rFonts w:ascii="Times New Roman" w:eastAsia="Times New Roman" w:hAnsi="Times New Roman" w:cs="Times New Roman"/>
                  <w:b/>
                  <w:sz w:val="24"/>
                  <w:lang w:eastAsia="lv-LV"/>
                </w:rPr>
                <w:t>plāns</w:t>
              </w:r>
            </w:smartTag>
            <w:r w:rsidRPr="00226F6A"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  <w:t>:</w:t>
            </w:r>
          </w:p>
        </w:tc>
        <w:tc>
          <w:tcPr>
            <w:tcW w:w="6586" w:type="dxa"/>
            <w:gridSpan w:val="5"/>
            <w:shd w:val="clear" w:color="auto" w:fill="auto"/>
          </w:tcPr>
          <w:p w14:paraId="20C1F259" w14:textId="16EEA9A8" w:rsidR="00226F6A" w:rsidRPr="004C416B" w:rsidRDefault="00226F6A" w:rsidP="0018031B">
            <w:pPr>
              <w:spacing w:after="0" w:line="240" w:lineRule="auto"/>
              <w:ind w:right="-221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3923A0" w:rsidRPr="004C416B" w14:paraId="606C9B2D" w14:textId="77777777" w:rsidTr="00142314">
        <w:trPr>
          <w:trHeight w:val="804"/>
          <w:tblCellSpacing w:w="20" w:type="dxa"/>
        </w:trPr>
        <w:tc>
          <w:tcPr>
            <w:tcW w:w="3774" w:type="dxa"/>
            <w:gridSpan w:val="2"/>
            <w:shd w:val="clear" w:color="auto" w:fill="auto"/>
            <w:vAlign w:val="center"/>
          </w:tcPr>
          <w:p w14:paraId="4AB3B229" w14:textId="77777777" w:rsidR="003923A0" w:rsidRPr="00226F6A" w:rsidRDefault="003923A0" w:rsidP="00EF258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</w:pPr>
            <w:r w:rsidRPr="003923A0"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  <w:t>Papildus ziņas par paraugu</w:t>
            </w:r>
            <w:r w:rsidR="0062256D"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  <w:t xml:space="preserve"> </w:t>
            </w:r>
            <w:r w:rsidR="0062256D" w:rsidRPr="00297D9E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lv-LV"/>
              </w:rPr>
              <w:t>(derīguma termiņa noteikšana</w:t>
            </w:r>
            <w:r w:rsidR="004E020A" w:rsidRPr="00297D9E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lv-LV"/>
              </w:rPr>
              <w:t xml:space="preserve">, testēšanas datums, </w:t>
            </w:r>
            <w:r w:rsidR="0062256D" w:rsidRPr="00297D9E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lv-LV"/>
              </w:rPr>
              <w:t>uzglabāšanas temperatūra un veids)</w:t>
            </w:r>
            <w:r w:rsidRPr="00297D9E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lv-LV"/>
              </w:rPr>
              <w:t>:</w:t>
            </w:r>
          </w:p>
        </w:tc>
        <w:tc>
          <w:tcPr>
            <w:tcW w:w="6586" w:type="dxa"/>
            <w:gridSpan w:val="5"/>
            <w:shd w:val="clear" w:color="auto" w:fill="auto"/>
          </w:tcPr>
          <w:p w14:paraId="5C7E8173" w14:textId="488DD736" w:rsidR="00BA6202" w:rsidRDefault="00BA6202" w:rsidP="0031212C">
            <w:pPr>
              <w:spacing w:after="0" w:line="240" w:lineRule="auto"/>
              <w:ind w:right="-221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6AC69C71" w14:textId="605C56A9" w:rsidR="00DB7402" w:rsidRPr="004C416B" w:rsidRDefault="00DB7402" w:rsidP="0031212C">
            <w:pPr>
              <w:spacing w:after="0" w:line="240" w:lineRule="auto"/>
              <w:ind w:right="-221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F40AD7" w:rsidRPr="004C416B" w14:paraId="6D6A8F72" w14:textId="77777777" w:rsidTr="000E610B">
        <w:trPr>
          <w:trHeight w:val="20"/>
          <w:tblCellSpacing w:w="20" w:type="dxa"/>
        </w:trPr>
        <w:tc>
          <w:tcPr>
            <w:tcW w:w="3774" w:type="dxa"/>
            <w:gridSpan w:val="2"/>
            <w:shd w:val="clear" w:color="auto" w:fill="auto"/>
            <w:vAlign w:val="center"/>
          </w:tcPr>
          <w:p w14:paraId="4189FE91" w14:textId="77777777" w:rsidR="00F40AD7" w:rsidRPr="0051240D" w:rsidRDefault="00F40AD7" w:rsidP="004C416B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</w:pPr>
            <w:r w:rsidRPr="0051240D"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  <w:t>Norādīt mērījumu nenoteiktību:</w:t>
            </w:r>
          </w:p>
        </w:tc>
        <w:tc>
          <w:tcPr>
            <w:tcW w:w="6586" w:type="dxa"/>
            <w:gridSpan w:val="5"/>
            <w:shd w:val="clear" w:color="auto" w:fill="auto"/>
            <w:vAlign w:val="center"/>
          </w:tcPr>
          <w:p w14:paraId="65F7C5C2" w14:textId="760395FC" w:rsidR="00F40AD7" w:rsidRPr="00F40AD7" w:rsidRDefault="003069D3" w:rsidP="004C416B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sz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jā </w:t>
            </w:r>
            <w:sdt>
              <w:sdtPr>
                <w:rPr>
                  <w:rFonts w:ascii="Times New Roman" w:eastAsia="Times New Roman" w:hAnsi="Times New Roman" w:cs="Times New Roman"/>
                  <w:sz w:val="16"/>
                  <w:lang w:eastAsia="lv-LV"/>
                </w:rPr>
                <w:id w:val="-714652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34F">
                  <w:rPr>
                    <w:rFonts w:ascii="MS Gothic" w:eastAsia="MS Gothic" w:hAnsi="MS Gothic" w:cs="Times New Roman" w:hint="eastAsia"/>
                    <w:sz w:val="16"/>
                    <w:lang w:eastAsia="lv-LV"/>
                  </w:rPr>
                  <w:t>☐</w:t>
                </w:r>
              </w:sdtContent>
            </w:sdt>
            <w:r>
              <w:rPr>
                <w:rFonts w:ascii="Times New Roman" w:eastAsia="Calibri" w:hAnsi="Times New Roman" w:cs="Times New Roman"/>
                <w:sz w:val="18"/>
              </w:rPr>
              <w:t xml:space="preserve">   nē </w:t>
            </w:r>
            <w:sdt>
              <w:sdtPr>
                <w:rPr>
                  <w:rFonts w:ascii="Times New Roman" w:eastAsia="Calibri" w:hAnsi="Times New Roman" w:cs="Times New Roman"/>
                  <w:sz w:val="16"/>
                </w:rPr>
                <w:id w:val="-2038967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34F">
                  <w:rPr>
                    <w:rFonts w:ascii="MS Gothic" w:eastAsia="MS Gothic" w:hAnsi="MS Gothic" w:cs="Times New Roman" w:hint="eastAsia"/>
                    <w:sz w:val="16"/>
                  </w:rPr>
                  <w:t>☐</w:t>
                </w:r>
              </w:sdtContent>
            </w:sdt>
          </w:p>
        </w:tc>
      </w:tr>
      <w:tr w:rsidR="00F40AD7" w:rsidRPr="004C416B" w14:paraId="5F0FC740" w14:textId="77777777" w:rsidTr="000E610B">
        <w:trPr>
          <w:trHeight w:val="20"/>
          <w:tblCellSpacing w:w="20" w:type="dxa"/>
        </w:trPr>
        <w:tc>
          <w:tcPr>
            <w:tcW w:w="3774" w:type="dxa"/>
            <w:gridSpan w:val="2"/>
            <w:shd w:val="clear" w:color="auto" w:fill="auto"/>
            <w:vAlign w:val="center"/>
          </w:tcPr>
          <w:p w14:paraId="2C0DFECD" w14:textId="77777777" w:rsidR="00F40AD7" w:rsidRPr="0051240D" w:rsidRDefault="00F40AD7" w:rsidP="004C416B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</w:pPr>
            <w:r w:rsidRPr="0051240D"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  <w:t>Parauga vai taras saņemšana atpakaļ:</w:t>
            </w:r>
          </w:p>
        </w:tc>
        <w:tc>
          <w:tcPr>
            <w:tcW w:w="6586" w:type="dxa"/>
            <w:gridSpan w:val="5"/>
            <w:shd w:val="clear" w:color="auto" w:fill="auto"/>
            <w:vAlign w:val="center"/>
          </w:tcPr>
          <w:p w14:paraId="2FF4D803" w14:textId="77777777" w:rsidR="00F40AD7" w:rsidRPr="00F40AD7" w:rsidRDefault="003069D3" w:rsidP="004C416B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sz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jā </w:t>
            </w:r>
            <w:sdt>
              <w:sdtPr>
                <w:rPr>
                  <w:rFonts w:ascii="Times New Roman" w:eastAsia="Times New Roman" w:hAnsi="Times New Roman" w:cs="Times New Roman"/>
                  <w:sz w:val="16"/>
                  <w:lang w:eastAsia="lv-LV"/>
                </w:rPr>
                <w:id w:val="1481569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5F99">
                  <w:rPr>
                    <w:rFonts w:ascii="MS Gothic" w:eastAsia="MS Gothic" w:hAnsi="MS Gothic" w:cs="Times New Roman" w:hint="eastAsia"/>
                    <w:sz w:val="16"/>
                    <w:lang w:eastAsia="lv-LV"/>
                  </w:rPr>
                  <w:t>☐</w:t>
                </w:r>
              </w:sdtContent>
            </w:sdt>
            <w:r>
              <w:rPr>
                <w:rFonts w:ascii="Times New Roman" w:eastAsia="Calibri" w:hAnsi="Times New Roman" w:cs="Times New Roman"/>
                <w:sz w:val="18"/>
              </w:rPr>
              <w:t xml:space="preserve">   nē </w:t>
            </w:r>
            <w:sdt>
              <w:sdtPr>
                <w:rPr>
                  <w:rFonts w:ascii="Times New Roman" w:eastAsia="Calibri" w:hAnsi="Times New Roman" w:cs="Times New Roman"/>
                  <w:sz w:val="16"/>
                </w:rPr>
                <w:id w:val="-1824647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45C">
                  <w:rPr>
                    <w:rFonts w:ascii="MS Gothic" w:eastAsia="MS Gothic" w:hAnsi="MS Gothic" w:cs="Times New Roman" w:hint="eastAsia"/>
                    <w:sz w:val="16"/>
                  </w:rPr>
                  <w:t>☐</w:t>
                </w:r>
              </w:sdtContent>
            </w:sdt>
          </w:p>
        </w:tc>
      </w:tr>
      <w:tr w:rsidR="003069D3" w:rsidRPr="004C416B" w14:paraId="61BDBA88" w14:textId="77777777" w:rsidTr="000E610B">
        <w:trPr>
          <w:trHeight w:val="20"/>
          <w:tblCellSpacing w:w="20" w:type="dxa"/>
        </w:trPr>
        <w:tc>
          <w:tcPr>
            <w:tcW w:w="3774" w:type="dxa"/>
            <w:gridSpan w:val="2"/>
            <w:shd w:val="clear" w:color="auto" w:fill="auto"/>
            <w:vAlign w:val="center"/>
          </w:tcPr>
          <w:p w14:paraId="7B5BCC1F" w14:textId="77777777" w:rsidR="003069D3" w:rsidRPr="0051240D" w:rsidRDefault="003069D3" w:rsidP="004C416B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</w:pPr>
            <w:r w:rsidRPr="0051240D"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  <w:t>Testēšanas pārskata tulkošana:</w:t>
            </w:r>
          </w:p>
        </w:tc>
        <w:tc>
          <w:tcPr>
            <w:tcW w:w="6586" w:type="dxa"/>
            <w:gridSpan w:val="5"/>
            <w:shd w:val="clear" w:color="auto" w:fill="auto"/>
            <w:vAlign w:val="center"/>
          </w:tcPr>
          <w:p w14:paraId="0BB2B45B" w14:textId="77777777" w:rsidR="003069D3" w:rsidRDefault="0056195C" w:rsidP="00147C22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sz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>a</w:t>
            </w:r>
            <w:r w:rsidR="003069D3"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ngļu valodā </w:t>
            </w:r>
            <w:sdt>
              <w:sdtPr>
                <w:rPr>
                  <w:rFonts w:ascii="Times New Roman" w:eastAsia="Times New Roman" w:hAnsi="Times New Roman" w:cs="Times New Roman"/>
                  <w:sz w:val="16"/>
                  <w:lang w:eastAsia="lv-LV"/>
                </w:rPr>
                <w:id w:val="1782604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20A">
                  <w:rPr>
                    <w:rFonts w:ascii="MS Gothic" w:eastAsia="MS Gothic" w:hAnsi="MS Gothic" w:cs="Times New Roman" w:hint="eastAsia"/>
                    <w:sz w:val="16"/>
                    <w:lang w:eastAsia="lv-LV"/>
                  </w:rPr>
                  <w:t>☐</w:t>
                </w:r>
              </w:sdtContent>
            </w:sdt>
            <w:r w:rsidR="003069D3"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 </w:t>
            </w:r>
            <w:r w:rsidR="003069D3"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krievu valodā </w:t>
            </w:r>
            <w:sdt>
              <w:sdtPr>
                <w:rPr>
                  <w:rFonts w:ascii="Times New Roman" w:eastAsia="Times New Roman" w:hAnsi="Times New Roman" w:cs="Times New Roman"/>
                  <w:sz w:val="16"/>
                  <w:lang w:eastAsia="lv-LV"/>
                </w:rPr>
                <w:id w:val="1942260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5F99">
                  <w:rPr>
                    <w:rFonts w:ascii="MS Gothic" w:eastAsia="MS Gothic" w:hAnsi="MS Gothic" w:cs="Times New Roman" w:hint="eastAsia"/>
                    <w:sz w:val="16"/>
                    <w:lang w:eastAsia="lv-LV"/>
                  </w:rPr>
                  <w:t>☐</w:t>
                </w:r>
              </w:sdtContent>
            </w:sdt>
            <w:r w:rsidR="003069D3"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 </w:t>
            </w:r>
            <w:r w:rsidR="003069D3"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 vācu valodā</w:t>
            </w:r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6"/>
                  <w:lang w:eastAsia="lv-LV"/>
                </w:rPr>
                <w:id w:val="1164672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5F99">
                  <w:rPr>
                    <w:rFonts w:ascii="MS Gothic" w:eastAsia="MS Gothic" w:hAnsi="MS Gothic" w:cs="Times New Roman" w:hint="eastAsia"/>
                    <w:sz w:val="16"/>
                    <w:lang w:eastAsia="lv-LV"/>
                  </w:rPr>
                  <w:t>☐</w:t>
                </w:r>
              </w:sdtContent>
            </w:sdt>
          </w:p>
        </w:tc>
      </w:tr>
    </w:tbl>
    <w:p w14:paraId="46A9EB71" w14:textId="77777777" w:rsidR="0056195C" w:rsidRPr="0056195C" w:rsidRDefault="0056195C" w:rsidP="0056195C">
      <w:pPr>
        <w:ind w:left="-284"/>
        <w:jc w:val="center"/>
        <w:rPr>
          <w:rFonts w:ascii="Times New Roman" w:hAnsi="Times New Roman" w:cs="Times New Roman"/>
          <w:sz w:val="2"/>
        </w:rPr>
      </w:pPr>
      <w:bookmarkStart w:id="1" w:name="_Hlk34225598"/>
    </w:p>
    <w:p w14:paraId="7FBA2770" w14:textId="77777777" w:rsidR="006779D6" w:rsidRDefault="0056195C" w:rsidP="0056195C">
      <w:pPr>
        <w:ind w:left="-284"/>
        <w:jc w:val="center"/>
        <w:rPr>
          <w:rFonts w:ascii="Times New Roman" w:hAnsi="Times New Roman" w:cs="Times New Roman"/>
          <w:b/>
          <w:i/>
        </w:rPr>
      </w:pPr>
      <w:r w:rsidRPr="0056195C">
        <w:rPr>
          <w:rFonts w:ascii="Times New Roman" w:hAnsi="Times New Roman" w:cs="Times New Roman"/>
          <w:b/>
          <w:i/>
        </w:rPr>
        <w:t>Lūdzu atzīmēt ar „x”</w:t>
      </w:r>
    </w:p>
    <w:tbl>
      <w:tblPr>
        <w:tblStyle w:val="TableGrid"/>
        <w:tblW w:w="1046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798"/>
        <w:gridCol w:w="283"/>
        <w:gridCol w:w="794"/>
        <w:gridCol w:w="4422"/>
        <w:gridCol w:w="284"/>
        <w:gridCol w:w="886"/>
      </w:tblGrid>
      <w:tr w:rsidR="006F3A43" w:rsidRPr="00142314" w14:paraId="7A26C191" w14:textId="77777777" w:rsidTr="00F63244">
        <w:trPr>
          <w:trHeight w:val="227"/>
        </w:trPr>
        <w:tc>
          <w:tcPr>
            <w:tcW w:w="3798" w:type="dxa"/>
            <w:shd w:val="clear" w:color="auto" w:fill="6FDD43"/>
            <w:vAlign w:val="center"/>
          </w:tcPr>
          <w:p w14:paraId="2387E847" w14:textId="77777777" w:rsidR="006F3A43" w:rsidRPr="00142314" w:rsidRDefault="006F3A43" w:rsidP="006F3A4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highlight w:val="green"/>
              </w:rPr>
            </w:pPr>
            <w:bookmarkStart w:id="2" w:name="_Hlk34225581"/>
            <w:bookmarkEnd w:id="1"/>
            <w:r w:rsidRPr="0014231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lv-LV"/>
              </w:rPr>
              <w:t>Pārtikas produktu, dzīvnieku barības analīzes</w:t>
            </w:r>
          </w:p>
        </w:tc>
        <w:tc>
          <w:tcPr>
            <w:tcW w:w="283" w:type="dxa"/>
            <w:vAlign w:val="center"/>
          </w:tcPr>
          <w:p w14:paraId="2FE6B78C" w14:textId="31172D91" w:rsidR="006F3A43" w:rsidRPr="00142314" w:rsidRDefault="006F3A43" w:rsidP="006F3A43">
            <w:pPr>
              <w:ind w:left="-114" w:right="-13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94" w:type="dxa"/>
            <w:vAlign w:val="center"/>
          </w:tcPr>
          <w:p w14:paraId="411C41D6" w14:textId="77777777" w:rsidR="006F3A43" w:rsidRPr="00142314" w:rsidRDefault="006F3A43" w:rsidP="006F3A4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sz w:val="16"/>
                <w:szCs w:val="16"/>
              </w:rPr>
              <w:t>piezīmes</w:t>
            </w:r>
          </w:p>
        </w:tc>
        <w:tc>
          <w:tcPr>
            <w:tcW w:w="4422" w:type="dxa"/>
            <w:shd w:val="clear" w:color="auto" w:fill="6FDD43"/>
            <w:vAlign w:val="center"/>
          </w:tcPr>
          <w:p w14:paraId="74168F9F" w14:textId="720F2DD6" w:rsidR="006F3A43" w:rsidRPr="00142314" w:rsidRDefault="006F3A43" w:rsidP="006F3A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4231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lv-LV"/>
              </w:rPr>
              <w:t>Virsmu nomazgājumu, kautķermeņu paraugu analīzes</w:t>
            </w:r>
          </w:p>
        </w:tc>
        <w:tc>
          <w:tcPr>
            <w:tcW w:w="284" w:type="dxa"/>
            <w:vAlign w:val="center"/>
          </w:tcPr>
          <w:p w14:paraId="2090C1A5" w14:textId="613BF156" w:rsidR="006F3A43" w:rsidRPr="00142314" w:rsidRDefault="006F3A43" w:rsidP="0037556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6" w:type="dxa"/>
            <w:vAlign w:val="center"/>
          </w:tcPr>
          <w:p w14:paraId="6C61AC95" w14:textId="77777777" w:rsidR="006F3A43" w:rsidRPr="00142314" w:rsidRDefault="006F3A43" w:rsidP="006F3A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sz w:val="16"/>
                <w:szCs w:val="16"/>
              </w:rPr>
              <w:t>piezīmes</w:t>
            </w:r>
          </w:p>
        </w:tc>
      </w:tr>
      <w:tr w:rsidR="006F3A43" w:rsidRPr="00142314" w14:paraId="1C693E75" w14:textId="77777777" w:rsidTr="00EE523B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CD82E" w14:textId="77777777" w:rsidR="006F3A43" w:rsidRPr="00142314" w:rsidRDefault="006F3A43" w:rsidP="006F3A43">
            <w:pPr>
              <w:ind w:right="-18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Mikroorganismu skaits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1501034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225E23F8" w14:textId="2AB92D41" w:rsidR="006F3A43" w:rsidRPr="00142314" w:rsidRDefault="00D4234F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1096B0F8" w14:textId="18E8570E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E5B3" w14:textId="62B24F5C" w:rsidR="006F3A43" w:rsidRPr="00142314" w:rsidRDefault="006F3A43" w:rsidP="006F3A43">
            <w:pPr>
              <w:ind w:right="-108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Koliformas</w:t>
            </w:r>
            <w:proofErr w:type="spellEnd"/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(klātbūtne)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262576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14:paraId="7CEBC211" w14:textId="331F0CB1" w:rsidR="006F3A43" w:rsidRPr="00142314" w:rsidRDefault="0037556B" w:rsidP="0037556B">
                <w:pPr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86" w:type="dxa"/>
            <w:vAlign w:val="center"/>
          </w:tcPr>
          <w:p w14:paraId="7B80EF4C" w14:textId="6C7DBCDA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41CF82C8" w14:textId="77777777" w:rsidTr="00EE523B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DCE1F" w14:textId="77777777" w:rsidR="006F3A43" w:rsidRPr="00142314" w:rsidRDefault="006F3A43" w:rsidP="006F3A43">
            <w:pPr>
              <w:ind w:right="-18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Koliformas</w:t>
            </w:r>
            <w:proofErr w:type="spellEnd"/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(ZNGB) (klātbūtne)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24868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372936E8" w14:textId="440D10A1" w:rsidR="006F3A43" w:rsidRPr="00142314" w:rsidRDefault="00D4234F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432C2C3C" w14:textId="67D93755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DE5B" w14:textId="0FD013FC" w:rsidR="006F3A43" w:rsidRPr="00142314" w:rsidRDefault="006F3A43" w:rsidP="006F3A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Salmonellas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20154544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14:paraId="5FC3F364" w14:textId="67F5A4A7" w:rsidR="006F3A43" w:rsidRPr="00142314" w:rsidRDefault="0037556B" w:rsidP="0037556B">
                <w:pPr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86" w:type="dxa"/>
            <w:vAlign w:val="center"/>
          </w:tcPr>
          <w:p w14:paraId="7B5D3537" w14:textId="0245CA92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74BD2998" w14:textId="77777777" w:rsidTr="00EE523B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8F99D" w14:textId="77777777" w:rsidR="006F3A43" w:rsidRPr="00142314" w:rsidRDefault="006F3A43" w:rsidP="006F3A43">
            <w:pPr>
              <w:ind w:right="-18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Koliformas</w:t>
            </w:r>
            <w:proofErr w:type="spellEnd"/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(skaits)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1480379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2EECD666" w14:textId="02EF7D44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4EE9E324" w14:textId="0CB10BED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BEFB" w14:textId="2F35FB20" w:rsidR="006F3A43" w:rsidRPr="00142314" w:rsidRDefault="00D66871" w:rsidP="006F3A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D66871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Koagulāzes</w:t>
            </w:r>
            <w:proofErr w:type="spellEnd"/>
            <w:r w:rsidRPr="00D66871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pozitīvie stafilokoki, t.sk. S.aureus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1159465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14:paraId="269A9A65" w14:textId="065F9775" w:rsidR="006F3A43" w:rsidRPr="00142314" w:rsidRDefault="0037556B" w:rsidP="0037556B">
                <w:pPr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86" w:type="dxa"/>
            <w:vAlign w:val="center"/>
          </w:tcPr>
          <w:p w14:paraId="1421EE3C" w14:textId="1072333B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73259D8F" w14:textId="77777777" w:rsidTr="00EE523B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9618" w14:textId="77777777" w:rsidR="006F3A43" w:rsidRPr="00142314" w:rsidRDefault="006F3A43" w:rsidP="006F3A43">
            <w:pPr>
              <w:ind w:right="-18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Raugi un pelējumi (</w:t>
            </w:r>
            <w:proofErr w:type="spellStart"/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  <w:r w:rsidRPr="00142314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</w:rPr>
              <w:t>w</w:t>
            </w:r>
            <w:proofErr w:type="spellEnd"/>
            <w:r w:rsidRPr="00142314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</w:rPr>
              <w:t xml:space="preserve"> </w:t>
            </w: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&gt; 0,95)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2120447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2A17E386" w14:textId="7FE419B5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7180461F" w14:textId="3B6D805A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072D" w14:textId="368A8BC2" w:rsidR="006F3A43" w:rsidRPr="00142314" w:rsidRDefault="006F3A43" w:rsidP="006F3A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Mikroorganismu skaits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85654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14:paraId="18932330" w14:textId="32174B32" w:rsidR="006F3A43" w:rsidRPr="00142314" w:rsidRDefault="0037556B" w:rsidP="0037556B">
                <w:pPr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86" w:type="dxa"/>
            <w:vAlign w:val="center"/>
          </w:tcPr>
          <w:p w14:paraId="5FB9BA1C" w14:textId="5FF4D313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21EB031E" w14:textId="77777777" w:rsidTr="00EE523B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6B8B" w14:textId="77777777" w:rsidR="006F3A43" w:rsidRPr="00142314" w:rsidRDefault="006F3A43" w:rsidP="006F3A43">
            <w:pPr>
              <w:ind w:right="-18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Raugi un pelējumi (</w:t>
            </w:r>
            <w:proofErr w:type="spellStart"/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  <w:r w:rsidRPr="00142314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</w:rPr>
              <w:t>w</w:t>
            </w:r>
            <w:proofErr w:type="spellEnd"/>
            <w:r w:rsidRPr="00142314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</w:rPr>
              <w:t xml:space="preserve"> </w:t>
            </w: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&lt; 0,95)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2055299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619C58E2" w14:textId="6AFC74CA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460AC871" w14:textId="0DDCDC05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877EF" w14:textId="1BBDBE9D" w:rsidR="006F3A43" w:rsidRPr="00142314" w:rsidRDefault="006F3A43" w:rsidP="006F3A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Enterobacteriaceae</w:t>
            </w:r>
            <w:proofErr w:type="spellEnd"/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skaits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1291430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14:paraId="0DDDE059" w14:textId="548A0DBF" w:rsidR="006F3A43" w:rsidRPr="00142314" w:rsidRDefault="0037556B" w:rsidP="0037556B">
                <w:pPr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86" w:type="dxa"/>
            <w:vAlign w:val="center"/>
          </w:tcPr>
          <w:p w14:paraId="13F4659D" w14:textId="553CE566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39AF92CD" w14:textId="77777777" w:rsidTr="00EE523B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4986" w14:textId="77777777" w:rsidR="006F3A43" w:rsidRPr="00142314" w:rsidRDefault="006F3A43" w:rsidP="006F3A43">
            <w:pPr>
              <w:ind w:right="-18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Enterobacteriaceae</w:t>
            </w:r>
            <w:proofErr w:type="spellEnd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</w:t>
            </w: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(skaits)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369890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5D887949" w14:textId="1DB97AE6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57A1DD07" w14:textId="2EB67AC8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94AE1" w14:textId="5D0F9379" w:rsidR="006F3A43" w:rsidRPr="00142314" w:rsidRDefault="006F3A43" w:rsidP="006F3A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E.coli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1188668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14:paraId="34AA84D0" w14:textId="5E58EFD3" w:rsidR="006F3A43" w:rsidRPr="00142314" w:rsidRDefault="0037556B" w:rsidP="0037556B">
                <w:pPr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86" w:type="dxa"/>
            <w:vAlign w:val="center"/>
          </w:tcPr>
          <w:p w14:paraId="0CB5E8C5" w14:textId="69504E5B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05E47B3C" w14:textId="77777777" w:rsidTr="00EE523B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F9605" w14:textId="77777777" w:rsidR="006F3A43" w:rsidRPr="00142314" w:rsidRDefault="006F3A43" w:rsidP="006F3A43">
            <w:pPr>
              <w:ind w:right="-187"/>
              <w:rPr>
                <w:rFonts w:ascii="Times New Roman" w:hAnsi="Times New Roman" w:cs="Times New Roman"/>
                <w:b/>
                <w:sz w:val="16"/>
                <w:szCs w:val="16"/>
                <w:lang w:val="es-ES_tradnl"/>
              </w:rPr>
            </w:pPr>
            <w:proofErr w:type="spellStart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Bacillus</w:t>
            </w:r>
            <w:proofErr w:type="spellEnd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cereus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1017113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484B0599" w14:textId="07CB081D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012298E0" w14:textId="0BA25D04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F7822" w14:textId="2DC2F76A" w:rsidR="006F3A43" w:rsidRPr="00142314" w:rsidRDefault="006F3A43" w:rsidP="006F3A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L.monocytogenes</w:t>
            </w:r>
            <w:proofErr w:type="spellEnd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</w:t>
            </w: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(klātbūtne)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454407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14:paraId="2EC07104" w14:textId="3C64B017" w:rsidR="006F3A43" w:rsidRPr="00142314" w:rsidRDefault="0037556B" w:rsidP="0037556B">
                <w:pPr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86" w:type="dxa"/>
            <w:vAlign w:val="center"/>
          </w:tcPr>
          <w:p w14:paraId="27BC826E" w14:textId="4B9C98D1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1B9B28BB" w14:textId="77777777" w:rsidTr="00EE523B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70A5" w14:textId="54F64F31" w:rsidR="006F3A43" w:rsidRPr="00142314" w:rsidRDefault="00D66871" w:rsidP="00D66871">
            <w:pPr>
              <w:ind w:right="-18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D66871">
              <w:rPr>
                <w:rFonts w:ascii="Times New Roman" w:hAnsi="Times New Roman" w:cs="Times New Roman"/>
                <w:b/>
                <w:sz w:val="16"/>
                <w:szCs w:val="16"/>
              </w:rPr>
              <w:t>Koagulāzes</w:t>
            </w:r>
            <w:proofErr w:type="spellEnd"/>
            <w:r w:rsidRPr="00D6687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pozitīvie stafilokoki (t.sk. S.aureus)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15496408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40E642D8" w14:textId="354F58B7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5C9F32F1" w14:textId="3DB34700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413C" w14:textId="5390D67F" w:rsidR="006F3A43" w:rsidRPr="00142314" w:rsidRDefault="006F3A43" w:rsidP="006F3A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Pelējumi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1499574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14:paraId="543D7409" w14:textId="26E9129B" w:rsidR="006F3A43" w:rsidRPr="00142314" w:rsidRDefault="0037556B" w:rsidP="0037556B">
                <w:pPr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86" w:type="dxa"/>
            <w:vAlign w:val="center"/>
          </w:tcPr>
          <w:p w14:paraId="549963EC" w14:textId="5AD8620D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76C3AC76" w14:textId="77777777" w:rsidTr="00EE523B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6592A" w14:textId="77777777" w:rsidR="006F3A43" w:rsidRPr="00142314" w:rsidRDefault="006F3A43" w:rsidP="006F3A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E.coli</w:t>
            </w:r>
            <w:proofErr w:type="spellEnd"/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skaits 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11770021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194761D3" w14:textId="7E5DE71C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62808CA7" w14:textId="69DE25AC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0DAED" w14:textId="4031951D" w:rsidR="006F3A43" w:rsidRPr="00142314" w:rsidRDefault="006F3A43" w:rsidP="006F3A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Mikroorganismu, </w:t>
            </w:r>
            <w:proofErr w:type="spellStart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Enterobacteriaceae</w:t>
            </w:r>
            <w:proofErr w:type="spellEnd"/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skaits </w:t>
            </w:r>
            <w:r w:rsidRPr="0014231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142314">
              <w:rPr>
                <w:rFonts w:ascii="Times New Roman" w:hAnsi="Times New Roman" w:cs="Times New Roman"/>
                <w:sz w:val="16"/>
                <w:szCs w:val="16"/>
              </w:rPr>
              <w:t>Depslides</w:t>
            </w:r>
            <w:proofErr w:type="spellEnd"/>
            <w:r w:rsidRPr="0014231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1964412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14:paraId="4DFBA464" w14:textId="523C11F6" w:rsidR="006F3A43" w:rsidRPr="00142314" w:rsidRDefault="0037556B" w:rsidP="0037556B">
                <w:pPr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86" w:type="dxa"/>
            <w:vAlign w:val="center"/>
          </w:tcPr>
          <w:p w14:paraId="49DE788E" w14:textId="3356E1B0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38856D8F" w14:textId="77777777" w:rsidTr="00EE523B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12A4" w14:textId="77777777" w:rsidR="006F3A43" w:rsidRPr="00142314" w:rsidRDefault="006F3A43" w:rsidP="006F3A43">
            <w:pP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Salmonellas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10256281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09240D73" w14:textId="683B54B4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4724AF85" w14:textId="5A14B9EA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6ABD" w14:textId="085051AB" w:rsidR="006F3A43" w:rsidRPr="00142314" w:rsidRDefault="006F3A43" w:rsidP="006F3A43">
            <w:pPr>
              <w:ind w:hanging="3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Align w:val="center"/>
          </w:tcPr>
          <w:p w14:paraId="5801C44D" w14:textId="77777777" w:rsidR="006F3A43" w:rsidRPr="00142314" w:rsidRDefault="006F3A43" w:rsidP="003755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6" w:type="dxa"/>
            <w:vAlign w:val="center"/>
          </w:tcPr>
          <w:p w14:paraId="56D4B089" w14:textId="77777777" w:rsidR="006F3A43" w:rsidRPr="00142314" w:rsidRDefault="006F3A43" w:rsidP="006F3A4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32B47A0A" w14:textId="77777777" w:rsidTr="00EE523B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CF1A" w14:textId="77777777" w:rsidR="006F3A43" w:rsidRPr="00142314" w:rsidRDefault="006F3A43" w:rsidP="006F3A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L.monocytogenes</w:t>
            </w:r>
            <w:proofErr w:type="spellEnd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</w:t>
            </w: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(klātbūtne) 25g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1302816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3FBE1593" w14:textId="50AB4F53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7A4E8F6D" w14:textId="3866A280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13F6F" w14:textId="7E8580FC" w:rsidR="006F3A43" w:rsidRPr="00142314" w:rsidRDefault="006F3A43" w:rsidP="006F3A4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Align w:val="center"/>
          </w:tcPr>
          <w:p w14:paraId="064B6277" w14:textId="77777777" w:rsidR="006F3A43" w:rsidRPr="00142314" w:rsidRDefault="006F3A43" w:rsidP="003755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6" w:type="dxa"/>
            <w:vAlign w:val="center"/>
          </w:tcPr>
          <w:p w14:paraId="150D1A3E" w14:textId="77777777" w:rsidR="006F3A43" w:rsidRPr="00142314" w:rsidRDefault="006F3A43" w:rsidP="006F3A4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7B81E119" w14:textId="77777777" w:rsidTr="00F63244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AB057" w14:textId="77777777" w:rsidR="006F3A43" w:rsidRPr="00142314" w:rsidRDefault="006F3A43" w:rsidP="006F3A43">
            <w:pPr>
              <w:ind w:right="-94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proofErr w:type="spellStart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L.monocytogenes</w:t>
            </w:r>
            <w:proofErr w:type="spellEnd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</w:t>
            </w: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(skaits) 1g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191235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250BEA3A" w14:textId="5416F13C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552566C5" w14:textId="10DA40A7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FDD43"/>
            <w:vAlign w:val="center"/>
          </w:tcPr>
          <w:p w14:paraId="16E47A25" w14:textId="75E6F8EA" w:rsidR="006F3A43" w:rsidRPr="00142314" w:rsidRDefault="006F3A43" w:rsidP="006F3A4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231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lv-LV"/>
              </w:rPr>
              <w:t>Gaisa paraugu analīzes</w:t>
            </w:r>
          </w:p>
        </w:tc>
        <w:tc>
          <w:tcPr>
            <w:tcW w:w="284" w:type="dxa"/>
            <w:vAlign w:val="center"/>
          </w:tcPr>
          <w:p w14:paraId="562EAA77" w14:textId="77777777" w:rsidR="006F3A43" w:rsidRPr="00142314" w:rsidRDefault="006F3A43" w:rsidP="003755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6" w:type="dxa"/>
            <w:vAlign w:val="center"/>
          </w:tcPr>
          <w:p w14:paraId="574E8CF1" w14:textId="77777777" w:rsidR="006F3A43" w:rsidRPr="00142314" w:rsidRDefault="006F3A43" w:rsidP="006F3A4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20B3AA56" w14:textId="77777777" w:rsidTr="00EE523B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7D55" w14:textId="77777777" w:rsidR="006F3A43" w:rsidRPr="00142314" w:rsidRDefault="006F3A43" w:rsidP="006F3A43">
            <w:pPr>
              <w:ind w:right="-9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Pienskābes baktērijas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455151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27C60C75" w14:textId="0253D3BA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73D8B187" w14:textId="736A5D2A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7DC1" w14:textId="38E80FA9" w:rsidR="006F3A43" w:rsidRPr="00142314" w:rsidRDefault="006F3A43" w:rsidP="006F3A43">
            <w:pP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Mikroorganismu skaits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564999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14:paraId="62283CBD" w14:textId="1C809540" w:rsidR="006F3A43" w:rsidRPr="00142314" w:rsidRDefault="0037556B" w:rsidP="0037556B">
                <w:pPr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86" w:type="dxa"/>
            <w:vAlign w:val="center"/>
          </w:tcPr>
          <w:p w14:paraId="3CAF0084" w14:textId="747EEF32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4D15194B" w14:textId="77777777" w:rsidTr="00EE523B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A6BAD" w14:textId="77777777" w:rsidR="006F3A43" w:rsidRPr="00142314" w:rsidRDefault="006F3A43" w:rsidP="006F3A43">
            <w:pPr>
              <w:ind w:right="-9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Sulfītreducējošās</w:t>
            </w:r>
            <w:proofErr w:type="spellEnd"/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klostrīdijas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1485694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6A219BCB" w14:textId="6A47C33F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2662B3AF" w14:textId="4650A38E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FA7F" w14:textId="39AD9A8A" w:rsidR="006F3A43" w:rsidRPr="00142314" w:rsidRDefault="006F3A43" w:rsidP="006F3A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Pelējumi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9694359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14:paraId="4EFD9D46" w14:textId="1ED7F028" w:rsidR="006F3A43" w:rsidRPr="00142314" w:rsidRDefault="0037556B" w:rsidP="0037556B">
                <w:pPr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86" w:type="dxa"/>
            <w:vAlign w:val="center"/>
          </w:tcPr>
          <w:p w14:paraId="728756AD" w14:textId="0FAE09B0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491C2201" w14:textId="77777777" w:rsidTr="00EE523B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82232" w14:textId="77777777" w:rsidR="006F3A43" w:rsidRPr="00142314" w:rsidRDefault="006F3A43" w:rsidP="006F3A43">
            <w:pPr>
              <w:ind w:right="-94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Clostridium </w:t>
            </w:r>
            <w:proofErr w:type="spellStart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perfringens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19168237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44C4AABC" w14:textId="3163FF4E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47D6CE94" w14:textId="600FF963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sdt>
          <w:sdtPr>
            <w:rPr>
              <w:rFonts w:ascii="Times New Roman" w:hAnsi="Times New Roman" w:cs="Times New Roman"/>
              <w:b/>
              <w:i/>
              <w:sz w:val="16"/>
              <w:szCs w:val="16"/>
            </w:rPr>
            <w:id w:val="1375278889"/>
            <w:placeholder>
              <w:docPart w:val="C95158706BC94E4787CA91FB22A916BA"/>
            </w:placeholder>
            <w:showingPlcHdr/>
            <w:text/>
          </w:sdtPr>
          <w:sdtEndPr/>
          <w:sdtContent>
            <w:tc>
              <w:tcPr>
                <w:tcW w:w="44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FED44" w14:textId="459EEC8F" w:rsidR="006F3A43" w:rsidRPr="00142314" w:rsidRDefault="0037556B" w:rsidP="0037556B">
                <w:pPr>
                  <w:rPr>
                    <w:rFonts w:ascii="Times New Roman" w:hAnsi="Times New Roman" w:cs="Times New Roman"/>
                    <w:b/>
                    <w:i/>
                    <w:sz w:val="16"/>
                    <w:szCs w:val="16"/>
                  </w:rPr>
                </w:pPr>
                <w:r w:rsidRPr="00142314">
                  <w:rPr>
                    <w:rStyle w:val="PlaceholderText"/>
                    <w:sz w:val="16"/>
                    <w:szCs w:val="16"/>
                  </w:rPr>
                  <w:t>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16"/>
              <w:szCs w:val="16"/>
            </w:rPr>
            <w:id w:val="-1619136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14:paraId="5BFE19F3" w14:textId="5144B4C8" w:rsidR="006F3A43" w:rsidRPr="00142314" w:rsidRDefault="0037556B" w:rsidP="0037556B">
                <w:pPr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86" w:type="dxa"/>
            <w:vAlign w:val="center"/>
          </w:tcPr>
          <w:p w14:paraId="3E366DB9" w14:textId="78A68C0D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32A2FAB2" w14:textId="77777777" w:rsidTr="00F63244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16B5C" w14:textId="77777777" w:rsidR="006F3A43" w:rsidRPr="00142314" w:rsidRDefault="006F3A43" w:rsidP="006F3A43">
            <w:pPr>
              <w:ind w:right="-94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proofErr w:type="spellStart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Cronobacter</w:t>
            </w:r>
            <w:proofErr w:type="spellEnd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sakazakii</w:t>
            </w:r>
            <w:proofErr w:type="spellEnd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(</w:t>
            </w:r>
            <w:proofErr w:type="spellStart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E.sakazakii</w:t>
            </w:r>
            <w:proofErr w:type="spellEnd"/>
            <w:r w:rsidRPr="0014231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1244228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vAlign w:val="center"/>
              </w:tcPr>
              <w:p w14:paraId="699090F2" w14:textId="2BDC4773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6A157CA9" w14:textId="17196BC2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FDD43"/>
            <w:vAlign w:val="center"/>
          </w:tcPr>
          <w:p w14:paraId="555C5D0C" w14:textId="5C827E58" w:rsidR="006F3A43" w:rsidRPr="00142314" w:rsidRDefault="006F3A43" w:rsidP="006F3A4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Citas analīzes</w:t>
            </w:r>
          </w:p>
        </w:tc>
        <w:tc>
          <w:tcPr>
            <w:tcW w:w="284" w:type="dxa"/>
            <w:vAlign w:val="center"/>
          </w:tcPr>
          <w:p w14:paraId="536A86A6" w14:textId="77777777" w:rsidR="006F3A43" w:rsidRPr="00142314" w:rsidRDefault="006F3A43" w:rsidP="003755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6" w:type="dxa"/>
            <w:vAlign w:val="center"/>
          </w:tcPr>
          <w:p w14:paraId="38BC80B9" w14:textId="77777777" w:rsidR="006F3A43" w:rsidRPr="00142314" w:rsidRDefault="006F3A43" w:rsidP="006F3A4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7E973995" w14:textId="77777777" w:rsidTr="008434AC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4F10" w14:textId="77777777" w:rsidR="006F3A43" w:rsidRPr="00142314" w:rsidRDefault="006F3A43" w:rsidP="006F3A43">
            <w:pPr>
              <w:ind w:right="-9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Enterokoki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848909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tcBorders>
                  <w:bottom w:val="single" w:sz="4" w:space="0" w:color="auto"/>
                </w:tcBorders>
                <w:vAlign w:val="center"/>
              </w:tcPr>
              <w:p w14:paraId="6F7DEED4" w14:textId="5037288D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vAlign w:val="center"/>
          </w:tcPr>
          <w:p w14:paraId="4D4028EF" w14:textId="4D947A4D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858703720"/>
            <w:placeholder>
              <w:docPart w:val="7FD8DFCD5CFA4CF0AEF279049F284F4D"/>
            </w:placeholder>
            <w:showingPlcHdr/>
            <w:text/>
          </w:sdtPr>
          <w:sdtEndPr/>
          <w:sdtContent>
            <w:tc>
              <w:tcPr>
                <w:tcW w:w="44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16F44A6" w14:textId="7E238DC4" w:rsidR="006F3A43" w:rsidRPr="00142314" w:rsidRDefault="0037556B" w:rsidP="0037556B">
                <w:pPr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Style w:val="PlaceholderText"/>
                    <w:sz w:val="16"/>
                    <w:szCs w:val="16"/>
                  </w:rPr>
                  <w:t>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16"/>
              <w:szCs w:val="16"/>
            </w:rPr>
            <w:id w:val="665914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14:paraId="14A95665" w14:textId="49E4E11D" w:rsidR="006F3A43" w:rsidRPr="00142314" w:rsidRDefault="0037556B" w:rsidP="0037556B">
                <w:pPr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86" w:type="dxa"/>
            <w:vAlign w:val="center"/>
          </w:tcPr>
          <w:p w14:paraId="3F641C1C" w14:textId="6B99BDE3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3A43" w:rsidRPr="00142314" w14:paraId="53D024F1" w14:textId="77777777" w:rsidTr="008434AC">
        <w:trPr>
          <w:trHeight w:val="227"/>
        </w:trPr>
        <w:tc>
          <w:tcPr>
            <w:tcW w:w="37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8FA0D" w14:textId="77777777" w:rsidR="006F3A43" w:rsidRPr="00142314" w:rsidRDefault="006F3A43" w:rsidP="006F3A43">
            <w:pPr>
              <w:ind w:right="-94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142314">
              <w:rPr>
                <w:rFonts w:ascii="Times New Roman" w:hAnsi="Times New Roman" w:cs="Times New Roman"/>
                <w:b/>
                <w:sz w:val="16"/>
                <w:szCs w:val="16"/>
              </w:rPr>
              <w:t>Rūpnieciskā sterilitāte</w:t>
            </w: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818309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3ED6E02" w14:textId="33C3F01C" w:rsidR="006F3A43" w:rsidRPr="00142314" w:rsidRDefault="0037556B" w:rsidP="006F3A43">
                <w:pPr>
                  <w:ind w:left="-78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94" w:type="dxa"/>
            <w:tcBorders>
              <w:left w:val="single" w:sz="4" w:space="0" w:color="auto"/>
            </w:tcBorders>
            <w:vAlign w:val="center"/>
          </w:tcPr>
          <w:p w14:paraId="06A21FCB" w14:textId="2D96CE5B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sdt>
          <w:sdtPr>
            <w:rPr>
              <w:rFonts w:ascii="Times New Roman" w:hAnsi="Times New Roman" w:cs="Times New Roman"/>
              <w:sz w:val="16"/>
              <w:szCs w:val="16"/>
            </w:rPr>
            <w:id w:val="-2108189697"/>
            <w:placeholder>
              <w:docPart w:val="52ACD798CC674AF182F4B50D053A919F"/>
            </w:placeholder>
            <w:showingPlcHdr/>
            <w:text/>
          </w:sdtPr>
          <w:sdtEndPr/>
          <w:sdtContent>
            <w:tc>
              <w:tcPr>
                <w:tcW w:w="44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4AA52CA" w14:textId="54CABF27" w:rsidR="006F3A43" w:rsidRPr="00142314" w:rsidRDefault="0037556B" w:rsidP="0037556B">
                <w:pPr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Style w:val="PlaceholderText"/>
                    <w:sz w:val="16"/>
                    <w:szCs w:val="16"/>
                  </w:rPr>
                  <w:t>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sz w:val="16"/>
              <w:szCs w:val="16"/>
            </w:rPr>
            <w:id w:val="15315371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vAlign w:val="center"/>
              </w:tcPr>
              <w:p w14:paraId="6536D105" w14:textId="3837A4DD" w:rsidR="006F3A43" w:rsidRPr="00142314" w:rsidRDefault="0037556B" w:rsidP="0037556B">
                <w:pPr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142314">
                  <w:rPr>
                    <w:rFonts w:ascii="MS Gothic" w:eastAsia="MS Gothic" w:hAnsi="MS Gothic" w:cs="Times New Roman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886" w:type="dxa"/>
            <w:vAlign w:val="center"/>
          </w:tcPr>
          <w:p w14:paraId="02FD8B28" w14:textId="2069096F" w:rsidR="006F3A43" w:rsidRPr="00142314" w:rsidRDefault="006F3A43" w:rsidP="001803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219"/>
        <w:tblW w:w="10436" w:type="dxa"/>
        <w:tblLook w:val="04A0" w:firstRow="1" w:lastRow="0" w:firstColumn="1" w:lastColumn="0" w:noHBand="0" w:noVBand="1"/>
      </w:tblPr>
      <w:tblGrid>
        <w:gridCol w:w="2155"/>
        <w:gridCol w:w="3785"/>
        <w:gridCol w:w="4496"/>
      </w:tblGrid>
      <w:tr w:rsidR="00DB7402" w14:paraId="5035F354" w14:textId="77777777" w:rsidTr="0037556B">
        <w:trPr>
          <w:trHeight w:val="270"/>
        </w:trPr>
        <w:tc>
          <w:tcPr>
            <w:tcW w:w="2155" w:type="dxa"/>
          </w:tcPr>
          <w:bookmarkEnd w:id="2"/>
          <w:p w14:paraId="098EE94D" w14:textId="77777777" w:rsidR="00DB7402" w:rsidRDefault="00DB7402" w:rsidP="00DB7402">
            <w:pPr>
              <w:contextualSpacing/>
              <w:rPr>
                <w:rFonts w:ascii="Times New Roman" w:hAnsi="Times New Roman" w:cs="Times New Roman"/>
                <w:b/>
                <w:sz w:val="2"/>
              </w:rPr>
            </w:pPr>
            <w:r w:rsidRPr="001E268B">
              <w:rPr>
                <w:rFonts w:ascii="Times New Roman" w:hAnsi="Times New Roman" w:cs="Times New Roman"/>
                <w:b/>
                <w:szCs w:val="24"/>
              </w:rPr>
              <w:t>Piegādes apstākļi</w:t>
            </w:r>
            <w:r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785" w:type="dxa"/>
          </w:tcPr>
          <w:p w14:paraId="4A98EDFD" w14:textId="77777777" w:rsidR="00DB7402" w:rsidRDefault="00DB7402" w:rsidP="00DB7402">
            <w:pPr>
              <w:contextualSpacing/>
              <w:rPr>
                <w:rFonts w:ascii="Times New Roman" w:hAnsi="Times New Roman" w:cs="Times New Roman"/>
                <w:b/>
                <w:sz w:val="2"/>
              </w:rPr>
            </w:pPr>
          </w:p>
        </w:tc>
        <w:tc>
          <w:tcPr>
            <w:tcW w:w="4496" w:type="dxa"/>
          </w:tcPr>
          <w:p w14:paraId="67EED388" w14:textId="3F629C93" w:rsidR="00DB7402" w:rsidRPr="00DB7402" w:rsidRDefault="00DB7402" w:rsidP="00DB7402">
            <w:pPr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B7402">
              <w:rPr>
                <w:rFonts w:ascii="Times New Roman" w:hAnsi="Times New Roman" w:cs="Times New Roman"/>
                <w:b/>
                <w:sz w:val="18"/>
                <w:szCs w:val="18"/>
              </w:rPr>
              <w:t>Citi pakalpojumi:</w:t>
            </w:r>
          </w:p>
        </w:tc>
      </w:tr>
      <w:tr w:rsidR="00DB7402" w14:paraId="00F92D44" w14:textId="77777777" w:rsidTr="0037556B">
        <w:trPr>
          <w:trHeight w:val="275"/>
        </w:trPr>
        <w:tc>
          <w:tcPr>
            <w:tcW w:w="2155" w:type="dxa"/>
          </w:tcPr>
          <w:p w14:paraId="40C4BF13" w14:textId="77777777" w:rsidR="00DB7402" w:rsidRDefault="00DB7402" w:rsidP="00DB7402">
            <w:pPr>
              <w:contextualSpacing/>
              <w:jc w:val="right"/>
              <w:rPr>
                <w:rFonts w:ascii="Times New Roman" w:hAnsi="Times New Roman" w:cs="Times New Roman"/>
                <w:b/>
                <w:sz w:val="2"/>
              </w:rPr>
            </w:pPr>
            <w:r w:rsidRPr="006F3A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Piegādāts </w:t>
            </w:r>
            <w:proofErr w:type="spellStart"/>
            <w:r w:rsidRPr="006F3A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termosomā</w:t>
            </w:r>
            <w:proofErr w:type="spellEnd"/>
            <w:r w:rsidRPr="006F3A4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3785" w:type="dxa"/>
          </w:tcPr>
          <w:p w14:paraId="56E30269" w14:textId="77777777" w:rsidR="00DB7402" w:rsidRDefault="00DB7402" w:rsidP="00DB7402">
            <w:pPr>
              <w:contextualSpacing/>
              <w:rPr>
                <w:rFonts w:ascii="Times New Roman" w:hAnsi="Times New Roman" w:cs="Times New Roman"/>
                <w:b/>
                <w:sz w:val="2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>jā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862279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F3A43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 nē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704629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F3A43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4496" w:type="dxa"/>
          </w:tcPr>
          <w:p w14:paraId="5DE04D0F" w14:textId="77777777" w:rsidR="00DB7402" w:rsidRPr="00DB7402" w:rsidRDefault="00DB7402" w:rsidP="00DB7402">
            <w:pPr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402" w14:paraId="77EE15E5" w14:textId="77777777" w:rsidTr="00DB5CF7">
        <w:trPr>
          <w:trHeight w:val="695"/>
        </w:trPr>
        <w:tc>
          <w:tcPr>
            <w:tcW w:w="2155" w:type="dxa"/>
          </w:tcPr>
          <w:p w14:paraId="724A43FF" w14:textId="2969E638" w:rsidR="00DB7402" w:rsidRDefault="00DB5CF7" w:rsidP="00DB5CF7">
            <w:pPr>
              <w:contextualSpacing/>
              <w:jc w:val="right"/>
              <w:rPr>
                <w:rFonts w:ascii="Times New Roman" w:hAnsi="Times New Roman" w:cs="Times New Roman"/>
                <w:b/>
                <w:sz w:val="2"/>
              </w:rPr>
            </w:pPr>
            <w:r w:rsidRPr="006F3A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Piegādāja:</w:t>
            </w:r>
          </w:p>
        </w:tc>
        <w:tc>
          <w:tcPr>
            <w:tcW w:w="3785" w:type="dxa"/>
          </w:tcPr>
          <w:p w14:paraId="261F739E" w14:textId="77777777" w:rsidR="00DB7402" w:rsidRPr="006F3A43" w:rsidRDefault="00DB7402" w:rsidP="00DB7402">
            <w:pPr>
              <w:ind w:left="-27" w:righ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Oriģinālā iepakojumā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395273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F3A43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</w:p>
          <w:p w14:paraId="1FA33BA8" w14:textId="77777777" w:rsidR="00DB7402" w:rsidRDefault="00DB7402" w:rsidP="00DB7402">
            <w:pPr>
              <w:ind w:left="-27" w:righ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Sterilā iepakojumā (pudelē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923709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F3A43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, maisiņā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928934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F3A43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14:paraId="54346BE7" w14:textId="77777777" w:rsidR="00DB7402" w:rsidRDefault="00DB7402" w:rsidP="00DB7402">
            <w:pPr>
              <w:ind w:left="-27" w:righ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Petri plates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928235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F3A43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Dep </w:t>
            </w:r>
            <w:proofErr w:type="spellStart"/>
            <w:r w:rsidRPr="006F3A43">
              <w:rPr>
                <w:rFonts w:ascii="Times New Roman" w:hAnsi="Times New Roman" w:cs="Times New Roman"/>
                <w:sz w:val="18"/>
                <w:szCs w:val="18"/>
              </w:rPr>
              <w:t>slides</w:t>
            </w:r>
            <w:proofErr w:type="spellEnd"/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721644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F3A43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14:paraId="7A1C6EE1" w14:textId="77777777" w:rsidR="00DB7402" w:rsidRDefault="00DB7402" w:rsidP="00DB7402">
            <w:pPr>
              <w:ind w:left="-27" w:righ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mēģenēs ar </w:t>
            </w:r>
            <w:proofErr w:type="spellStart"/>
            <w:r w:rsidRPr="006F3A43">
              <w:rPr>
                <w:rFonts w:ascii="Times New Roman" w:hAnsi="Times New Roman" w:cs="Times New Roman"/>
                <w:sz w:val="18"/>
                <w:szCs w:val="18"/>
              </w:rPr>
              <w:t>transportbarotni</w:t>
            </w:r>
            <w:proofErr w:type="spellEnd"/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738754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sūklis </w:t>
            </w: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  <w:p w14:paraId="2FD6B882" w14:textId="77777777" w:rsidR="00DB7402" w:rsidRPr="006F3A43" w:rsidRDefault="00DB7402" w:rsidP="00DB7402">
            <w:pPr>
              <w:ind w:left="-27" w:righ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cits: </w:t>
            </w:r>
          </w:p>
          <w:p w14:paraId="2D1689E5" w14:textId="65197FBF" w:rsidR="00DB5CF7" w:rsidRDefault="0037556B" w:rsidP="00DB5CF7">
            <w:pPr>
              <w:ind w:left="-27" w:right="9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Klients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359794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DB5CF7"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  Kurjers □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679027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DB5CF7"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  <w:p w14:paraId="5B7115FC" w14:textId="007D7CAB" w:rsidR="00DB7402" w:rsidRDefault="00DB5CF7" w:rsidP="00DB5CF7">
            <w:pPr>
              <w:contextualSpacing/>
              <w:rPr>
                <w:rFonts w:ascii="Times New Roman" w:hAnsi="Times New Roman" w:cs="Times New Roman"/>
                <w:b/>
                <w:sz w:val="2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>SIA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”Laboratorija </w:t>
            </w:r>
            <w:proofErr w:type="spellStart"/>
            <w:r w:rsidRPr="006F3A43">
              <w:rPr>
                <w:rFonts w:ascii="Times New Roman" w:hAnsi="Times New Roman" w:cs="Times New Roman"/>
                <w:sz w:val="18"/>
                <w:szCs w:val="18"/>
              </w:rPr>
              <w:t>Auctoritas</w:t>
            </w:r>
            <w:proofErr w:type="spellEnd"/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” pārstāvis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488481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556B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4496" w:type="dxa"/>
          </w:tcPr>
          <w:p w14:paraId="5ED4E54B" w14:textId="77777777" w:rsidR="00DB7402" w:rsidRPr="007B622F" w:rsidRDefault="00DB7402" w:rsidP="00DB74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 parakstu apliecinu, ka esmu iepazīstināts un piekrītu izvēlētām testēšanas metodēm saskaņā ar laboratorijas testēšanas sfēru un apakšlīguma izpildītājam un sniegtās ziņas ir patiesas</w:t>
            </w:r>
          </w:p>
          <w:p w14:paraId="286D5D97" w14:textId="77777777" w:rsidR="00DB7402" w:rsidRPr="00D333DF" w:rsidRDefault="00DB7402" w:rsidP="00DB7402">
            <w:pPr>
              <w:spacing w:before="60"/>
              <w:rPr>
                <w:b/>
              </w:rPr>
            </w:pPr>
            <w:r w:rsidRPr="00D333DF">
              <w:rPr>
                <w:b/>
              </w:rPr>
              <w:t>Pasūtītāja paraksts</w:t>
            </w:r>
          </w:p>
          <w:p w14:paraId="1C655EAF" w14:textId="06AC408D" w:rsidR="00DB7402" w:rsidRPr="00DB7402" w:rsidRDefault="00DB7402" w:rsidP="00DB7402">
            <w:pPr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764DD">
              <w:rPr>
                <w:sz w:val="18"/>
              </w:rPr>
              <w:t xml:space="preserve">Paraksta atšifrējums </w:t>
            </w:r>
            <w:r>
              <w:t>_____________________</w:t>
            </w:r>
          </w:p>
        </w:tc>
      </w:tr>
    </w:tbl>
    <w:p w14:paraId="202B6EAA" w14:textId="77777777" w:rsidR="0056195C" w:rsidRPr="001E268B" w:rsidRDefault="0056195C" w:rsidP="00DB7402">
      <w:pPr>
        <w:rPr>
          <w:rFonts w:ascii="Times New Roman" w:hAnsi="Times New Roman" w:cs="Times New Roman"/>
          <w:b/>
          <w:sz w:val="18"/>
        </w:rPr>
      </w:pPr>
    </w:p>
    <w:p w14:paraId="3D41233C" w14:textId="77777777" w:rsidR="000E3517" w:rsidRPr="005968BE" w:rsidRDefault="000E3517" w:rsidP="005968BE">
      <w:pPr>
        <w:rPr>
          <w:rFonts w:ascii="Times New Roman" w:hAnsi="Times New Roman" w:cs="Times New Roman"/>
          <w:sz w:val="2"/>
        </w:rPr>
      </w:pPr>
    </w:p>
    <w:p w14:paraId="06F18679" w14:textId="2055E6C7" w:rsidR="005C64BD" w:rsidRDefault="005C64BD" w:rsidP="00893315">
      <w:pPr>
        <w:contextualSpacing/>
        <w:rPr>
          <w:rFonts w:ascii="Times New Roman" w:hAnsi="Times New Roman" w:cs="Times New Roman"/>
          <w:b/>
          <w:sz w:val="2"/>
        </w:rPr>
      </w:pPr>
    </w:p>
    <w:p w14:paraId="1A8311D3" w14:textId="3F453221" w:rsidR="00DB5CF7" w:rsidRPr="00DB5CF7" w:rsidRDefault="00F63244" w:rsidP="00F63244">
      <w:pPr>
        <w:tabs>
          <w:tab w:val="left" w:pos="2895"/>
        </w:tabs>
        <w:rPr>
          <w:rFonts w:ascii="Times New Roman" w:hAnsi="Times New Roman" w:cs="Times New Roman"/>
          <w:sz w:val="2"/>
        </w:rPr>
      </w:pPr>
      <w:r>
        <w:rPr>
          <w:rFonts w:ascii="Times New Roman" w:hAnsi="Times New Roman" w:cs="Times New Roman"/>
          <w:sz w:val="2"/>
        </w:rPr>
        <w:tab/>
      </w:r>
    </w:p>
    <w:p w14:paraId="522BC264" w14:textId="73CD612C" w:rsidR="00DB5CF7" w:rsidRPr="00DB5CF7" w:rsidRDefault="00DB5CF7" w:rsidP="00DB5CF7">
      <w:pPr>
        <w:rPr>
          <w:rFonts w:ascii="Times New Roman" w:hAnsi="Times New Roman" w:cs="Times New Roman"/>
          <w:sz w:val="2"/>
        </w:rPr>
      </w:pPr>
    </w:p>
    <w:p w14:paraId="2915D5F0" w14:textId="45BD22E4" w:rsidR="00DB5CF7" w:rsidRPr="00DB5CF7" w:rsidRDefault="00DB5CF7" w:rsidP="00DB5CF7">
      <w:pPr>
        <w:rPr>
          <w:rFonts w:ascii="Times New Roman" w:hAnsi="Times New Roman" w:cs="Times New Roman"/>
          <w:sz w:val="2"/>
        </w:rPr>
      </w:pPr>
    </w:p>
    <w:p w14:paraId="03F06258" w14:textId="37F97175" w:rsidR="00DB5CF7" w:rsidRPr="00DB5CF7" w:rsidRDefault="00DB5CF7" w:rsidP="00DB5CF7">
      <w:pPr>
        <w:rPr>
          <w:rFonts w:ascii="Times New Roman" w:hAnsi="Times New Roman" w:cs="Times New Roman"/>
          <w:sz w:val="2"/>
        </w:rPr>
      </w:pPr>
    </w:p>
    <w:p w14:paraId="778264C6" w14:textId="606106E0" w:rsidR="00DB5CF7" w:rsidRPr="00DB5CF7" w:rsidRDefault="00DB5CF7" w:rsidP="00DB5CF7">
      <w:pPr>
        <w:tabs>
          <w:tab w:val="left" w:pos="3855"/>
        </w:tabs>
        <w:rPr>
          <w:rFonts w:ascii="Times New Roman" w:hAnsi="Times New Roman" w:cs="Times New Roman"/>
          <w:sz w:val="2"/>
        </w:rPr>
      </w:pPr>
      <w:r>
        <w:rPr>
          <w:rFonts w:ascii="Times New Roman" w:hAnsi="Times New Roman" w:cs="Times New Roman"/>
          <w:sz w:val="2"/>
        </w:rPr>
        <w:tab/>
      </w:r>
    </w:p>
    <w:sectPr w:rsidR="00DB5CF7" w:rsidRPr="00DB5CF7" w:rsidSect="00D333DF">
      <w:footerReference w:type="default" r:id="rId8"/>
      <w:pgSz w:w="11906" w:h="16838"/>
      <w:pgMar w:top="284" w:right="851" w:bottom="284" w:left="1701" w:header="5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88353D" w14:textId="77777777" w:rsidR="00A713B4" w:rsidRDefault="00A713B4" w:rsidP="005C64BD">
      <w:pPr>
        <w:spacing w:after="0" w:line="240" w:lineRule="auto"/>
      </w:pPr>
      <w:r>
        <w:separator/>
      </w:r>
    </w:p>
  </w:endnote>
  <w:endnote w:type="continuationSeparator" w:id="0">
    <w:p w14:paraId="54D6CB6F" w14:textId="77777777" w:rsidR="00A713B4" w:rsidRDefault="00A713B4" w:rsidP="005C6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10C1A" w14:textId="444E11E2" w:rsidR="00DB5CF7" w:rsidRPr="00A83C54" w:rsidRDefault="00D26B88" w:rsidP="00DB5CF7">
    <w:pPr>
      <w:tabs>
        <w:tab w:val="center" w:pos="4153"/>
        <w:tab w:val="right" w:pos="8306"/>
      </w:tabs>
      <w:spacing w:after="0" w:line="240" w:lineRule="auto"/>
      <w:ind w:left="-567"/>
      <w:rPr>
        <w:rFonts w:ascii="Times New Roman" w:eastAsia="Times New Roman" w:hAnsi="Times New Roman" w:cs="Times New Roman"/>
        <w:sz w:val="16"/>
        <w:szCs w:val="16"/>
        <w:lang w:eastAsia="lv-LV"/>
      </w:rPr>
    </w:pPr>
    <w:r>
      <w:rPr>
        <w:rFonts w:ascii="Times New Roman" w:eastAsia="Times New Roman" w:hAnsi="Times New Roman" w:cs="Times New Roman"/>
        <w:sz w:val="16"/>
        <w:szCs w:val="16"/>
        <w:lang w:eastAsia="lv-LV"/>
      </w:rPr>
      <w:t>LF-10, 11</w:t>
    </w:r>
    <w:r w:rsidR="005C64BD" w:rsidRPr="005C64BD">
      <w:rPr>
        <w:rFonts w:ascii="Times New Roman" w:eastAsia="Times New Roman" w:hAnsi="Times New Roman" w:cs="Times New Roman"/>
        <w:sz w:val="16"/>
        <w:szCs w:val="16"/>
        <w:lang w:eastAsia="lv-LV"/>
      </w:rPr>
      <w:t>.redakcija</w:t>
    </w:r>
    <w:r w:rsidR="00DB5CF7">
      <w:rPr>
        <w:rFonts w:ascii="Times New Roman" w:eastAsia="Times New Roman" w:hAnsi="Times New Roman" w:cs="Times New Roman"/>
        <w:sz w:val="16"/>
        <w:szCs w:val="16"/>
        <w:lang w:eastAsia="lv-LV"/>
      </w:rPr>
      <w:t xml:space="preserve">    </w:t>
    </w:r>
  </w:p>
  <w:tbl>
    <w:tblPr>
      <w:tblStyle w:val="TableGrid"/>
      <w:tblW w:w="5068" w:type="dxa"/>
      <w:tblInd w:w="4675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ook w:val="04A0" w:firstRow="1" w:lastRow="0" w:firstColumn="1" w:lastColumn="0" w:noHBand="0" w:noVBand="1"/>
    </w:tblPr>
    <w:tblGrid>
      <w:gridCol w:w="1778"/>
      <w:gridCol w:w="978"/>
      <w:gridCol w:w="2312"/>
    </w:tblGrid>
    <w:tr w:rsidR="00DB5CF7" w14:paraId="772537ED" w14:textId="77777777" w:rsidTr="00FF287B">
      <w:trPr>
        <w:trHeight w:val="583"/>
      </w:trPr>
      <w:tc>
        <w:tcPr>
          <w:tcW w:w="1778" w:type="dxa"/>
        </w:tcPr>
        <w:p w14:paraId="475A8196" w14:textId="77777777" w:rsidR="00DB5CF7" w:rsidRPr="0041070A" w:rsidRDefault="00DB5CF7" w:rsidP="00DB5CF7">
          <w:pPr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</w:pPr>
          <w:r w:rsidRPr="0041070A"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  <w:t>Pieņemšanas datums</w:t>
          </w:r>
        </w:p>
        <w:p w14:paraId="4C90B198" w14:textId="77777777" w:rsidR="00DB5CF7" w:rsidRDefault="00DB5CF7" w:rsidP="00DB5CF7">
          <w:pPr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sz w:val="16"/>
              <w:szCs w:val="16"/>
              <w:lang w:eastAsia="lv-LV"/>
            </w:rPr>
          </w:pPr>
        </w:p>
        <w:p w14:paraId="1BDDF58A" w14:textId="762A3719" w:rsidR="00DB5CF7" w:rsidRDefault="00DB5CF7" w:rsidP="00DB5CF7">
          <w:pPr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sz w:val="16"/>
              <w:szCs w:val="16"/>
              <w:lang w:eastAsia="lv-LV"/>
            </w:rPr>
          </w:pPr>
        </w:p>
      </w:tc>
      <w:tc>
        <w:tcPr>
          <w:tcW w:w="978" w:type="dxa"/>
        </w:tcPr>
        <w:p w14:paraId="2D21714C" w14:textId="4D46F556" w:rsidR="00DB5CF7" w:rsidRPr="0041070A" w:rsidRDefault="00DB5CF7" w:rsidP="0041070A">
          <w:pPr>
            <w:tabs>
              <w:tab w:val="center" w:pos="4153"/>
              <w:tab w:val="right" w:pos="8306"/>
            </w:tabs>
            <w:jc w:val="center"/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</w:pPr>
          <w:r w:rsidRPr="0041070A"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  <w:t>Laiks</w:t>
          </w:r>
        </w:p>
      </w:tc>
      <w:tc>
        <w:tcPr>
          <w:tcW w:w="2312" w:type="dxa"/>
        </w:tcPr>
        <w:p w14:paraId="4A569E7D" w14:textId="77777777" w:rsidR="00DB5CF7" w:rsidRPr="0041070A" w:rsidRDefault="00DB5CF7" w:rsidP="0041070A">
          <w:pPr>
            <w:tabs>
              <w:tab w:val="center" w:pos="4153"/>
              <w:tab w:val="right" w:pos="8306"/>
            </w:tabs>
            <w:jc w:val="center"/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</w:pPr>
          <w:r w:rsidRPr="0041070A"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  <w:t>Reģistrācijas  Nr. laboratorijā</w:t>
          </w:r>
        </w:p>
        <w:p w14:paraId="57D43DBE" w14:textId="77777777" w:rsidR="00DB5CF7" w:rsidRPr="0041070A" w:rsidRDefault="00DB5CF7" w:rsidP="00DB5CF7">
          <w:pPr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</w:pPr>
        </w:p>
        <w:p w14:paraId="770432FE" w14:textId="780AF7E0" w:rsidR="00DB5CF7" w:rsidRDefault="00DB5CF7" w:rsidP="00DB5CF7">
          <w:pPr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sz w:val="16"/>
              <w:szCs w:val="16"/>
              <w:lang w:eastAsia="lv-LV"/>
            </w:rPr>
          </w:pPr>
        </w:p>
      </w:tc>
    </w:tr>
  </w:tbl>
  <w:p w14:paraId="1D5A63FE" w14:textId="4F7CF2F2" w:rsidR="005C64BD" w:rsidRPr="00A83C54" w:rsidRDefault="005C64BD" w:rsidP="00DB5CF7">
    <w:pPr>
      <w:tabs>
        <w:tab w:val="center" w:pos="4153"/>
        <w:tab w:val="right" w:pos="8306"/>
      </w:tabs>
      <w:spacing w:after="0" w:line="240" w:lineRule="auto"/>
      <w:ind w:left="-567"/>
      <w:jc w:val="right"/>
      <w:rPr>
        <w:rFonts w:ascii="Times New Roman" w:eastAsia="Times New Roman" w:hAnsi="Times New Roman" w:cs="Times New Roman"/>
        <w:sz w:val="16"/>
        <w:szCs w:val="16"/>
        <w:lang w:eastAsia="lv-LV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025607" w14:textId="77777777" w:rsidR="00A713B4" w:rsidRDefault="00A713B4" w:rsidP="005C64BD">
      <w:pPr>
        <w:spacing w:after="0" w:line="240" w:lineRule="auto"/>
      </w:pPr>
      <w:r>
        <w:separator/>
      </w:r>
    </w:p>
  </w:footnote>
  <w:footnote w:type="continuationSeparator" w:id="0">
    <w:p w14:paraId="5DA09A55" w14:textId="77777777" w:rsidR="00A713B4" w:rsidRDefault="00A713B4" w:rsidP="005C64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49"/>
    <w:rsid w:val="0002686C"/>
    <w:rsid w:val="00032D52"/>
    <w:rsid w:val="0004284B"/>
    <w:rsid w:val="00063FDA"/>
    <w:rsid w:val="000D505A"/>
    <w:rsid w:val="000D64B2"/>
    <w:rsid w:val="000E3517"/>
    <w:rsid w:val="000E5043"/>
    <w:rsid w:val="000E610B"/>
    <w:rsid w:val="00100471"/>
    <w:rsid w:val="00102E13"/>
    <w:rsid w:val="00105FE0"/>
    <w:rsid w:val="00106400"/>
    <w:rsid w:val="00113B26"/>
    <w:rsid w:val="00142314"/>
    <w:rsid w:val="00147C22"/>
    <w:rsid w:val="001533D7"/>
    <w:rsid w:val="00154205"/>
    <w:rsid w:val="0018031B"/>
    <w:rsid w:val="00187941"/>
    <w:rsid w:val="00190D16"/>
    <w:rsid w:val="001C32A9"/>
    <w:rsid w:val="001D4D30"/>
    <w:rsid w:val="001E268B"/>
    <w:rsid w:val="00210A3F"/>
    <w:rsid w:val="00221B57"/>
    <w:rsid w:val="00226F3F"/>
    <w:rsid w:val="00226F6A"/>
    <w:rsid w:val="00246288"/>
    <w:rsid w:val="0024784F"/>
    <w:rsid w:val="00265918"/>
    <w:rsid w:val="00297D9E"/>
    <w:rsid w:val="002A6973"/>
    <w:rsid w:val="002C033C"/>
    <w:rsid w:val="002D2F64"/>
    <w:rsid w:val="002F3C3F"/>
    <w:rsid w:val="0030323E"/>
    <w:rsid w:val="003069D3"/>
    <w:rsid w:val="0031212C"/>
    <w:rsid w:val="0031645C"/>
    <w:rsid w:val="003165E0"/>
    <w:rsid w:val="0033671F"/>
    <w:rsid w:val="003373D1"/>
    <w:rsid w:val="00350FAA"/>
    <w:rsid w:val="00353B00"/>
    <w:rsid w:val="003642F2"/>
    <w:rsid w:val="0037556B"/>
    <w:rsid w:val="003923A0"/>
    <w:rsid w:val="003A0B8D"/>
    <w:rsid w:val="003B1561"/>
    <w:rsid w:val="003D1D6E"/>
    <w:rsid w:val="003D4F9E"/>
    <w:rsid w:val="003E2150"/>
    <w:rsid w:val="0041070A"/>
    <w:rsid w:val="00411378"/>
    <w:rsid w:val="00422798"/>
    <w:rsid w:val="00432FB4"/>
    <w:rsid w:val="00446652"/>
    <w:rsid w:val="0045523E"/>
    <w:rsid w:val="00460D66"/>
    <w:rsid w:val="0046617D"/>
    <w:rsid w:val="004A16B2"/>
    <w:rsid w:val="004A3249"/>
    <w:rsid w:val="004C416B"/>
    <w:rsid w:val="004D1271"/>
    <w:rsid w:val="004D27EC"/>
    <w:rsid w:val="004E020A"/>
    <w:rsid w:val="004E4C27"/>
    <w:rsid w:val="004F0AA3"/>
    <w:rsid w:val="0051240D"/>
    <w:rsid w:val="0056195C"/>
    <w:rsid w:val="00576764"/>
    <w:rsid w:val="005968BE"/>
    <w:rsid w:val="005A7468"/>
    <w:rsid w:val="005C423F"/>
    <w:rsid w:val="005C5375"/>
    <w:rsid w:val="005C64BD"/>
    <w:rsid w:val="005D0D92"/>
    <w:rsid w:val="005D6C59"/>
    <w:rsid w:val="005F4626"/>
    <w:rsid w:val="0062256D"/>
    <w:rsid w:val="00644496"/>
    <w:rsid w:val="00644C86"/>
    <w:rsid w:val="006779D6"/>
    <w:rsid w:val="006805D2"/>
    <w:rsid w:val="00695F99"/>
    <w:rsid w:val="006B6592"/>
    <w:rsid w:val="006E4BFF"/>
    <w:rsid w:val="006F326E"/>
    <w:rsid w:val="006F3A43"/>
    <w:rsid w:val="007139BA"/>
    <w:rsid w:val="007240BB"/>
    <w:rsid w:val="00737ECF"/>
    <w:rsid w:val="00743A43"/>
    <w:rsid w:val="00745D05"/>
    <w:rsid w:val="00781ECC"/>
    <w:rsid w:val="007D3714"/>
    <w:rsid w:val="007D513B"/>
    <w:rsid w:val="007D7E31"/>
    <w:rsid w:val="007F2B90"/>
    <w:rsid w:val="008117FF"/>
    <w:rsid w:val="0081312B"/>
    <w:rsid w:val="00824B50"/>
    <w:rsid w:val="008434AC"/>
    <w:rsid w:val="00856311"/>
    <w:rsid w:val="00880823"/>
    <w:rsid w:val="00893315"/>
    <w:rsid w:val="008940FC"/>
    <w:rsid w:val="008B47BE"/>
    <w:rsid w:val="008F1E1E"/>
    <w:rsid w:val="00914A76"/>
    <w:rsid w:val="00961F92"/>
    <w:rsid w:val="0098240A"/>
    <w:rsid w:val="00990180"/>
    <w:rsid w:val="0099613F"/>
    <w:rsid w:val="009A0CA2"/>
    <w:rsid w:val="009A5861"/>
    <w:rsid w:val="009B5EC5"/>
    <w:rsid w:val="00A2372D"/>
    <w:rsid w:val="00A25E29"/>
    <w:rsid w:val="00A3109C"/>
    <w:rsid w:val="00A55196"/>
    <w:rsid w:val="00A713B4"/>
    <w:rsid w:val="00A83C54"/>
    <w:rsid w:val="00A87833"/>
    <w:rsid w:val="00AA0BDE"/>
    <w:rsid w:val="00AA7427"/>
    <w:rsid w:val="00AB48F7"/>
    <w:rsid w:val="00AC5F40"/>
    <w:rsid w:val="00B31CD3"/>
    <w:rsid w:val="00B555AB"/>
    <w:rsid w:val="00B83B86"/>
    <w:rsid w:val="00B878C0"/>
    <w:rsid w:val="00BA6202"/>
    <w:rsid w:val="00BA683A"/>
    <w:rsid w:val="00BA766A"/>
    <w:rsid w:val="00BB01FF"/>
    <w:rsid w:val="00BE61CA"/>
    <w:rsid w:val="00BF61F9"/>
    <w:rsid w:val="00CF3F57"/>
    <w:rsid w:val="00D11B0C"/>
    <w:rsid w:val="00D2000C"/>
    <w:rsid w:val="00D26B88"/>
    <w:rsid w:val="00D31A51"/>
    <w:rsid w:val="00D333DF"/>
    <w:rsid w:val="00D4234F"/>
    <w:rsid w:val="00D46EBF"/>
    <w:rsid w:val="00D643B6"/>
    <w:rsid w:val="00D66871"/>
    <w:rsid w:val="00D848C9"/>
    <w:rsid w:val="00DA6865"/>
    <w:rsid w:val="00DB5CD0"/>
    <w:rsid w:val="00DB5CF7"/>
    <w:rsid w:val="00DB728C"/>
    <w:rsid w:val="00DB7402"/>
    <w:rsid w:val="00DC24FE"/>
    <w:rsid w:val="00DD5A3C"/>
    <w:rsid w:val="00E0289A"/>
    <w:rsid w:val="00E375C2"/>
    <w:rsid w:val="00E43FA5"/>
    <w:rsid w:val="00E77D9E"/>
    <w:rsid w:val="00E9530F"/>
    <w:rsid w:val="00EA23F7"/>
    <w:rsid w:val="00EE4F7D"/>
    <w:rsid w:val="00EE523B"/>
    <w:rsid w:val="00EF258A"/>
    <w:rsid w:val="00EF4499"/>
    <w:rsid w:val="00F10A7E"/>
    <w:rsid w:val="00F151A6"/>
    <w:rsid w:val="00F40AD7"/>
    <w:rsid w:val="00F46210"/>
    <w:rsid w:val="00F63244"/>
    <w:rsid w:val="00F70404"/>
    <w:rsid w:val="00F86975"/>
    <w:rsid w:val="00F956AE"/>
    <w:rsid w:val="00FA491E"/>
    <w:rsid w:val="00FB2A62"/>
    <w:rsid w:val="00FC2949"/>
    <w:rsid w:val="00FC299B"/>
    <w:rsid w:val="00FD2B66"/>
    <w:rsid w:val="00FD629F"/>
    <w:rsid w:val="00FF287B"/>
    <w:rsid w:val="00FF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."/>
  <w:listSeparator w:val=","/>
  <w14:docId w14:val="75209C13"/>
  <w15:chartTrackingRefBased/>
  <w15:docId w15:val="{39351660-1CE0-4D3F-A5B1-CBFFCB800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CA2"/>
    <w:rPr>
      <w:rFonts w:ascii="Segoe UI" w:hAnsi="Segoe UI" w:cs="Segoe UI"/>
      <w:sz w:val="18"/>
      <w:szCs w:val="18"/>
    </w:rPr>
  </w:style>
  <w:style w:type="table" w:styleId="TableGridLight">
    <w:name w:val="Grid Table Light"/>
    <w:basedOn w:val="TableNormal"/>
    <w:uiPriority w:val="40"/>
    <w:rsid w:val="000E351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5C64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4BD"/>
  </w:style>
  <w:style w:type="paragraph" w:styleId="Footer">
    <w:name w:val="footer"/>
    <w:basedOn w:val="Normal"/>
    <w:link w:val="FooterChar"/>
    <w:uiPriority w:val="99"/>
    <w:unhideWhenUsed/>
    <w:rsid w:val="005C64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4BD"/>
  </w:style>
  <w:style w:type="character" w:styleId="PlaceholderText">
    <w:name w:val="Placeholder Text"/>
    <w:basedOn w:val="DefaultParagraphFont"/>
    <w:uiPriority w:val="99"/>
    <w:semiHidden/>
    <w:rsid w:val="0037556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95158706BC94E4787CA91FB22A91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320581-E72E-466D-A6A6-644F0763CFCE}"/>
      </w:docPartPr>
      <w:docPartBody>
        <w:p w:rsidR="00763E9C" w:rsidRDefault="00BF5EB3" w:rsidP="00BF5EB3">
          <w:pPr>
            <w:pStyle w:val="C95158706BC94E4787CA91FB22A916BA4"/>
          </w:pPr>
          <w:r w:rsidRPr="0037556B">
            <w:rPr>
              <w:rStyle w:val="PlaceholderText"/>
              <w:sz w:val="16"/>
              <w:szCs w:val="16"/>
            </w:rPr>
            <w:t>.</w:t>
          </w:r>
        </w:p>
      </w:docPartBody>
    </w:docPart>
    <w:docPart>
      <w:docPartPr>
        <w:name w:val="7FD8DFCD5CFA4CF0AEF279049F284F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8CF1D4-39AC-4CB8-B294-3F68FC8ED228}"/>
      </w:docPartPr>
      <w:docPartBody>
        <w:p w:rsidR="00763E9C" w:rsidRDefault="00BF5EB3" w:rsidP="00BF5EB3">
          <w:pPr>
            <w:pStyle w:val="7FD8DFCD5CFA4CF0AEF279049F284F4D4"/>
          </w:pPr>
          <w:r w:rsidRPr="003015A4">
            <w:rPr>
              <w:rStyle w:val="PlaceholderText"/>
            </w:rPr>
            <w:t>.</w:t>
          </w:r>
        </w:p>
      </w:docPartBody>
    </w:docPart>
    <w:docPart>
      <w:docPartPr>
        <w:name w:val="52ACD798CC674AF182F4B50D053A91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A03D-E6A9-4A08-8202-1792A5D4506E}"/>
      </w:docPartPr>
      <w:docPartBody>
        <w:p w:rsidR="00763E9C" w:rsidRDefault="00BF5EB3" w:rsidP="00BF5EB3">
          <w:pPr>
            <w:pStyle w:val="52ACD798CC674AF182F4B50D053A919F4"/>
          </w:pPr>
          <w:r w:rsidRPr="003015A4">
            <w:rPr>
              <w:rStyle w:val="PlaceholderText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EB3"/>
    <w:rsid w:val="00467A19"/>
    <w:rsid w:val="00763E9C"/>
    <w:rsid w:val="008D6021"/>
    <w:rsid w:val="00BF5EB3"/>
    <w:rsid w:val="00C43212"/>
    <w:rsid w:val="00D71710"/>
    <w:rsid w:val="00FC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F5EB3"/>
    <w:rPr>
      <w:color w:val="808080"/>
    </w:rPr>
  </w:style>
  <w:style w:type="paragraph" w:customStyle="1" w:styleId="C5EE88810AD7425BA870FBD47AF3CB27">
    <w:name w:val="C5EE88810AD7425BA870FBD47AF3CB27"/>
    <w:rsid w:val="00BF5EB3"/>
    <w:rPr>
      <w:rFonts w:eastAsiaTheme="minorHAnsi"/>
      <w:lang w:eastAsia="en-US"/>
    </w:rPr>
  </w:style>
  <w:style w:type="paragraph" w:customStyle="1" w:styleId="DD565202B6FE4644AC20806FB6A907A0">
    <w:name w:val="DD565202B6FE4644AC20806FB6A907A0"/>
    <w:rsid w:val="00BF5EB3"/>
    <w:rPr>
      <w:rFonts w:eastAsiaTheme="minorHAnsi"/>
      <w:lang w:eastAsia="en-US"/>
    </w:rPr>
  </w:style>
  <w:style w:type="paragraph" w:customStyle="1" w:styleId="5E6977D7C0314A5996E5DEF72639ED08">
    <w:name w:val="5E6977D7C0314A5996E5DEF72639ED08"/>
    <w:rsid w:val="00BF5EB3"/>
    <w:rPr>
      <w:rFonts w:eastAsiaTheme="minorHAnsi"/>
      <w:lang w:eastAsia="en-US"/>
    </w:rPr>
  </w:style>
  <w:style w:type="paragraph" w:customStyle="1" w:styleId="2D42D68AD8D94A50B3027ED3DED79341">
    <w:name w:val="2D42D68AD8D94A50B3027ED3DED79341"/>
    <w:rsid w:val="00BF5EB3"/>
    <w:rPr>
      <w:rFonts w:eastAsiaTheme="minorHAnsi"/>
      <w:lang w:eastAsia="en-US"/>
    </w:rPr>
  </w:style>
  <w:style w:type="paragraph" w:customStyle="1" w:styleId="253077C23D784BF8898E077B2A1A27D6">
    <w:name w:val="253077C23D784BF8898E077B2A1A27D6"/>
    <w:rsid w:val="00BF5EB3"/>
    <w:rPr>
      <w:rFonts w:eastAsiaTheme="minorHAnsi"/>
      <w:lang w:eastAsia="en-US"/>
    </w:rPr>
  </w:style>
  <w:style w:type="paragraph" w:customStyle="1" w:styleId="FB21D97E3D214B5194CABE17F1F99E3C">
    <w:name w:val="FB21D97E3D214B5194CABE17F1F99E3C"/>
    <w:rsid w:val="00BF5EB3"/>
    <w:rPr>
      <w:rFonts w:eastAsiaTheme="minorHAnsi"/>
      <w:lang w:eastAsia="en-US"/>
    </w:rPr>
  </w:style>
  <w:style w:type="paragraph" w:customStyle="1" w:styleId="C15C70D05BFE41B9A6AC121A43CDCFAC">
    <w:name w:val="C15C70D05BFE41B9A6AC121A43CDCFAC"/>
    <w:rsid w:val="00BF5EB3"/>
    <w:rPr>
      <w:rFonts w:eastAsiaTheme="minorHAnsi"/>
      <w:lang w:eastAsia="en-US"/>
    </w:rPr>
  </w:style>
  <w:style w:type="paragraph" w:customStyle="1" w:styleId="4FEC59ECC2A0471C8FB33E7856E89CEC">
    <w:name w:val="4FEC59ECC2A0471C8FB33E7856E89CEC"/>
    <w:rsid w:val="00BF5EB3"/>
    <w:rPr>
      <w:rFonts w:eastAsiaTheme="minorHAnsi"/>
      <w:lang w:eastAsia="en-US"/>
    </w:rPr>
  </w:style>
  <w:style w:type="paragraph" w:customStyle="1" w:styleId="CFE39B27348B49A4A7378C7F2EC255C0">
    <w:name w:val="CFE39B27348B49A4A7378C7F2EC255C0"/>
    <w:rsid w:val="00BF5EB3"/>
    <w:rPr>
      <w:rFonts w:eastAsiaTheme="minorHAnsi"/>
      <w:lang w:eastAsia="en-US"/>
    </w:rPr>
  </w:style>
  <w:style w:type="paragraph" w:customStyle="1" w:styleId="AD1A7CFECD384DBAB3CA8F19D331833F">
    <w:name w:val="AD1A7CFECD384DBAB3CA8F19D331833F"/>
    <w:rsid w:val="00BF5EB3"/>
    <w:rPr>
      <w:rFonts w:eastAsiaTheme="minorHAnsi"/>
      <w:lang w:eastAsia="en-US"/>
    </w:rPr>
  </w:style>
  <w:style w:type="paragraph" w:customStyle="1" w:styleId="8BF9F4900F574226914B72591804F1A9">
    <w:name w:val="8BF9F4900F574226914B72591804F1A9"/>
    <w:rsid w:val="00BF5EB3"/>
    <w:rPr>
      <w:rFonts w:eastAsiaTheme="minorHAnsi"/>
      <w:lang w:eastAsia="en-US"/>
    </w:rPr>
  </w:style>
  <w:style w:type="paragraph" w:customStyle="1" w:styleId="FCDF58FFBB234AE6B626D4D5ADE37F68">
    <w:name w:val="FCDF58FFBB234AE6B626D4D5ADE37F68"/>
    <w:rsid w:val="00BF5EB3"/>
    <w:rPr>
      <w:rFonts w:eastAsiaTheme="minorHAnsi"/>
      <w:lang w:eastAsia="en-US"/>
    </w:rPr>
  </w:style>
  <w:style w:type="paragraph" w:customStyle="1" w:styleId="0E76318E6CEE458D8B6A26097A7416E3">
    <w:name w:val="0E76318E6CEE458D8B6A26097A7416E3"/>
    <w:rsid w:val="00BF5EB3"/>
    <w:rPr>
      <w:rFonts w:eastAsiaTheme="minorHAnsi"/>
      <w:lang w:eastAsia="en-US"/>
    </w:rPr>
  </w:style>
  <w:style w:type="paragraph" w:customStyle="1" w:styleId="8EBAA30218F649FE9C492DC752C23D9D">
    <w:name w:val="8EBAA30218F649FE9C492DC752C23D9D"/>
    <w:rsid w:val="00BF5EB3"/>
    <w:rPr>
      <w:rFonts w:eastAsiaTheme="minorHAnsi"/>
      <w:lang w:eastAsia="en-US"/>
    </w:rPr>
  </w:style>
  <w:style w:type="paragraph" w:customStyle="1" w:styleId="D363790DEF9D4B90A159CE5EAE83A833">
    <w:name w:val="D363790DEF9D4B90A159CE5EAE83A833"/>
    <w:rsid w:val="00BF5EB3"/>
    <w:rPr>
      <w:rFonts w:eastAsiaTheme="minorHAnsi"/>
      <w:lang w:eastAsia="en-US"/>
    </w:rPr>
  </w:style>
  <w:style w:type="paragraph" w:customStyle="1" w:styleId="E807CA385A4F48D3A6F5766B3C158B74">
    <w:name w:val="E807CA385A4F48D3A6F5766B3C158B74"/>
    <w:rsid w:val="00BF5EB3"/>
    <w:rPr>
      <w:rFonts w:eastAsiaTheme="minorHAnsi"/>
      <w:lang w:eastAsia="en-US"/>
    </w:rPr>
  </w:style>
  <w:style w:type="paragraph" w:customStyle="1" w:styleId="3289655077D54CB48AE2FB2349D23F5B">
    <w:name w:val="3289655077D54CB48AE2FB2349D23F5B"/>
    <w:rsid w:val="00BF5EB3"/>
    <w:rPr>
      <w:rFonts w:eastAsiaTheme="minorHAnsi"/>
      <w:lang w:eastAsia="en-US"/>
    </w:rPr>
  </w:style>
  <w:style w:type="paragraph" w:customStyle="1" w:styleId="9A427239479F43788B2F423F3C02A95D">
    <w:name w:val="9A427239479F43788B2F423F3C02A95D"/>
    <w:rsid w:val="00BF5EB3"/>
    <w:rPr>
      <w:rFonts w:eastAsiaTheme="minorHAnsi"/>
      <w:lang w:eastAsia="en-US"/>
    </w:rPr>
  </w:style>
  <w:style w:type="paragraph" w:customStyle="1" w:styleId="5C31E3C76F1B4CA3BB6D7762D661DDD7">
    <w:name w:val="5C31E3C76F1B4CA3BB6D7762D661DDD7"/>
    <w:rsid w:val="00BF5EB3"/>
    <w:rPr>
      <w:rFonts w:eastAsiaTheme="minorHAnsi"/>
      <w:lang w:eastAsia="en-US"/>
    </w:rPr>
  </w:style>
  <w:style w:type="paragraph" w:customStyle="1" w:styleId="3AA4A2DB06C84D0DBDD3E1F8DF2C02F3">
    <w:name w:val="3AA4A2DB06C84D0DBDD3E1F8DF2C02F3"/>
    <w:rsid w:val="00BF5EB3"/>
    <w:rPr>
      <w:rFonts w:eastAsiaTheme="minorHAnsi"/>
      <w:lang w:eastAsia="en-US"/>
    </w:rPr>
  </w:style>
  <w:style w:type="paragraph" w:customStyle="1" w:styleId="4D15C63F3B8549BB9F0F5A462B37B8F9">
    <w:name w:val="4D15C63F3B8549BB9F0F5A462B37B8F9"/>
    <w:rsid w:val="00BF5EB3"/>
    <w:rPr>
      <w:rFonts w:eastAsiaTheme="minorHAnsi"/>
      <w:lang w:eastAsia="en-US"/>
    </w:rPr>
  </w:style>
  <w:style w:type="paragraph" w:customStyle="1" w:styleId="CD0A26472D7F44CFB8ABD7362B361E2F">
    <w:name w:val="CD0A26472D7F44CFB8ABD7362B361E2F"/>
    <w:rsid w:val="00BF5EB3"/>
    <w:rPr>
      <w:rFonts w:eastAsiaTheme="minorHAnsi"/>
      <w:lang w:eastAsia="en-US"/>
    </w:rPr>
  </w:style>
  <w:style w:type="paragraph" w:customStyle="1" w:styleId="B02B39EFF43A4DDFAD26796D235005C6">
    <w:name w:val="B02B39EFF43A4DDFAD26796D235005C6"/>
    <w:rsid w:val="00BF5EB3"/>
    <w:rPr>
      <w:rFonts w:eastAsiaTheme="minorHAnsi"/>
      <w:lang w:eastAsia="en-US"/>
    </w:rPr>
  </w:style>
  <w:style w:type="paragraph" w:customStyle="1" w:styleId="8921E3260EEA4339B6AC846538B5C690">
    <w:name w:val="8921E3260EEA4339B6AC846538B5C690"/>
    <w:rsid w:val="00BF5EB3"/>
    <w:rPr>
      <w:rFonts w:eastAsiaTheme="minorHAnsi"/>
      <w:lang w:eastAsia="en-US"/>
    </w:rPr>
  </w:style>
  <w:style w:type="paragraph" w:customStyle="1" w:styleId="2830B4388887431CA159D98A0D47EB5E">
    <w:name w:val="2830B4388887431CA159D98A0D47EB5E"/>
    <w:rsid w:val="00BF5EB3"/>
    <w:rPr>
      <w:rFonts w:eastAsiaTheme="minorHAnsi"/>
      <w:lang w:eastAsia="en-US"/>
    </w:rPr>
  </w:style>
  <w:style w:type="paragraph" w:customStyle="1" w:styleId="6052C10671C14DD7B8A2F2CE2AB7E8F5">
    <w:name w:val="6052C10671C14DD7B8A2F2CE2AB7E8F5"/>
    <w:rsid w:val="00BF5EB3"/>
    <w:rPr>
      <w:rFonts w:eastAsiaTheme="minorHAnsi"/>
      <w:lang w:eastAsia="en-US"/>
    </w:rPr>
  </w:style>
  <w:style w:type="paragraph" w:customStyle="1" w:styleId="8DA4D2F53E5A44CC9B965B3EA360D0B3">
    <w:name w:val="8DA4D2F53E5A44CC9B965B3EA360D0B3"/>
    <w:rsid w:val="00BF5EB3"/>
    <w:rPr>
      <w:rFonts w:eastAsiaTheme="minorHAnsi"/>
      <w:lang w:eastAsia="en-US"/>
    </w:rPr>
  </w:style>
  <w:style w:type="paragraph" w:customStyle="1" w:styleId="FE6771EC94BD41129D8536F8DD25BCAA">
    <w:name w:val="FE6771EC94BD41129D8536F8DD25BCAA"/>
    <w:rsid w:val="00BF5EB3"/>
    <w:rPr>
      <w:rFonts w:eastAsiaTheme="minorHAnsi"/>
      <w:lang w:eastAsia="en-US"/>
    </w:rPr>
  </w:style>
  <w:style w:type="paragraph" w:customStyle="1" w:styleId="3FDBDAB1EFA04E1CB14F1A68B7EB94FB">
    <w:name w:val="3FDBDAB1EFA04E1CB14F1A68B7EB94FB"/>
    <w:rsid w:val="00BF5EB3"/>
    <w:rPr>
      <w:rFonts w:eastAsiaTheme="minorHAnsi"/>
      <w:lang w:eastAsia="en-US"/>
    </w:rPr>
  </w:style>
  <w:style w:type="paragraph" w:customStyle="1" w:styleId="5F995D6E443C49F6A30D5D1EAF7B5E4A">
    <w:name w:val="5F995D6E443C49F6A30D5D1EAF7B5E4A"/>
    <w:rsid w:val="00BF5EB3"/>
    <w:rPr>
      <w:rFonts w:eastAsiaTheme="minorHAnsi"/>
      <w:lang w:eastAsia="en-US"/>
    </w:rPr>
  </w:style>
  <w:style w:type="paragraph" w:customStyle="1" w:styleId="83A24994D3254189B400C8CA0D7A712A">
    <w:name w:val="83A24994D3254189B400C8CA0D7A712A"/>
    <w:rsid w:val="00BF5EB3"/>
    <w:rPr>
      <w:rFonts w:eastAsiaTheme="minorHAnsi"/>
      <w:lang w:eastAsia="en-US"/>
    </w:rPr>
  </w:style>
  <w:style w:type="paragraph" w:customStyle="1" w:styleId="319E187A65C04402A5ECB32B95316BC8">
    <w:name w:val="319E187A65C04402A5ECB32B95316BC8"/>
    <w:rsid w:val="00BF5EB3"/>
    <w:rPr>
      <w:rFonts w:eastAsiaTheme="minorHAnsi"/>
      <w:lang w:eastAsia="en-US"/>
    </w:rPr>
  </w:style>
  <w:style w:type="paragraph" w:customStyle="1" w:styleId="DB8424F712584162BEE2C9E1226A22E3">
    <w:name w:val="DB8424F712584162BEE2C9E1226A22E3"/>
    <w:rsid w:val="00BF5EB3"/>
    <w:rPr>
      <w:rFonts w:eastAsiaTheme="minorHAnsi"/>
      <w:lang w:eastAsia="en-US"/>
    </w:rPr>
  </w:style>
  <w:style w:type="paragraph" w:customStyle="1" w:styleId="A85D3A62837A4AD39D2A38C0C54318CB">
    <w:name w:val="A85D3A62837A4AD39D2A38C0C54318CB"/>
    <w:rsid w:val="00BF5EB3"/>
    <w:rPr>
      <w:rFonts w:eastAsiaTheme="minorHAnsi"/>
      <w:lang w:eastAsia="en-US"/>
    </w:rPr>
  </w:style>
  <w:style w:type="paragraph" w:customStyle="1" w:styleId="D2E24F2BBEE343B690AB9EA5F86C4AF3">
    <w:name w:val="D2E24F2BBEE343B690AB9EA5F86C4AF3"/>
    <w:rsid w:val="00BF5EB3"/>
    <w:rPr>
      <w:rFonts w:eastAsiaTheme="minorHAnsi"/>
      <w:lang w:eastAsia="en-US"/>
    </w:rPr>
  </w:style>
  <w:style w:type="paragraph" w:customStyle="1" w:styleId="F2F30CC6B9E64D23A7EBD879F9FBDB90">
    <w:name w:val="F2F30CC6B9E64D23A7EBD879F9FBDB90"/>
    <w:rsid w:val="00BF5EB3"/>
    <w:rPr>
      <w:rFonts w:eastAsiaTheme="minorHAnsi"/>
      <w:lang w:eastAsia="en-US"/>
    </w:rPr>
  </w:style>
  <w:style w:type="paragraph" w:customStyle="1" w:styleId="C95158706BC94E4787CA91FB22A916BA">
    <w:name w:val="C95158706BC94E4787CA91FB22A916BA"/>
    <w:rsid w:val="00BF5EB3"/>
    <w:rPr>
      <w:rFonts w:eastAsiaTheme="minorHAnsi"/>
      <w:lang w:eastAsia="en-US"/>
    </w:rPr>
  </w:style>
  <w:style w:type="paragraph" w:customStyle="1" w:styleId="5C2DDDAE710545DFA20A15174411435A">
    <w:name w:val="5C2DDDAE710545DFA20A15174411435A"/>
    <w:rsid w:val="00BF5EB3"/>
    <w:rPr>
      <w:rFonts w:eastAsiaTheme="minorHAnsi"/>
      <w:lang w:eastAsia="en-US"/>
    </w:rPr>
  </w:style>
  <w:style w:type="paragraph" w:customStyle="1" w:styleId="8E1B29948D614337981D58EF79BE2AD4">
    <w:name w:val="8E1B29948D614337981D58EF79BE2AD4"/>
    <w:rsid w:val="00BF5EB3"/>
    <w:rPr>
      <w:rFonts w:eastAsiaTheme="minorHAnsi"/>
      <w:lang w:eastAsia="en-US"/>
    </w:rPr>
  </w:style>
  <w:style w:type="paragraph" w:customStyle="1" w:styleId="B12F8131C68E417683E082306A5A0887">
    <w:name w:val="B12F8131C68E417683E082306A5A0887"/>
    <w:rsid w:val="00BF5EB3"/>
    <w:rPr>
      <w:rFonts w:eastAsiaTheme="minorHAnsi"/>
      <w:lang w:eastAsia="en-US"/>
    </w:rPr>
  </w:style>
  <w:style w:type="paragraph" w:customStyle="1" w:styleId="7FD8DFCD5CFA4CF0AEF279049F284F4D">
    <w:name w:val="7FD8DFCD5CFA4CF0AEF279049F284F4D"/>
    <w:rsid w:val="00BF5EB3"/>
    <w:rPr>
      <w:rFonts w:eastAsiaTheme="minorHAnsi"/>
      <w:lang w:eastAsia="en-US"/>
    </w:rPr>
  </w:style>
  <w:style w:type="paragraph" w:customStyle="1" w:styleId="46EF5A4057104D20A5D56F7C663D0271">
    <w:name w:val="46EF5A4057104D20A5D56F7C663D0271"/>
    <w:rsid w:val="00BF5EB3"/>
    <w:rPr>
      <w:rFonts w:eastAsiaTheme="minorHAnsi"/>
      <w:lang w:eastAsia="en-US"/>
    </w:rPr>
  </w:style>
  <w:style w:type="paragraph" w:customStyle="1" w:styleId="5E521EE618E146F09F9DC9401ED1AF5B">
    <w:name w:val="5E521EE618E146F09F9DC9401ED1AF5B"/>
    <w:rsid w:val="00BF5EB3"/>
    <w:rPr>
      <w:rFonts w:eastAsiaTheme="minorHAnsi"/>
      <w:lang w:eastAsia="en-US"/>
    </w:rPr>
  </w:style>
  <w:style w:type="paragraph" w:customStyle="1" w:styleId="52ACD798CC674AF182F4B50D053A919F">
    <w:name w:val="52ACD798CC674AF182F4B50D053A919F"/>
    <w:rsid w:val="00BF5EB3"/>
    <w:rPr>
      <w:rFonts w:eastAsiaTheme="minorHAnsi"/>
      <w:lang w:eastAsia="en-US"/>
    </w:rPr>
  </w:style>
  <w:style w:type="paragraph" w:customStyle="1" w:styleId="BB8C29CB97E040449C0B054C84D343E7">
    <w:name w:val="BB8C29CB97E040449C0B054C84D343E7"/>
    <w:rsid w:val="00BF5EB3"/>
    <w:rPr>
      <w:rFonts w:eastAsiaTheme="minorHAnsi"/>
      <w:lang w:eastAsia="en-US"/>
    </w:rPr>
  </w:style>
  <w:style w:type="paragraph" w:customStyle="1" w:styleId="C5EE88810AD7425BA870FBD47AF3CB271">
    <w:name w:val="C5EE88810AD7425BA870FBD47AF3CB271"/>
    <w:rsid w:val="00BF5EB3"/>
    <w:rPr>
      <w:rFonts w:eastAsiaTheme="minorHAnsi"/>
      <w:lang w:eastAsia="en-US"/>
    </w:rPr>
  </w:style>
  <w:style w:type="paragraph" w:customStyle="1" w:styleId="DD565202B6FE4644AC20806FB6A907A01">
    <w:name w:val="DD565202B6FE4644AC20806FB6A907A01"/>
    <w:rsid w:val="00BF5EB3"/>
    <w:rPr>
      <w:rFonts w:eastAsiaTheme="minorHAnsi"/>
      <w:lang w:eastAsia="en-US"/>
    </w:rPr>
  </w:style>
  <w:style w:type="paragraph" w:customStyle="1" w:styleId="5E6977D7C0314A5996E5DEF72639ED081">
    <w:name w:val="5E6977D7C0314A5996E5DEF72639ED081"/>
    <w:rsid w:val="00BF5EB3"/>
    <w:rPr>
      <w:rFonts w:eastAsiaTheme="minorHAnsi"/>
      <w:lang w:eastAsia="en-US"/>
    </w:rPr>
  </w:style>
  <w:style w:type="paragraph" w:customStyle="1" w:styleId="2D42D68AD8D94A50B3027ED3DED793411">
    <w:name w:val="2D42D68AD8D94A50B3027ED3DED793411"/>
    <w:rsid w:val="00BF5EB3"/>
    <w:rPr>
      <w:rFonts w:eastAsiaTheme="minorHAnsi"/>
      <w:lang w:eastAsia="en-US"/>
    </w:rPr>
  </w:style>
  <w:style w:type="paragraph" w:customStyle="1" w:styleId="253077C23D784BF8898E077B2A1A27D61">
    <w:name w:val="253077C23D784BF8898E077B2A1A27D61"/>
    <w:rsid w:val="00BF5EB3"/>
    <w:rPr>
      <w:rFonts w:eastAsiaTheme="minorHAnsi"/>
      <w:lang w:eastAsia="en-US"/>
    </w:rPr>
  </w:style>
  <w:style w:type="paragraph" w:customStyle="1" w:styleId="FB21D97E3D214B5194CABE17F1F99E3C1">
    <w:name w:val="FB21D97E3D214B5194CABE17F1F99E3C1"/>
    <w:rsid w:val="00BF5EB3"/>
    <w:rPr>
      <w:rFonts w:eastAsiaTheme="minorHAnsi"/>
      <w:lang w:eastAsia="en-US"/>
    </w:rPr>
  </w:style>
  <w:style w:type="paragraph" w:customStyle="1" w:styleId="C15C70D05BFE41B9A6AC121A43CDCFAC1">
    <w:name w:val="C15C70D05BFE41B9A6AC121A43CDCFAC1"/>
    <w:rsid w:val="00BF5EB3"/>
    <w:rPr>
      <w:rFonts w:eastAsiaTheme="minorHAnsi"/>
      <w:lang w:eastAsia="en-US"/>
    </w:rPr>
  </w:style>
  <w:style w:type="paragraph" w:customStyle="1" w:styleId="4FEC59ECC2A0471C8FB33E7856E89CEC1">
    <w:name w:val="4FEC59ECC2A0471C8FB33E7856E89CEC1"/>
    <w:rsid w:val="00BF5EB3"/>
    <w:rPr>
      <w:rFonts w:eastAsiaTheme="minorHAnsi"/>
      <w:lang w:eastAsia="en-US"/>
    </w:rPr>
  </w:style>
  <w:style w:type="paragraph" w:customStyle="1" w:styleId="CFE39B27348B49A4A7378C7F2EC255C01">
    <w:name w:val="CFE39B27348B49A4A7378C7F2EC255C01"/>
    <w:rsid w:val="00BF5EB3"/>
    <w:rPr>
      <w:rFonts w:eastAsiaTheme="minorHAnsi"/>
      <w:lang w:eastAsia="en-US"/>
    </w:rPr>
  </w:style>
  <w:style w:type="paragraph" w:customStyle="1" w:styleId="AD1A7CFECD384DBAB3CA8F19D331833F1">
    <w:name w:val="AD1A7CFECD384DBAB3CA8F19D331833F1"/>
    <w:rsid w:val="00BF5EB3"/>
    <w:rPr>
      <w:rFonts w:eastAsiaTheme="minorHAnsi"/>
      <w:lang w:eastAsia="en-US"/>
    </w:rPr>
  </w:style>
  <w:style w:type="paragraph" w:customStyle="1" w:styleId="8BF9F4900F574226914B72591804F1A91">
    <w:name w:val="8BF9F4900F574226914B72591804F1A91"/>
    <w:rsid w:val="00BF5EB3"/>
    <w:rPr>
      <w:rFonts w:eastAsiaTheme="minorHAnsi"/>
      <w:lang w:eastAsia="en-US"/>
    </w:rPr>
  </w:style>
  <w:style w:type="paragraph" w:customStyle="1" w:styleId="FCDF58FFBB234AE6B626D4D5ADE37F681">
    <w:name w:val="FCDF58FFBB234AE6B626D4D5ADE37F681"/>
    <w:rsid w:val="00BF5EB3"/>
    <w:rPr>
      <w:rFonts w:eastAsiaTheme="minorHAnsi"/>
      <w:lang w:eastAsia="en-US"/>
    </w:rPr>
  </w:style>
  <w:style w:type="paragraph" w:customStyle="1" w:styleId="0E76318E6CEE458D8B6A26097A7416E31">
    <w:name w:val="0E76318E6CEE458D8B6A26097A7416E31"/>
    <w:rsid w:val="00BF5EB3"/>
    <w:rPr>
      <w:rFonts w:eastAsiaTheme="minorHAnsi"/>
      <w:lang w:eastAsia="en-US"/>
    </w:rPr>
  </w:style>
  <w:style w:type="paragraph" w:customStyle="1" w:styleId="8EBAA30218F649FE9C492DC752C23D9D1">
    <w:name w:val="8EBAA30218F649FE9C492DC752C23D9D1"/>
    <w:rsid w:val="00BF5EB3"/>
    <w:rPr>
      <w:rFonts w:eastAsiaTheme="minorHAnsi"/>
      <w:lang w:eastAsia="en-US"/>
    </w:rPr>
  </w:style>
  <w:style w:type="paragraph" w:customStyle="1" w:styleId="D363790DEF9D4B90A159CE5EAE83A8331">
    <w:name w:val="D363790DEF9D4B90A159CE5EAE83A8331"/>
    <w:rsid w:val="00BF5EB3"/>
    <w:rPr>
      <w:rFonts w:eastAsiaTheme="minorHAnsi"/>
      <w:lang w:eastAsia="en-US"/>
    </w:rPr>
  </w:style>
  <w:style w:type="paragraph" w:customStyle="1" w:styleId="E807CA385A4F48D3A6F5766B3C158B741">
    <w:name w:val="E807CA385A4F48D3A6F5766B3C158B741"/>
    <w:rsid w:val="00BF5EB3"/>
    <w:rPr>
      <w:rFonts w:eastAsiaTheme="minorHAnsi"/>
      <w:lang w:eastAsia="en-US"/>
    </w:rPr>
  </w:style>
  <w:style w:type="paragraph" w:customStyle="1" w:styleId="3289655077D54CB48AE2FB2349D23F5B1">
    <w:name w:val="3289655077D54CB48AE2FB2349D23F5B1"/>
    <w:rsid w:val="00BF5EB3"/>
    <w:rPr>
      <w:rFonts w:eastAsiaTheme="minorHAnsi"/>
      <w:lang w:eastAsia="en-US"/>
    </w:rPr>
  </w:style>
  <w:style w:type="paragraph" w:customStyle="1" w:styleId="9A427239479F43788B2F423F3C02A95D1">
    <w:name w:val="9A427239479F43788B2F423F3C02A95D1"/>
    <w:rsid w:val="00BF5EB3"/>
    <w:rPr>
      <w:rFonts w:eastAsiaTheme="minorHAnsi"/>
      <w:lang w:eastAsia="en-US"/>
    </w:rPr>
  </w:style>
  <w:style w:type="paragraph" w:customStyle="1" w:styleId="5C31E3C76F1B4CA3BB6D7762D661DDD71">
    <w:name w:val="5C31E3C76F1B4CA3BB6D7762D661DDD71"/>
    <w:rsid w:val="00BF5EB3"/>
    <w:rPr>
      <w:rFonts w:eastAsiaTheme="minorHAnsi"/>
      <w:lang w:eastAsia="en-US"/>
    </w:rPr>
  </w:style>
  <w:style w:type="paragraph" w:customStyle="1" w:styleId="3AA4A2DB06C84D0DBDD3E1F8DF2C02F31">
    <w:name w:val="3AA4A2DB06C84D0DBDD3E1F8DF2C02F31"/>
    <w:rsid w:val="00BF5EB3"/>
    <w:rPr>
      <w:rFonts w:eastAsiaTheme="minorHAnsi"/>
      <w:lang w:eastAsia="en-US"/>
    </w:rPr>
  </w:style>
  <w:style w:type="paragraph" w:customStyle="1" w:styleId="4D15C63F3B8549BB9F0F5A462B37B8F91">
    <w:name w:val="4D15C63F3B8549BB9F0F5A462B37B8F91"/>
    <w:rsid w:val="00BF5EB3"/>
    <w:rPr>
      <w:rFonts w:eastAsiaTheme="minorHAnsi"/>
      <w:lang w:eastAsia="en-US"/>
    </w:rPr>
  </w:style>
  <w:style w:type="paragraph" w:customStyle="1" w:styleId="CD0A26472D7F44CFB8ABD7362B361E2F1">
    <w:name w:val="CD0A26472D7F44CFB8ABD7362B361E2F1"/>
    <w:rsid w:val="00BF5EB3"/>
    <w:rPr>
      <w:rFonts w:eastAsiaTheme="minorHAnsi"/>
      <w:lang w:eastAsia="en-US"/>
    </w:rPr>
  </w:style>
  <w:style w:type="paragraph" w:customStyle="1" w:styleId="B02B39EFF43A4DDFAD26796D235005C61">
    <w:name w:val="B02B39EFF43A4DDFAD26796D235005C61"/>
    <w:rsid w:val="00BF5EB3"/>
    <w:rPr>
      <w:rFonts w:eastAsiaTheme="minorHAnsi"/>
      <w:lang w:eastAsia="en-US"/>
    </w:rPr>
  </w:style>
  <w:style w:type="paragraph" w:customStyle="1" w:styleId="8921E3260EEA4339B6AC846538B5C6901">
    <w:name w:val="8921E3260EEA4339B6AC846538B5C6901"/>
    <w:rsid w:val="00BF5EB3"/>
    <w:rPr>
      <w:rFonts w:eastAsiaTheme="minorHAnsi"/>
      <w:lang w:eastAsia="en-US"/>
    </w:rPr>
  </w:style>
  <w:style w:type="paragraph" w:customStyle="1" w:styleId="2830B4388887431CA159D98A0D47EB5E1">
    <w:name w:val="2830B4388887431CA159D98A0D47EB5E1"/>
    <w:rsid w:val="00BF5EB3"/>
    <w:rPr>
      <w:rFonts w:eastAsiaTheme="minorHAnsi"/>
      <w:lang w:eastAsia="en-US"/>
    </w:rPr>
  </w:style>
  <w:style w:type="paragraph" w:customStyle="1" w:styleId="6052C10671C14DD7B8A2F2CE2AB7E8F51">
    <w:name w:val="6052C10671C14DD7B8A2F2CE2AB7E8F51"/>
    <w:rsid w:val="00BF5EB3"/>
    <w:rPr>
      <w:rFonts w:eastAsiaTheme="minorHAnsi"/>
      <w:lang w:eastAsia="en-US"/>
    </w:rPr>
  </w:style>
  <w:style w:type="paragraph" w:customStyle="1" w:styleId="8DA4D2F53E5A44CC9B965B3EA360D0B31">
    <w:name w:val="8DA4D2F53E5A44CC9B965B3EA360D0B31"/>
    <w:rsid w:val="00BF5EB3"/>
    <w:rPr>
      <w:rFonts w:eastAsiaTheme="minorHAnsi"/>
      <w:lang w:eastAsia="en-US"/>
    </w:rPr>
  </w:style>
  <w:style w:type="paragraph" w:customStyle="1" w:styleId="FE6771EC94BD41129D8536F8DD25BCAA1">
    <w:name w:val="FE6771EC94BD41129D8536F8DD25BCAA1"/>
    <w:rsid w:val="00BF5EB3"/>
    <w:rPr>
      <w:rFonts w:eastAsiaTheme="minorHAnsi"/>
      <w:lang w:eastAsia="en-US"/>
    </w:rPr>
  </w:style>
  <w:style w:type="paragraph" w:customStyle="1" w:styleId="3FDBDAB1EFA04E1CB14F1A68B7EB94FB1">
    <w:name w:val="3FDBDAB1EFA04E1CB14F1A68B7EB94FB1"/>
    <w:rsid w:val="00BF5EB3"/>
    <w:rPr>
      <w:rFonts w:eastAsiaTheme="minorHAnsi"/>
      <w:lang w:eastAsia="en-US"/>
    </w:rPr>
  </w:style>
  <w:style w:type="paragraph" w:customStyle="1" w:styleId="5F995D6E443C49F6A30D5D1EAF7B5E4A1">
    <w:name w:val="5F995D6E443C49F6A30D5D1EAF7B5E4A1"/>
    <w:rsid w:val="00BF5EB3"/>
    <w:rPr>
      <w:rFonts w:eastAsiaTheme="minorHAnsi"/>
      <w:lang w:eastAsia="en-US"/>
    </w:rPr>
  </w:style>
  <w:style w:type="paragraph" w:customStyle="1" w:styleId="83A24994D3254189B400C8CA0D7A712A1">
    <w:name w:val="83A24994D3254189B400C8CA0D7A712A1"/>
    <w:rsid w:val="00BF5EB3"/>
    <w:rPr>
      <w:rFonts w:eastAsiaTheme="minorHAnsi"/>
      <w:lang w:eastAsia="en-US"/>
    </w:rPr>
  </w:style>
  <w:style w:type="paragraph" w:customStyle="1" w:styleId="319E187A65C04402A5ECB32B95316BC81">
    <w:name w:val="319E187A65C04402A5ECB32B95316BC81"/>
    <w:rsid w:val="00BF5EB3"/>
    <w:rPr>
      <w:rFonts w:eastAsiaTheme="minorHAnsi"/>
      <w:lang w:eastAsia="en-US"/>
    </w:rPr>
  </w:style>
  <w:style w:type="paragraph" w:customStyle="1" w:styleId="DB8424F712584162BEE2C9E1226A22E31">
    <w:name w:val="DB8424F712584162BEE2C9E1226A22E31"/>
    <w:rsid w:val="00BF5EB3"/>
    <w:rPr>
      <w:rFonts w:eastAsiaTheme="minorHAnsi"/>
      <w:lang w:eastAsia="en-US"/>
    </w:rPr>
  </w:style>
  <w:style w:type="paragraph" w:customStyle="1" w:styleId="A85D3A62837A4AD39D2A38C0C54318CB1">
    <w:name w:val="A85D3A62837A4AD39D2A38C0C54318CB1"/>
    <w:rsid w:val="00BF5EB3"/>
    <w:rPr>
      <w:rFonts w:eastAsiaTheme="minorHAnsi"/>
      <w:lang w:eastAsia="en-US"/>
    </w:rPr>
  </w:style>
  <w:style w:type="paragraph" w:customStyle="1" w:styleId="D2E24F2BBEE343B690AB9EA5F86C4AF31">
    <w:name w:val="D2E24F2BBEE343B690AB9EA5F86C4AF31"/>
    <w:rsid w:val="00BF5EB3"/>
    <w:rPr>
      <w:rFonts w:eastAsiaTheme="minorHAnsi"/>
      <w:lang w:eastAsia="en-US"/>
    </w:rPr>
  </w:style>
  <w:style w:type="paragraph" w:customStyle="1" w:styleId="F2F30CC6B9E64D23A7EBD879F9FBDB901">
    <w:name w:val="F2F30CC6B9E64D23A7EBD879F9FBDB901"/>
    <w:rsid w:val="00BF5EB3"/>
    <w:rPr>
      <w:rFonts w:eastAsiaTheme="minorHAnsi"/>
      <w:lang w:eastAsia="en-US"/>
    </w:rPr>
  </w:style>
  <w:style w:type="paragraph" w:customStyle="1" w:styleId="C95158706BC94E4787CA91FB22A916BA1">
    <w:name w:val="C95158706BC94E4787CA91FB22A916BA1"/>
    <w:rsid w:val="00BF5EB3"/>
    <w:rPr>
      <w:rFonts w:eastAsiaTheme="minorHAnsi"/>
      <w:lang w:eastAsia="en-US"/>
    </w:rPr>
  </w:style>
  <w:style w:type="paragraph" w:customStyle="1" w:styleId="5C2DDDAE710545DFA20A15174411435A1">
    <w:name w:val="5C2DDDAE710545DFA20A15174411435A1"/>
    <w:rsid w:val="00BF5EB3"/>
    <w:rPr>
      <w:rFonts w:eastAsiaTheme="minorHAnsi"/>
      <w:lang w:eastAsia="en-US"/>
    </w:rPr>
  </w:style>
  <w:style w:type="paragraph" w:customStyle="1" w:styleId="8E1B29948D614337981D58EF79BE2AD41">
    <w:name w:val="8E1B29948D614337981D58EF79BE2AD41"/>
    <w:rsid w:val="00BF5EB3"/>
    <w:rPr>
      <w:rFonts w:eastAsiaTheme="minorHAnsi"/>
      <w:lang w:eastAsia="en-US"/>
    </w:rPr>
  </w:style>
  <w:style w:type="paragraph" w:customStyle="1" w:styleId="B12F8131C68E417683E082306A5A08871">
    <w:name w:val="B12F8131C68E417683E082306A5A08871"/>
    <w:rsid w:val="00BF5EB3"/>
    <w:rPr>
      <w:rFonts w:eastAsiaTheme="minorHAnsi"/>
      <w:lang w:eastAsia="en-US"/>
    </w:rPr>
  </w:style>
  <w:style w:type="paragraph" w:customStyle="1" w:styleId="7FD8DFCD5CFA4CF0AEF279049F284F4D1">
    <w:name w:val="7FD8DFCD5CFA4CF0AEF279049F284F4D1"/>
    <w:rsid w:val="00BF5EB3"/>
    <w:rPr>
      <w:rFonts w:eastAsiaTheme="minorHAnsi"/>
      <w:lang w:eastAsia="en-US"/>
    </w:rPr>
  </w:style>
  <w:style w:type="paragraph" w:customStyle="1" w:styleId="46EF5A4057104D20A5D56F7C663D02711">
    <w:name w:val="46EF5A4057104D20A5D56F7C663D02711"/>
    <w:rsid w:val="00BF5EB3"/>
    <w:rPr>
      <w:rFonts w:eastAsiaTheme="minorHAnsi"/>
      <w:lang w:eastAsia="en-US"/>
    </w:rPr>
  </w:style>
  <w:style w:type="paragraph" w:customStyle="1" w:styleId="5E521EE618E146F09F9DC9401ED1AF5B1">
    <w:name w:val="5E521EE618E146F09F9DC9401ED1AF5B1"/>
    <w:rsid w:val="00BF5EB3"/>
    <w:rPr>
      <w:rFonts w:eastAsiaTheme="minorHAnsi"/>
      <w:lang w:eastAsia="en-US"/>
    </w:rPr>
  </w:style>
  <w:style w:type="paragraph" w:customStyle="1" w:styleId="52ACD798CC674AF182F4B50D053A919F1">
    <w:name w:val="52ACD798CC674AF182F4B50D053A919F1"/>
    <w:rsid w:val="00BF5EB3"/>
    <w:rPr>
      <w:rFonts w:eastAsiaTheme="minorHAnsi"/>
      <w:lang w:eastAsia="en-US"/>
    </w:rPr>
  </w:style>
  <w:style w:type="paragraph" w:customStyle="1" w:styleId="BB8C29CB97E040449C0B054C84D343E71">
    <w:name w:val="BB8C29CB97E040449C0B054C84D343E71"/>
    <w:rsid w:val="00BF5EB3"/>
    <w:rPr>
      <w:rFonts w:eastAsiaTheme="minorHAnsi"/>
      <w:lang w:eastAsia="en-US"/>
    </w:rPr>
  </w:style>
  <w:style w:type="paragraph" w:customStyle="1" w:styleId="C5EE88810AD7425BA870FBD47AF3CB272">
    <w:name w:val="C5EE88810AD7425BA870FBD47AF3CB272"/>
    <w:rsid w:val="00BF5EB3"/>
    <w:rPr>
      <w:rFonts w:eastAsiaTheme="minorHAnsi"/>
      <w:lang w:eastAsia="en-US"/>
    </w:rPr>
  </w:style>
  <w:style w:type="paragraph" w:customStyle="1" w:styleId="DD565202B6FE4644AC20806FB6A907A02">
    <w:name w:val="DD565202B6FE4644AC20806FB6A907A02"/>
    <w:rsid w:val="00BF5EB3"/>
    <w:rPr>
      <w:rFonts w:eastAsiaTheme="minorHAnsi"/>
      <w:lang w:eastAsia="en-US"/>
    </w:rPr>
  </w:style>
  <w:style w:type="paragraph" w:customStyle="1" w:styleId="5E6977D7C0314A5996E5DEF72639ED082">
    <w:name w:val="5E6977D7C0314A5996E5DEF72639ED082"/>
    <w:rsid w:val="00BF5EB3"/>
    <w:rPr>
      <w:rFonts w:eastAsiaTheme="minorHAnsi"/>
      <w:lang w:eastAsia="en-US"/>
    </w:rPr>
  </w:style>
  <w:style w:type="paragraph" w:customStyle="1" w:styleId="2D42D68AD8D94A50B3027ED3DED793412">
    <w:name w:val="2D42D68AD8D94A50B3027ED3DED793412"/>
    <w:rsid w:val="00BF5EB3"/>
    <w:rPr>
      <w:rFonts w:eastAsiaTheme="minorHAnsi"/>
      <w:lang w:eastAsia="en-US"/>
    </w:rPr>
  </w:style>
  <w:style w:type="paragraph" w:customStyle="1" w:styleId="253077C23D784BF8898E077B2A1A27D62">
    <w:name w:val="253077C23D784BF8898E077B2A1A27D62"/>
    <w:rsid w:val="00BF5EB3"/>
    <w:rPr>
      <w:rFonts w:eastAsiaTheme="minorHAnsi"/>
      <w:lang w:eastAsia="en-US"/>
    </w:rPr>
  </w:style>
  <w:style w:type="paragraph" w:customStyle="1" w:styleId="FB21D97E3D214B5194CABE17F1F99E3C2">
    <w:name w:val="FB21D97E3D214B5194CABE17F1F99E3C2"/>
    <w:rsid w:val="00BF5EB3"/>
    <w:rPr>
      <w:rFonts w:eastAsiaTheme="minorHAnsi"/>
      <w:lang w:eastAsia="en-US"/>
    </w:rPr>
  </w:style>
  <w:style w:type="paragraph" w:customStyle="1" w:styleId="C15C70D05BFE41B9A6AC121A43CDCFAC2">
    <w:name w:val="C15C70D05BFE41B9A6AC121A43CDCFAC2"/>
    <w:rsid w:val="00BF5EB3"/>
    <w:rPr>
      <w:rFonts w:eastAsiaTheme="minorHAnsi"/>
      <w:lang w:eastAsia="en-US"/>
    </w:rPr>
  </w:style>
  <w:style w:type="paragraph" w:customStyle="1" w:styleId="4FEC59ECC2A0471C8FB33E7856E89CEC2">
    <w:name w:val="4FEC59ECC2A0471C8FB33E7856E89CEC2"/>
    <w:rsid w:val="00BF5EB3"/>
    <w:rPr>
      <w:rFonts w:eastAsiaTheme="minorHAnsi"/>
      <w:lang w:eastAsia="en-US"/>
    </w:rPr>
  </w:style>
  <w:style w:type="paragraph" w:customStyle="1" w:styleId="CFE39B27348B49A4A7378C7F2EC255C02">
    <w:name w:val="CFE39B27348B49A4A7378C7F2EC255C02"/>
    <w:rsid w:val="00BF5EB3"/>
    <w:rPr>
      <w:rFonts w:eastAsiaTheme="minorHAnsi"/>
      <w:lang w:eastAsia="en-US"/>
    </w:rPr>
  </w:style>
  <w:style w:type="paragraph" w:customStyle="1" w:styleId="AD1A7CFECD384DBAB3CA8F19D331833F2">
    <w:name w:val="AD1A7CFECD384DBAB3CA8F19D331833F2"/>
    <w:rsid w:val="00BF5EB3"/>
    <w:rPr>
      <w:rFonts w:eastAsiaTheme="minorHAnsi"/>
      <w:lang w:eastAsia="en-US"/>
    </w:rPr>
  </w:style>
  <w:style w:type="paragraph" w:customStyle="1" w:styleId="8BF9F4900F574226914B72591804F1A92">
    <w:name w:val="8BF9F4900F574226914B72591804F1A92"/>
    <w:rsid w:val="00BF5EB3"/>
    <w:rPr>
      <w:rFonts w:eastAsiaTheme="minorHAnsi"/>
      <w:lang w:eastAsia="en-US"/>
    </w:rPr>
  </w:style>
  <w:style w:type="paragraph" w:customStyle="1" w:styleId="FCDF58FFBB234AE6B626D4D5ADE37F682">
    <w:name w:val="FCDF58FFBB234AE6B626D4D5ADE37F682"/>
    <w:rsid w:val="00BF5EB3"/>
    <w:rPr>
      <w:rFonts w:eastAsiaTheme="minorHAnsi"/>
      <w:lang w:eastAsia="en-US"/>
    </w:rPr>
  </w:style>
  <w:style w:type="paragraph" w:customStyle="1" w:styleId="0E76318E6CEE458D8B6A26097A7416E32">
    <w:name w:val="0E76318E6CEE458D8B6A26097A7416E32"/>
    <w:rsid w:val="00BF5EB3"/>
    <w:rPr>
      <w:rFonts w:eastAsiaTheme="minorHAnsi"/>
      <w:lang w:eastAsia="en-US"/>
    </w:rPr>
  </w:style>
  <w:style w:type="paragraph" w:customStyle="1" w:styleId="8EBAA30218F649FE9C492DC752C23D9D2">
    <w:name w:val="8EBAA30218F649FE9C492DC752C23D9D2"/>
    <w:rsid w:val="00BF5EB3"/>
    <w:rPr>
      <w:rFonts w:eastAsiaTheme="minorHAnsi"/>
      <w:lang w:eastAsia="en-US"/>
    </w:rPr>
  </w:style>
  <w:style w:type="paragraph" w:customStyle="1" w:styleId="D363790DEF9D4B90A159CE5EAE83A8332">
    <w:name w:val="D363790DEF9D4B90A159CE5EAE83A8332"/>
    <w:rsid w:val="00BF5EB3"/>
    <w:rPr>
      <w:rFonts w:eastAsiaTheme="minorHAnsi"/>
      <w:lang w:eastAsia="en-US"/>
    </w:rPr>
  </w:style>
  <w:style w:type="paragraph" w:customStyle="1" w:styleId="E807CA385A4F48D3A6F5766B3C158B742">
    <w:name w:val="E807CA385A4F48D3A6F5766B3C158B742"/>
    <w:rsid w:val="00BF5EB3"/>
    <w:rPr>
      <w:rFonts w:eastAsiaTheme="minorHAnsi"/>
      <w:lang w:eastAsia="en-US"/>
    </w:rPr>
  </w:style>
  <w:style w:type="paragraph" w:customStyle="1" w:styleId="3289655077D54CB48AE2FB2349D23F5B2">
    <w:name w:val="3289655077D54CB48AE2FB2349D23F5B2"/>
    <w:rsid w:val="00BF5EB3"/>
    <w:rPr>
      <w:rFonts w:eastAsiaTheme="minorHAnsi"/>
      <w:lang w:eastAsia="en-US"/>
    </w:rPr>
  </w:style>
  <w:style w:type="paragraph" w:customStyle="1" w:styleId="9A427239479F43788B2F423F3C02A95D2">
    <w:name w:val="9A427239479F43788B2F423F3C02A95D2"/>
    <w:rsid w:val="00BF5EB3"/>
    <w:rPr>
      <w:rFonts w:eastAsiaTheme="minorHAnsi"/>
      <w:lang w:eastAsia="en-US"/>
    </w:rPr>
  </w:style>
  <w:style w:type="paragraph" w:customStyle="1" w:styleId="5C31E3C76F1B4CA3BB6D7762D661DDD72">
    <w:name w:val="5C31E3C76F1B4CA3BB6D7762D661DDD72"/>
    <w:rsid w:val="00BF5EB3"/>
    <w:rPr>
      <w:rFonts w:eastAsiaTheme="minorHAnsi"/>
      <w:lang w:eastAsia="en-US"/>
    </w:rPr>
  </w:style>
  <w:style w:type="paragraph" w:customStyle="1" w:styleId="3AA4A2DB06C84D0DBDD3E1F8DF2C02F32">
    <w:name w:val="3AA4A2DB06C84D0DBDD3E1F8DF2C02F32"/>
    <w:rsid w:val="00BF5EB3"/>
    <w:rPr>
      <w:rFonts w:eastAsiaTheme="minorHAnsi"/>
      <w:lang w:eastAsia="en-US"/>
    </w:rPr>
  </w:style>
  <w:style w:type="paragraph" w:customStyle="1" w:styleId="4D15C63F3B8549BB9F0F5A462B37B8F92">
    <w:name w:val="4D15C63F3B8549BB9F0F5A462B37B8F92"/>
    <w:rsid w:val="00BF5EB3"/>
    <w:rPr>
      <w:rFonts w:eastAsiaTheme="minorHAnsi"/>
      <w:lang w:eastAsia="en-US"/>
    </w:rPr>
  </w:style>
  <w:style w:type="paragraph" w:customStyle="1" w:styleId="CD0A26472D7F44CFB8ABD7362B361E2F2">
    <w:name w:val="CD0A26472D7F44CFB8ABD7362B361E2F2"/>
    <w:rsid w:val="00BF5EB3"/>
    <w:rPr>
      <w:rFonts w:eastAsiaTheme="minorHAnsi"/>
      <w:lang w:eastAsia="en-US"/>
    </w:rPr>
  </w:style>
  <w:style w:type="paragraph" w:customStyle="1" w:styleId="B02B39EFF43A4DDFAD26796D235005C62">
    <w:name w:val="B02B39EFF43A4DDFAD26796D235005C62"/>
    <w:rsid w:val="00BF5EB3"/>
    <w:rPr>
      <w:rFonts w:eastAsiaTheme="minorHAnsi"/>
      <w:lang w:eastAsia="en-US"/>
    </w:rPr>
  </w:style>
  <w:style w:type="paragraph" w:customStyle="1" w:styleId="8921E3260EEA4339B6AC846538B5C6902">
    <w:name w:val="8921E3260EEA4339B6AC846538B5C6902"/>
    <w:rsid w:val="00BF5EB3"/>
    <w:rPr>
      <w:rFonts w:eastAsiaTheme="minorHAnsi"/>
      <w:lang w:eastAsia="en-US"/>
    </w:rPr>
  </w:style>
  <w:style w:type="paragraph" w:customStyle="1" w:styleId="2830B4388887431CA159D98A0D47EB5E2">
    <w:name w:val="2830B4388887431CA159D98A0D47EB5E2"/>
    <w:rsid w:val="00BF5EB3"/>
    <w:rPr>
      <w:rFonts w:eastAsiaTheme="minorHAnsi"/>
      <w:lang w:eastAsia="en-US"/>
    </w:rPr>
  </w:style>
  <w:style w:type="paragraph" w:customStyle="1" w:styleId="6052C10671C14DD7B8A2F2CE2AB7E8F52">
    <w:name w:val="6052C10671C14DD7B8A2F2CE2AB7E8F52"/>
    <w:rsid w:val="00BF5EB3"/>
    <w:rPr>
      <w:rFonts w:eastAsiaTheme="minorHAnsi"/>
      <w:lang w:eastAsia="en-US"/>
    </w:rPr>
  </w:style>
  <w:style w:type="paragraph" w:customStyle="1" w:styleId="8DA4D2F53E5A44CC9B965B3EA360D0B32">
    <w:name w:val="8DA4D2F53E5A44CC9B965B3EA360D0B32"/>
    <w:rsid w:val="00BF5EB3"/>
    <w:rPr>
      <w:rFonts w:eastAsiaTheme="minorHAnsi"/>
      <w:lang w:eastAsia="en-US"/>
    </w:rPr>
  </w:style>
  <w:style w:type="paragraph" w:customStyle="1" w:styleId="FE6771EC94BD41129D8536F8DD25BCAA2">
    <w:name w:val="FE6771EC94BD41129D8536F8DD25BCAA2"/>
    <w:rsid w:val="00BF5EB3"/>
    <w:rPr>
      <w:rFonts w:eastAsiaTheme="minorHAnsi"/>
      <w:lang w:eastAsia="en-US"/>
    </w:rPr>
  </w:style>
  <w:style w:type="paragraph" w:customStyle="1" w:styleId="3FDBDAB1EFA04E1CB14F1A68B7EB94FB2">
    <w:name w:val="3FDBDAB1EFA04E1CB14F1A68B7EB94FB2"/>
    <w:rsid w:val="00BF5EB3"/>
    <w:rPr>
      <w:rFonts w:eastAsiaTheme="minorHAnsi"/>
      <w:lang w:eastAsia="en-US"/>
    </w:rPr>
  </w:style>
  <w:style w:type="paragraph" w:customStyle="1" w:styleId="5F995D6E443C49F6A30D5D1EAF7B5E4A2">
    <w:name w:val="5F995D6E443C49F6A30D5D1EAF7B5E4A2"/>
    <w:rsid w:val="00BF5EB3"/>
    <w:rPr>
      <w:rFonts w:eastAsiaTheme="minorHAnsi"/>
      <w:lang w:eastAsia="en-US"/>
    </w:rPr>
  </w:style>
  <w:style w:type="paragraph" w:customStyle="1" w:styleId="83A24994D3254189B400C8CA0D7A712A2">
    <w:name w:val="83A24994D3254189B400C8CA0D7A712A2"/>
    <w:rsid w:val="00BF5EB3"/>
    <w:rPr>
      <w:rFonts w:eastAsiaTheme="minorHAnsi"/>
      <w:lang w:eastAsia="en-US"/>
    </w:rPr>
  </w:style>
  <w:style w:type="paragraph" w:customStyle="1" w:styleId="319E187A65C04402A5ECB32B95316BC82">
    <w:name w:val="319E187A65C04402A5ECB32B95316BC82"/>
    <w:rsid w:val="00BF5EB3"/>
    <w:rPr>
      <w:rFonts w:eastAsiaTheme="minorHAnsi"/>
      <w:lang w:eastAsia="en-US"/>
    </w:rPr>
  </w:style>
  <w:style w:type="paragraph" w:customStyle="1" w:styleId="DB8424F712584162BEE2C9E1226A22E32">
    <w:name w:val="DB8424F712584162BEE2C9E1226A22E32"/>
    <w:rsid w:val="00BF5EB3"/>
    <w:rPr>
      <w:rFonts w:eastAsiaTheme="minorHAnsi"/>
      <w:lang w:eastAsia="en-US"/>
    </w:rPr>
  </w:style>
  <w:style w:type="paragraph" w:customStyle="1" w:styleId="A85D3A62837A4AD39D2A38C0C54318CB2">
    <w:name w:val="A85D3A62837A4AD39D2A38C0C54318CB2"/>
    <w:rsid w:val="00BF5EB3"/>
    <w:rPr>
      <w:rFonts w:eastAsiaTheme="minorHAnsi"/>
      <w:lang w:eastAsia="en-US"/>
    </w:rPr>
  </w:style>
  <w:style w:type="paragraph" w:customStyle="1" w:styleId="D2E24F2BBEE343B690AB9EA5F86C4AF32">
    <w:name w:val="D2E24F2BBEE343B690AB9EA5F86C4AF32"/>
    <w:rsid w:val="00BF5EB3"/>
    <w:rPr>
      <w:rFonts w:eastAsiaTheme="minorHAnsi"/>
      <w:lang w:eastAsia="en-US"/>
    </w:rPr>
  </w:style>
  <w:style w:type="paragraph" w:customStyle="1" w:styleId="F2F30CC6B9E64D23A7EBD879F9FBDB902">
    <w:name w:val="F2F30CC6B9E64D23A7EBD879F9FBDB902"/>
    <w:rsid w:val="00BF5EB3"/>
    <w:rPr>
      <w:rFonts w:eastAsiaTheme="minorHAnsi"/>
      <w:lang w:eastAsia="en-US"/>
    </w:rPr>
  </w:style>
  <w:style w:type="paragraph" w:customStyle="1" w:styleId="C95158706BC94E4787CA91FB22A916BA2">
    <w:name w:val="C95158706BC94E4787CA91FB22A916BA2"/>
    <w:rsid w:val="00BF5EB3"/>
    <w:rPr>
      <w:rFonts w:eastAsiaTheme="minorHAnsi"/>
      <w:lang w:eastAsia="en-US"/>
    </w:rPr>
  </w:style>
  <w:style w:type="paragraph" w:customStyle="1" w:styleId="5C2DDDAE710545DFA20A15174411435A2">
    <w:name w:val="5C2DDDAE710545DFA20A15174411435A2"/>
    <w:rsid w:val="00BF5EB3"/>
    <w:rPr>
      <w:rFonts w:eastAsiaTheme="minorHAnsi"/>
      <w:lang w:eastAsia="en-US"/>
    </w:rPr>
  </w:style>
  <w:style w:type="paragraph" w:customStyle="1" w:styleId="8E1B29948D614337981D58EF79BE2AD42">
    <w:name w:val="8E1B29948D614337981D58EF79BE2AD42"/>
    <w:rsid w:val="00BF5EB3"/>
    <w:rPr>
      <w:rFonts w:eastAsiaTheme="minorHAnsi"/>
      <w:lang w:eastAsia="en-US"/>
    </w:rPr>
  </w:style>
  <w:style w:type="paragraph" w:customStyle="1" w:styleId="B12F8131C68E417683E082306A5A08872">
    <w:name w:val="B12F8131C68E417683E082306A5A08872"/>
    <w:rsid w:val="00BF5EB3"/>
    <w:rPr>
      <w:rFonts w:eastAsiaTheme="minorHAnsi"/>
      <w:lang w:eastAsia="en-US"/>
    </w:rPr>
  </w:style>
  <w:style w:type="paragraph" w:customStyle="1" w:styleId="7FD8DFCD5CFA4CF0AEF279049F284F4D2">
    <w:name w:val="7FD8DFCD5CFA4CF0AEF279049F284F4D2"/>
    <w:rsid w:val="00BF5EB3"/>
    <w:rPr>
      <w:rFonts w:eastAsiaTheme="minorHAnsi"/>
      <w:lang w:eastAsia="en-US"/>
    </w:rPr>
  </w:style>
  <w:style w:type="paragraph" w:customStyle="1" w:styleId="46EF5A4057104D20A5D56F7C663D02712">
    <w:name w:val="46EF5A4057104D20A5D56F7C663D02712"/>
    <w:rsid w:val="00BF5EB3"/>
    <w:rPr>
      <w:rFonts w:eastAsiaTheme="minorHAnsi"/>
      <w:lang w:eastAsia="en-US"/>
    </w:rPr>
  </w:style>
  <w:style w:type="paragraph" w:customStyle="1" w:styleId="5E521EE618E146F09F9DC9401ED1AF5B2">
    <w:name w:val="5E521EE618E146F09F9DC9401ED1AF5B2"/>
    <w:rsid w:val="00BF5EB3"/>
    <w:rPr>
      <w:rFonts w:eastAsiaTheme="minorHAnsi"/>
      <w:lang w:eastAsia="en-US"/>
    </w:rPr>
  </w:style>
  <w:style w:type="paragraph" w:customStyle="1" w:styleId="52ACD798CC674AF182F4B50D053A919F2">
    <w:name w:val="52ACD798CC674AF182F4B50D053A919F2"/>
    <w:rsid w:val="00BF5EB3"/>
    <w:rPr>
      <w:rFonts w:eastAsiaTheme="minorHAnsi"/>
      <w:lang w:eastAsia="en-US"/>
    </w:rPr>
  </w:style>
  <w:style w:type="paragraph" w:customStyle="1" w:styleId="BB8C29CB97E040449C0B054C84D343E72">
    <w:name w:val="BB8C29CB97E040449C0B054C84D343E72"/>
    <w:rsid w:val="00BF5EB3"/>
    <w:rPr>
      <w:rFonts w:eastAsiaTheme="minorHAnsi"/>
      <w:lang w:eastAsia="en-US"/>
    </w:rPr>
  </w:style>
  <w:style w:type="paragraph" w:customStyle="1" w:styleId="51D55C5F94194F609E82FCC18977AA74">
    <w:name w:val="51D55C5F94194F609E82FCC18977AA74"/>
    <w:rsid w:val="00BF5EB3"/>
    <w:rPr>
      <w:rFonts w:eastAsiaTheme="minorHAnsi"/>
      <w:lang w:eastAsia="en-US"/>
    </w:rPr>
  </w:style>
  <w:style w:type="paragraph" w:customStyle="1" w:styleId="DD565202B6FE4644AC20806FB6A907A03">
    <w:name w:val="DD565202B6FE4644AC20806FB6A907A03"/>
    <w:rsid w:val="00BF5EB3"/>
    <w:rPr>
      <w:rFonts w:eastAsiaTheme="minorHAnsi"/>
      <w:lang w:eastAsia="en-US"/>
    </w:rPr>
  </w:style>
  <w:style w:type="paragraph" w:customStyle="1" w:styleId="5E6977D7C0314A5996E5DEF72639ED083">
    <w:name w:val="5E6977D7C0314A5996E5DEF72639ED083"/>
    <w:rsid w:val="00BF5EB3"/>
    <w:rPr>
      <w:rFonts w:eastAsiaTheme="minorHAnsi"/>
      <w:lang w:eastAsia="en-US"/>
    </w:rPr>
  </w:style>
  <w:style w:type="paragraph" w:customStyle="1" w:styleId="2D42D68AD8D94A50B3027ED3DED793413">
    <w:name w:val="2D42D68AD8D94A50B3027ED3DED793413"/>
    <w:rsid w:val="00BF5EB3"/>
    <w:rPr>
      <w:rFonts w:eastAsiaTheme="minorHAnsi"/>
      <w:lang w:eastAsia="en-US"/>
    </w:rPr>
  </w:style>
  <w:style w:type="paragraph" w:customStyle="1" w:styleId="253077C23D784BF8898E077B2A1A27D63">
    <w:name w:val="253077C23D784BF8898E077B2A1A27D63"/>
    <w:rsid w:val="00BF5EB3"/>
    <w:rPr>
      <w:rFonts w:eastAsiaTheme="minorHAnsi"/>
      <w:lang w:eastAsia="en-US"/>
    </w:rPr>
  </w:style>
  <w:style w:type="paragraph" w:customStyle="1" w:styleId="FB21D97E3D214B5194CABE17F1F99E3C3">
    <w:name w:val="FB21D97E3D214B5194CABE17F1F99E3C3"/>
    <w:rsid w:val="00BF5EB3"/>
    <w:rPr>
      <w:rFonts w:eastAsiaTheme="minorHAnsi"/>
      <w:lang w:eastAsia="en-US"/>
    </w:rPr>
  </w:style>
  <w:style w:type="paragraph" w:customStyle="1" w:styleId="C15C70D05BFE41B9A6AC121A43CDCFAC3">
    <w:name w:val="C15C70D05BFE41B9A6AC121A43CDCFAC3"/>
    <w:rsid w:val="00BF5EB3"/>
    <w:rPr>
      <w:rFonts w:eastAsiaTheme="minorHAnsi"/>
      <w:lang w:eastAsia="en-US"/>
    </w:rPr>
  </w:style>
  <w:style w:type="paragraph" w:customStyle="1" w:styleId="4FEC59ECC2A0471C8FB33E7856E89CEC3">
    <w:name w:val="4FEC59ECC2A0471C8FB33E7856E89CEC3"/>
    <w:rsid w:val="00BF5EB3"/>
    <w:rPr>
      <w:rFonts w:eastAsiaTheme="minorHAnsi"/>
      <w:lang w:eastAsia="en-US"/>
    </w:rPr>
  </w:style>
  <w:style w:type="paragraph" w:customStyle="1" w:styleId="CFE39B27348B49A4A7378C7F2EC255C03">
    <w:name w:val="CFE39B27348B49A4A7378C7F2EC255C03"/>
    <w:rsid w:val="00BF5EB3"/>
    <w:rPr>
      <w:rFonts w:eastAsiaTheme="minorHAnsi"/>
      <w:lang w:eastAsia="en-US"/>
    </w:rPr>
  </w:style>
  <w:style w:type="paragraph" w:customStyle="1" w:styleId="AD1A7CFECD384DBAB3CA8F19D331833F3">
    <w:name w:val="AD1A7CFECD384DBAB3CA8F19D331833F3"/>
    <w:rsid w:val="00BF5EB3"/>
    <w:rPr>
      <w:rFonts w:eastAsiaTheme="minorHAnsi"/>
      <w:lang w:eastAsia="en-US"/>
    </w:rPr>
  </w:style>
  <w:style w:type="paragraph" w:customStyle="1" w:styleId="8BF9F4900F574226914B72591804F1A93">
    <w:name w:val="8BF9F4900F574226914B72591804F1A93"/>
    <w:rsid w:val="00BF5EB3"/>
    <w:rPr>
      <w:rFonts w:eastAsiaTheme="minorHAnsi"/>
      <w:lang w:eastAsia="en-US"/>
    </w:rPr>
  </w:style>
  <w:style w:type="paragraph" w:customStyle="1" w:styleId="FCDF58FFBB234AE6B626D4D5ADE37F683">
    <w:name w:val="FCDF58FFBB234AE6B626D4D5ADE37F683"/>
    <w:rsid w:val="00BF5EB3"/>
    <w:rPr>
      <w:rFonts w:eastAsiaTheme="minorHAnsi"/>
      <w:lang w:eastAsia="en-US"/>
    </w:rPr>
  </w:style>
  <w:style w:type="paragraph" w:customStyle="1" w:styleId="0E76318E6CEE458D8B6A26097A7416E33">
    <w:name w:val="0E76318E6CEE458D8B6A26097A7416E33"/>
    <w:rsid w:val="00BF5EB3"/>
    <w:rPr>
      <w:rFonts w:eastAsiaTheme="minorHAnsi"/>
      <w:lang w:eastAsia="en-US"/>
    </w:rPr>
  </w:style>
  <w:style w:type="paragraph" w:customStyle="1" w:styleId="8EBAA30218F649FE9C492DC752C23D9D3">
    <w:name w:val="8EBAA30218F649FE9C492DC752C23D9D3"/>
    <w:rsid w:val="00BF5EB3"/>
    <w:rPr>
      <w:rFonts w:eastAsiaTheme="minorHAnsi"/>
      <w:lang w:eastAsia="en-US"/>
    </w:rPr>
  </w:style>
  <w:style w:type="paragraph" w:customStyle="1" w:styleId="D363790DEF9D4B90A159CE5EAE83A8333">
    <w:name w:val="D363790DEF9D4B90A159CE5EAE83A8333"/>
    <w:rsid w:val="00BF5EB3"/>
    <w:rPr>
      <w:rFonts w:eastAsiaTheme="minorHAnsi"/>
      <w:lang w:eastAsia="en-US"/>
    </w:rPr>
  </w:style>
  <w:style w:type="paragraph" w:customStyle="1" w:styleId="E807CA385A4F48D3A6F5766B3C158B743">
    <w:name w:val="E807CA385A4F48D3A6F5766B3C158B743"/>
    <w:rsid w:val="00BF5EB3"/>
    <w:rPr>
      <w:rFonts w:eastAsiaTheme="minorHAnsi"/>
      <w:lang w:eastAsia="en-US"/>
    </w:rPr>
  </w:style>
  <w:style w:type="paragraph" w:customStyle="1" w:styleId="3289655077D54CB48AE2FB2349D23F5B3">
    <w:name w:val="3289655077D54CB48AE2FB2349D23F5B3"/>
    <w:rsid w:val="00BF5EB3"/>
    <w:rPr>
      <w:rFonts w:eastAsiaTheme="minorHAnsi"/>
      <w:lang w:eastAsia="en-US"/>
    </w:rPr>
  </w:style>
  <w:style w:type="paragraph" w:customStyle="1" w:styleId="9A427239479F43788B2F423F3C02A95D3">
    <w:name w:val="9A427239479F43788B2F423F3C02A95D3"/>
    <w:rsid w:val="00BF5EB3"/>
    <w:rPr>
      <w:rFonts w:eastAsiaTheme="minorHAnsi"/>
      <w:lang w:eastAsia="en-US"/>
    </w:rPr>
  </w:style>
  <w:style w:type="paragraph" w:customStyle="1" w:styleId="5C31E3C76F1B4CA3BB6D7762D661DDD73">
    <w:name w:val="5C31E3C76F1B4CA3BB6D7762D661DDD73"/>
    <w:rsid w:val="00BF5EB3"/>
    <w:rPr>
      <w:rFonts w:eastAsiaTheme="minorHAnsi"/>
      <w:lang w:eastAsia="en-US"/>
    </w:rPr>
  </w:style>
  <w:style w:type="paragraph" w:customStyle="1" w:styleId="3AA4A2DB06C84D0DBDD3E1F8DF2C02F33">
    <w:name w:val="3AA4A2DB06C84D0DBDD3E1F8DF2C02F33"/>
    <w:rsid w:val="00BF5EB3"/>
    <w:rPr>
      <w:rFonts w:eastAsiaTheme="minorHAnsi"/>
      <w:lang w:eastAsia="en-US"/>
    </w:rPr>
  </w:style>
  <w:style w:type="paragraph" w:customStyle="1" w:styleId="4D15C63F3B8549BB9F0F5A462B37B8F93">
    <w:name w:val="4D15C63F3B8549BB9F0F5A462B37B8F93"/>
    <w:rsid w:val="00BF5EB3"/>
    <w:rPr>
      <w:rFonts w:eastAsiaTheme="minorHAnsi"/>
      <w:lang w:eastAsia="en-US"/>
    </w:rPr>
  </w:style>
  <w:style w:type="paragraph" w:customStyle="1" w:styleId="CD0A26472D7F44CFB8ABD7362B361E2F3">
    <w:name w:val="CD0A26472D7F44CFB8ABD7362B361E2F3"/>
    <w:rsid w:val="00BF5EB3"/>
    <w:rPr>
      <w:rFonts w:eastAsiaTheme="minorHAnsi"/>
      <w:lang w:eastAsia="en-US"/>
    </w:rPr>
  </w:style>
  <w:style w:type="paragraph" w:customStyle="1" w:styleId="B02B39EFF43A4DDFAD26796D235005C63">
    <w:name w:val="B02B39EFF43A4DDFAD26796D235005C63"/>
    <w:rsid w:val="00BF5EB3"/>
    <w:rPr>
      <w:rFonts w:eastAsiaTheme="minorHAnsi"/>
      <w:lang w:eastAsia="en-US"/>
    </w:rPr>
  </w:style>
  <w:style w:type="paragraph" w:customStyle="1" w:styleId="8921E3260EEA4339B6AC846538B5C6903">
    <w:name w:val="8921E3260EEA4339B6AC846538B5C6903"/>
    <w:rsid w:val="00BF5EB3"/>
    <w:rPr>
      <w:rFonts w:eastAsiaTheme="minorHAnsi"/>
      <w:lang w:eastAsia="en-US"/>
    </w:rPr>
  </w:style>
  <w:style w:type="paragraph" w:customStyle="1" w:styleId="2830B4388887431CA159D98A0D47EB5E3">
    <w:name w:val="2830B4388887431CA159D98A0D47EB5E3"/>
    <w:rsid w:val="00BF5EB3"/>
    <w:rPr>
      <w:rFonts w:eastAsiaTheme="minorHAnsi"/>
      <w:lang w:eastAsia="en-US"/>
    </w:rPr>
  </w:style>
  <w:style w:type="paragraph" w:customStyle="1" w:styleId="6052C10671C14DD7B8A2F2CE2AB7E8F53">
    <w:name w:val="6052C10671C14DD7B8A2F2CE2AB7E8F53"/>
    <w:rsid w:val="00BF5EB3"/>
    <w:rPr>
      <w:rFonts w:eastAsiaTheme="minorHAnsi"/>
      <w:lang w:eastAsia="en-US"/>
    </w:rPr>
  </w:style>
  <w:style w:type="paragraph" w:customStyle="1" w:styleId="8DA4D2F53E5A44CC9B965B3EA360D0B33">
    <w:name w:val="8DA4D2F53E5A44CC9B965B3EA360D0B33"/>
    <w:rsid w:val="00BF5EB3"/>
    <w:rPr>
      <w:rFonts w:eastAsiaTheme="minorHAnsi"/>
      <w:lang w:eastAsia="en-US"/>
    </w:rPr>
  </w:style>
  <w:style w:type="paragraph" w:customStyle="1" w:styleId="FE6771EC94BD41129D8536F8DD25BCAA3">
    <w:name w:val="FE6771EC94BD41129D8536F8DD25BCAA3"/>
    <w:rsid w:val="00BF5EB3"/>
    <w:rPr>
      <w:rFonts w:eastAsiaTheme="minorHAnsi"/>
      <w:lang w:eastAsia="en-US"/>
    </w:rPr>
  </w:style>
  <w:style w:type="paragraph" w:customStyle="1" w:styleId="3FDBDAB1EFA04E1CB14F1A68B7EB94FB3">
    <w:name w:val="3FDBDAB1EFA04E1CB14F1A68B7EB94FB3"/>
    <w:rsid w:val="00BF5EB3"/>
    <w:rPr>
      <w:rFonts w:eastAsiaTheme="minorHAnsi"/>
      <w:lang w:eastAsia="en-US"/>
    </w:rPr>
  </w:style>
  <w:style w:type="paragraph" w:customStyle="1" w:styleId="5F995D6E443C49F6A30D5D1EAF7B5E4A3">
    <w:name w:val="5F995D6E443C49F6A30D5D1EAF7B5E4A3"/>
    <w:rsid w:val="00BF5EB3"/>
    <w:rPr>
      <w:rFonts w:eastAsiaTheme="minorHAnsi"/>
      <w:lang w:eastAsia="en-US"/>
    </w:rPr>
  </w:style>
  <w:style w:type="paragraph" w:customStyle="1" w:styleId="83A24994D3254189B400C8CA0D7A712A3">
    <w:name w:val="83A24994D3254189B400C8CA0D7A712A3"/>
    <w:rsid w:val="00BF5EB3"/>
    <w:rPr>
      <w:rFonts w:eastAsiaTheme="minorHAnsi"/>
      <w:lang w:eastAsia="en-US"/>
    </w:rPr>
  </w:style>
  <w:style w:type="paragraph" w:customStyle="1" w:styleId="319E187A65C04402A5ECB32B95316BC83">
    <w:name w:val="319E187A65C04402A5ECB32B95316BC83"/>
    <w:rsid w:val="00BF5EB3"/>
    <w:rPr>
      <w:rFonts w:eastAsiaTheme="minorHAnsi"/>
      <w:lang w:eastAsia="en-US"/>
    </w:rPr>
  </w:style>
  <w:style w:type="paragraph" w:customStyle="1" w:styleId="DB8424F712584162BEE2C9E1226A22E33">
    <w:name w:val="DB8424F712584162BEE2C9E1226A22E33"/>
    <w:rsid w:val="00BF5EB3"/>
    <w:rPr>
      <w:rFonts w:eastAsiaTheme="minorHAnsi"/>
      <w:lang w:eastAsia="en-US"/>
    </w:rPr>
  </w:style>
  <w:style w:type="paragraph" w:customStyle="1" w:styleId="A85D3A62837A4AD39D2A38C0C54318CB3">
    <w:name w:val="A85D3A62837A4AD39D2A38C0C54318CB3"/>
    <w:rsid w:val="00BF5EB3"/>
    <w:rPr>
      <w:rFonts w:eastAsiaTheme="minorHAnsi"/>
      <w:lang w:eastAsia="en-US"/>
    </w:rPr>
  </w:style>
  <w:style w:type="paragraph" w:customStyle="1" w:styleId="D2E24F2BBEE343B690AB9EA5F86C4AF33">
    <w:name w:val="D2E24F2BBEE343B690AB9EA5F86C4AF33"/>
    <w:rsid w:val="00BF5EB3"/>
    <w:rPr>
      <w:rFonts w:eastAsiaTheme="minorHAnsi"/>
      <w:lang w:eastAsia="en-US"/>
    </w:rPr>
  </w:style>
  <w:style w:type="paragraph" w:customStyle="1" w:styleId="F2F30CC6B9E64D23A7EBD879F9FBDB903">
    <w:name w:val="F2F30CC6B9E64D23A7EBD879F9FBDB903"/>
    <w:rsid w:val="00BF5EB3"/>
    <w:rPr>
      <w:rFonts w:eastAsiaTheme="minorHAnsi"/>
      <w:lang w:eastAsia="en-US"/>
    </w:rPr>
  </w:style>
  <w:style w:type="paragraph" w:customStyle="1" w:styleId="C95158706BC94E4787CA91FB22A916BA3">
    <w:name w:val="C95158706BC94E4787CA91FB22A916BA3"/>
    <w:rsid w:val="00BF5EB3"/>
    <w:rPr>
      <w:rFonts w:eastAsiaTheme="minorHAnsi"/>
      <w:lang w:eastAsia="en-US"/>
    </w:rPr>
  </w:style>
  <w:style w:type="paragraph" w:customStyle="1" w:styleId="5C2DDDAE710545DFA20A15174411435A3">
    <w:name w:val="5C2DDDAE710545DFA20A15174411435A3"/>
    <w:rsid w:val="00BF5EB3"/>
    <w:rPr>
      <w:rFonts w:eastAsiaTheme="minorHAnsi"/>
      <w:lang w:eastAsia="en-US"/>
    </w:rPr>
  </w:style>
  <w:style w:type="paragraph" w:customStyle="1" w:styleId="8E1B29948D614337981D58EF79BE2AD43">
    <w:name w:val="8E1B29948D614337981D58EF79BE2AD43"/>
    <w:rsid w:val="00BF5EB3"/>
    <w:rPr>
      <w:rFonts w:eastAsiaTheme="minorHAnsi"/>
      <w:lang w:eastAsia="en-US"/>
    </w:rPr>
  </w:style>
  <w:style w:type="paragraph" w:customStyle="1" w:styleId="B12F8131C68E417683E082306A5A08873">
    <w:name w:val="B12F8131C68E417683E082306A5A08873"/>
    <w:rsid w:val="00BF5EB3"/>
    <w:rPr>
      <w:rFonts w:eastAsiaTheme="minorHAnsi"/>
      <w:lang w:eastAsia="en-US"/>
    </w:rPr>
  </w:style>
  <w:style w:type="paragraph" w:customStyle="1" w:styleId="7FD8DFCD5CFA4CF0AEF279049F284F4D3">
    <w:name w:val="7FD8DFCD5CFA4CF0AEF279049F284F4D3"/>
    <w:rsid w:val="00BF5EB3"/>
    <w:rPr>
      <w:rFonts w:eastAsiaTheme="minorHAnsi"/>
      <w:lang w:eastAsia="en-US"/>
    </w:rPr>
  </w:style>
  <w:style w:type="paragraph" w:customStyle="1" w:styleId="46EF5A4057104D20A5D56F7C663D02713">
    <w:name w:val="46EF5A4057104D20A5D56F7C663D02713"/>
    <w:rsid w:val="00BF5EB3"/>
    <w:rPr>
      <w:rFonts w:eastAsiaTheme="minorHAnsi"/>
      <w:lang w:eastAsia="en-US"/>
    </w:rPr>
  </w:style>
  <w:style w:type="paragraph" w:customStyle="1" w:styleId="5E521EE618E146F09F9DC9401ED1AF5B3">
    <w:name w:val="5E521EE618E146F09F9DC9401ED1AF5B3"/>
    <w:rsid w:val="00BF5EB3"/>
    <w:rPr>
      <w:rFonts w:eastAsiaTheme="minorHAnsi"/>
      <w:lang w:eastAsia="en-US"/>
    </w:rPr>
  </w:style>
  <w:style w:type="paragraph" w:customStyle="1" w:styleId="52ACD798CC674AF182F4B50D053A919F3">
    <w:name w:val="52ACD798CC674AF182F4B50D053A919F3"/>
    <w:rsid w:val="00BF5EB3"/>
    <w:rPr>
      <w:rFonts w:eastAsiaTheme="minorHAnsi"/>
      <w:lang w:eastAsia="en-US"/>
    </w:rPr>
  </w:style>
  <w:style w:type="paragraph" w:customStyle="1" w:styleId="BB8C29CB97E040449C0B054C84D343E73">
    <w:name w:val="BB8C29CB97E040449C0B054C84D343E73"/>
    <w:rsid w:val="00BF5EB3"/>
    <w:rPr>
      <w:rFonts w:eastAsiaTheme="minorHAnsi"/>
      <w:lang w:eastAsia="en-US"/>
    </w:rPr>
  </w:style>
  <w:style w:type="paragraph" w:customStyle="1" w:styleId="51D55C5F94194F609E82FCC18977AA741">
    <w:name w:val="51D55C5F94194F609E82FCC18977AA741"/>
    <w:rsid w:val="00BF5EB3"/>
    <w:rPr>
      <w:rFonts w:eastAsiaTheme="minorHAnsi"/>
      <w:lang w:eastAsia="en-US"/>
    </w:rPr>
  </w:style>
  <w:style w:type="paragraph" w:customStyle="1" w:styleId="DD565202B6FE4644AC20806FB6A907A04">
    <w:name w:val="DD565202B6FE4644AC20806FB6A907A04"/>
    <w:rsid w:val="00BF5EB3"/>
    <w:rPr>
      <w:rFonts w:eastAsiaTheme="minorHAnsi"/>
      <w:lang w:eastAsia="en-US"/>
    </w:rPr>
  </w:style>
  <w:style w:type="paragraph" w:customStyle="1" w:styleId="5E6977D7C0314A5996E5DEF72639ED084">
    <w:name w:val="5E6977D7C0314A5996E5DEF72639ED084"/>
    <w:rsid w:val="00BF5EB3"/>
    <w:rPr>
      <w:rFonts w:eastAsiaTheme="minorHAnsi"/>
      <w:lang w:eastAsia="en-US"/>
    </w:rPr>
  </w:style>
  <w:style w:type="paragraph" w:customStyle="1" w:styleId="2D42D68AD8D94A50B3027ED3DED793414">
    <w:name w:val="2D42D68AD8D94A50B3027ED3DED793414"/>
    <w:rsid w:val="00BF5EB3"/>
    <w:rPr>
      <w:rFonts w:eastAsiaTheme="minorHAnsi"/>
      <w:lang w:eastAsia="en-US"/>
    </w:rPr>
  </w:style>
  <w:style w:type="paragraph" w:customStyle="1" w:styleId="253077C23D784BF8898E077B2A1A27D64">
    <w:name w:val="253077C23D784BF8898E077B2A1A27D64"/>
    <w:rsid w:val="00BF5EB3"/>
    <w:rPr>
      <w:rFonts w:eastAsiaTheme="minorHAnsi"/>
      <w:lang w:eastAsia="en-US"/>
    </w:rPr>
  </w:style>
  <w:style w:type="paragraph" w:customStyle="1" w:styleId="FB21D97E3D214B5194CABE17F1F99E3C4">
    <w:name w:val="FB21D97E3D214B5194CABE17F1F99E3C4"/>
    <w:rsid w:val="00BF5EB3"/>
    <w:rPr>
      <w:rFonts w:eastAsiaTheme="minorHAnsi"/>
      <w:lang w:eastAsia="en-US"/>
    </w:rPr>
  </w:style>
  <w:style w:type="paragraph" w:customStyle="1" w:styleId="C15C70D05BFE41B9A6AC121A43CDCFAC4">
    <w:name w:val="C15C70D05BFE41B9A6AC121A43CDCFAC4"/>
    <w:rsid w:val="00BF5EB3"/>
    <w:rPr>
      <w:rFonts w:eastAsiaTheme="minorHAnsi"/>
      <w:lang w:eastAsia="en-US"/>
    </w:rPr>
  </w:style>
  <w:style w:type="paragraph" w:customStyle="1" w:styleId="4FEC59ECC2A0471C8FB33E7856E89CEC4">
    <w:name w:val="4FEC59ECC2A0471C8FB33E7856E89CEC4"/>
    <w:rsid w:val="00BF5EB3"/>
    <w:rPr>
      <w:rFonts w:eastAsiaTheme="minorHAnsi"/>
      <w:lang w:eastAsia="en-US"/>
    </w:rPr>
  </w:style>
  <w:style w:type="paragraph" w:customStyle="1" w:styleId="CFE39B27348B49A4A7378C7F2EC255C04">
    <w:name w:val="CFE39B27348B49A4A7378C7F2EC255C04"/>
    <w:rsid w:val="00BF5EB3"/>
    <w:rPr>
      <w:rFonts w:eastAsiaTheme="minorHAnsi"/>
      <w:lang w:eastAsia="en-US"/>
    </w:rPr>
  </w:style>
  <w:style w:type="paragraph" w:customStyle="1" w:styleId="AD1A7CFECD384DBAB3CA8F19D331833F4">
    <w:name w:val="AD1A7CFECD384DBAB3CA8F19D331833F4"/>
    <w:rsid w:val="00BF5EB3"/>
    <w:rPr>
      <w:rFonts w:eastAsiaTheme="minorHAnsi"/>
      <w:lang w:eastAsia="en-US"/>
    </w:rPr>
  </w:style>
  <w:style w:type="paragraph" w:customStyle="1" w:styleId="8BF9F4900F574226914B72591804F1A94">
    <w:name w:val="8BF9F4900F574226914B72591804F1A94"/>
    <w:rsid w:val="00BF5EB3"/>
    <w:rPr>
      <w:rFonts w:eastAsiaTheme="minorHAnsi"/>
      <w:lang w:eastAsia="en-US"/>
    </w:rPr>
  </w:style>
  <w:style w:type="paragraph" w:customStyle="1" w:styleId="FCDF58FFBB234AE6B626D4D5ADE37F684">
    <w:name w:val="FCDF58FFBB234AE6B626D4D5ADE37F684"/>
    <w:rsid w:val="00BF5EB3"/>
    <w:rPr>
      <w:rFonts w:eastAsiaTheme="minorHAnsi"/>
      <w:lang w:eastAsia="en-US"/>
    </w:rPr>
  </w:style>
  <w:style w:type="paragraph" w:customStyle="1" w:styleId="0E76318E6CEE458D8B6A26097A7416E34">
    <w:name w:val="0E76318E6CEE458D8B6A26097A7416E34"/>
    <w:rsid w:val="00BF5EB3"/>
    <w:rPr>
      <w:rFonts w:eastAsiaTheme="minorHAnsi"/>
      <w:lang w:eastAsia="en-US"/>
    </w:rPr>
  </w:style>
  <w:style w:type="paragraph" w:customStyle="1" w:styleId="8EBAA30218F649FE9C492DC752C23D9D4">
    <w:name w:val="8EBAA30218F649FE9C492DC752C23D9D4"/>
    <w:rsid w:val="00BF5EB3"/>
    <w:rPr>
      <w:rFonts w:eastAsiaTheme="minorHAnsi"/>
      <w:lang w:eastAsia="en-US"/>
    </w:rPr>
  </w:style>
  <w:style w:type="paragraph" w:customStyle="1" w:styleId="D363790DEF9D4B90A159CE5EAE83A8334">
    <w:name w:val="D363790DEF9D4B90A159CE5EAE83A8334"/>
    <w:rsid w:val="00BF5EB3"/>
    <w:rPr>
      <w:rFonts w:eastAsiaTheme="minorHAnsi"/>
      <w:lang w:eastAsia="en-US"/>
    </w:rPr>
  </w:style>
  <w:style w:type="paragraph" w:customStyle="1" w:styleId="E807CA385A4F48D3A6F5766B3C158B744">
    <w:name w:val="E807CA385A4F48D3A6F5766B3C158B744"/>
    <w:rsid w:val="00BF5EB3"/>
    <w:rPr>
      <w:rFonts w:eastAsiaTheme="minorHAnsi"/>
      <w:lang w:eastAsia="en-US"/>
    </w:rPr>
  </w:style>
  <w:style w:type="paragraph" w:customStyle="1" w:styleId="3289655077D54CB48AE2FB2349D23F5B4">
    <w:name w:val="3289655077D54CB48AE2FB2349D23F5B4"/>
    <w:rsid w:val="00BF5EB3"/>
    <w:rPr>
      <w:rFonts w:eastAsiaTheme="minorHAnsi"/>
      <w:lang w:eastAsia="en-US"/>
    </w:rPr>
  </w:style>
  <w:style w:type="paragraph" w:customStyle="1" w:styleId="9A427239479F43788B2F423F3C02A95D4">
    <w:name w:val="9A427239479F43788B2F423F3C02A95D4"/>
    <w:rsid w:val="00BF5EB3"/>
    <w:rPr>
      <w:rFonts w:eastAsiaTheme="minorHAnsi"/>
      <w:lang w:eastAsia="en-US"/>
    </w:rPr>
  </w:style>
  <w:style w:type="paragraph" w:customStyle="1" w:styleId="5C31E3C76F1B4CA3BB6D7762D661DDD74">
    <w:name w:val="5C31E3C76F1B4CA3BB6D7762D661DDD74"/>
    <w:rsid w:val="00BF5EB3"/>
    <w:rPr>
      <w:rFonts w:eastAsiaTheme="minorHAnsi"/>
      <w:lang w:eastAsia="en-US"/>
    </w:rPr>
  </w:style>
  <w:style w:type="paragraph" w:customStyle="1" w:styleId="3AA4A2DB06C84D0DBDD3E1F8DF2C02F34">
    <w:name w:val="3AA4A2DB06C84D0DBDD3E1F8DF2C02F34"/>
    <w:rsid w:val="00BF5EB3"/>
    <w:rPr>
      <w:rFonts w:eastAsiaTheme="minorHAnsi"/>
      <w:lang w:eastAsia="en-US"/>
    </w:rPr>
  </w:style>
  <w:style w:type="paragraph" w:customStyle="1" w:styleId="4D15C63F3B8549BB9F0F5A462B37B8F94">
    <w:name w:val="4D15C63F3B8549BB9F0F5A462B37B8F94"/>
    <w:rsid w:val="00BF5EB3"/>
    <w:rPr>
      <w:rFonts w:eastAsiaTheme="minorHAnsi"/>
      <w:lang w:eastAsia="en-US"/>
    </w:rPr>
  </w:style>
  <w:style w:type="paragraph" w:customStyle="1" w:styleId="CD0A26472D7F44CFB8ABD7362B361E2F4">
    <w:name w:val="CD0A26472D7F44CFB8ABD7362B361E2F4"/>
    <w:rsid w:val="00BF5EB3"/>
    <w:rPr>
      <w:rFonts w:eastAsiaTheme="minorHAnsi"/>
      <w:lang w:eastAsia="en-US"/>
    </w:rPr>
  </w:style>
  <w:style w:type="paragraph" w:customStyle="1" w:styleId="B02B39EFF43A4DDFAD26796D235005C64">
    <w:name w:val="B02B39EFF43A4DDFAD26796D235005C64"/>
    <w:rsid w:val="00BF5EB3"/>
    <w:rPr>
      <w:rFonts w:eastAsiaTheme="minorHAnsi"/>
      <w:lang w:eastAsia="en-US"/>
    </w:rPr>
  </w:style>
  <w:style w:type="paragraph" w:customStyle="1" w:styleId="8921E3260EEA4339B6AC846538B5C6904">
    <w:name w:val="8921E3260EEA4339B6AC846538B5C6904"/>
    <w:rsid w:val="00BF5EB3"/>
    <w:rPr>
      <w:rFonts w:eastAsiaTheme="minorHAnsi"/>
      <w:lang w:eastAsia="en-US"/>
    </w:rPr>
  </w:style>
  <w:style w:type="paragraph" w:customStyle="1" w:styleId="2830B4388887431CA159D98A0D47EB5E4">
    <w:name w:val="2830B4388887431CA159D98A0D47EB5E4"/>
    <w:rsid w:val="00BF5EB3"/>
    <w:rPr>
      <w:rFonts w:eastAsiaTheme="minorHAnsi"/>
      <w:lang w:eastAsia="en-US"/>
    </w:rPr>
  </w:style>
  <w:style w:type="paragraph" w:customStyle="1" w:styleId="6052C10671C14DD7B8A2F2CE2AB7E8F54">
    <w:name w:val="6052C10671C14DD7B8A2F2CE2AB7E8F54"/>
    <w:rsid w:val="00BF5EB3"/>
    <w:rPr>
      <w:rFonts w:eastAsiaTheme="minorHAnsi"/>
      <w:lang w:eastAsia="en-US"/>
    </w:rPr>
  </w:style>
  <w:style w:type="paragraph" w:customStyle="1" w:styleId="8DA4D2F53E5A44CC9B965B3EA360D0B34">
    <w:name w:val="8DA4D2F53E5A44CC9B965B3EA360D0B34"/>
    <w:rsid w:val="00BF5EB3"/>
    <w:rPr>
      <w:rFonts w:eastAsiaTheme="minorHAnsi"/>
      <w:lang w:eastAsia="en-US"/>
    </w:rPr>
  </w:style>
  <w:style w:type="paragraph" w:customStyle="1" w:styleId="FE6771EC94BD41129D8536F8DD25BCAA4">
    <w:name w:val="FE6771EC94BD41129D8536F8DD25BCAA4"/>
    <w:rsid w:val="00BF5EB3"/>
    <w:rPr>
      <w:rFonts w:eastAsiaTheme="minorHAnsi"/>
      <w:lang w:eastAsia="en-US"/>
    </w:rPr>
  </w:style>
  <w:style w:type="paragraph" w:customStyle="1" w:styleId="3FDBDAB1EFA04E1CB14F1A68B7EB94FB4">
    <w:name w:val="3FDBDAB1EFA04E1CB14F1A68B7EB94FB4"/>
    <w:rsid w:val="00BF5EB3"/>
    <w:rPr>
      <w:rFonts w:eastAsiaTheme="minorHAnsi"/>
      <w:lang w:eastAsia="en-US"/>
    </w:rPr>
  </w:style>
  <w:style w:type="paragraph" w:customStyle="1" w:styleId="5F995D6E443C49F6A30D5D1EAF7B5E4A4">
    <w:name w:val="5F995D6E443C49F6A30D5D1EAF7B5E4A4"/>
    <w:rsid w:val="00BF5EB3"/>
    <w:rPr>
      <w:rFonts w:eastAsiaTheme="minorHAnsi"/>
      <w:lang w:eastAsia="en-US"/>
    </w:rPr>
  </w:style>
  <w:style w:type="paragraph" w:customStyle="1" w:styleId="83A24994D3254189B400C8CA0D7A712A4">
    <w:name w:val="83A24994D3254189B400C8CA0D7A712A4"/>
    <w:rsid w:val="00BF5EB3"/>
    <w:rPr>
      <w:rFonts w:eastAsiaTheme="minorHAnsi"/>
      <w:lang w:eastAsia="en-US"/>
    </w:rPr>
  </w:style>
  <w:style w:type="paragraph" w:customStyle="1" w:styleId="319E187A65C04402A5ECB32B95316BC84">
    <w:name w:val="319E187A65C04402A5ECB32B95316BC84"/>
    <w:rsid w:val="00BF5EB3"/>
    <w:rPr>
      <w:rFonts w:eastAsiaTheme="minorHAnsi"/>
      <w:lang w:eastAsia="en-US"/>
    </w:rPr>
  </w:style>
  <w:style w:type="paragraph" w:customStyle="1" w:styleId="DB8424F712584162BEE2C9E1226A22E34">
    <w:name w:val="DB8424F712584162BEE2C9E1226A22E34"/>
    <w:rsid w:val="00BF5EB3"/>
    <w:rPr>
      <w:rFonts w:eastAsiaTheme="minorHAnsi"/>
      <w:lang w:eastAsia="en-US"/>
    </w:rPr>
  </w:style>
  <w:style w:type="paragraph" w:customStyle="1" w:styleId="A85D3A62837A4AD39D2A38C0C54318CB4">
    <w:name w:val="A85D3A62837A4AD39D2A38C0C54318CB4"/>
    <w:rsid w:val="00BF5EB3"/>
    <w:rPr>
      <w:rFonts w:eastAsiaTheme="minorHAnsi"/>
      <w:lang w:eastAsia="en-US"/>
    </w:rPr>
  </w:style>
  <w:style w:type="paragraph" w:customStyle="1" w:styleId="D2E24F2BBEE343B690AB9EA5F86C4AF34">
    <w:name w:val="D2E24F2BBEE343B690AB9EA5F86C4AF34"/>
    <w:rsid w:val="00BF5EB3"/>
    <w:rPr>
      <w:rFonts w:eastAsiaTheme="minorHAnsi"/>
      <w:lang w:eastAsia="en-US"/>
    </w:rPr>
  </w:style>
  <w:style w:type="paragraph" w:customStyle="1" w:styleId="F2F30CC6B9E64D23A7EBD879F9FBDB904">
    <w:name w:val="F2F30CC6B9E64D23A7EBD879F9FBDB904"/>
    <w:rsid w:val="00BF5EB3"/>
    <w:rPr>
      <w:rFonts w:eastAsiaTheme="minorHAnsi"/>
      <w:lang w:eastAsia="en-US"/>
    </w:rPr>
  </w:style>
  <w:style w:type="paragraph" w:customStyle="1" w:styleId="C95158706BC94E4787CA91FB22A916BA4">
    <w:name w:val="C95158706BC94E4787CA91FB22A916BA4"/>
    <w:rsid w:val="00BF5EB3"/>
    <w:rPr>
      <w:rFonts w:eastAsiaTheme="minorHAnsi"/>
      <w:lang w:eastAsia="en-US"/>
    </w:rPr>
  </w:style>
  <w:style w:type="paragraph" w:customStyle="1" w:styleId="5C2DDDAE710545DFA20A15174411435A4">
    <w:name w:val="5C2DDDAE710545DFA20A15174411435A4"/>
    <w:rsid w:val="00BF5EB3"/>
    <w:rPr>
      <w:rFonts w:eastAsiaTheme="minorHAnsi"/>
      <w:lang w:eastAsia="en-US"/>
    </w:rPr>
  </w:style>
  <w:style w:type="paragraph" w:customStyle="1" w:styleId="8E1B29948D614337981D58EF79BE2AD44">
    <w:name w:val="8E1B29948D614337981D58EF79BE2AD44"/>
    <w:rsid w:val="00BF5EB3"/>
    <w:rPr>
      <w:rFonts w:eastAsiaTheme="minorHAnsi"/>
      <w:lang w:eastAsia="en-US"/>
    </w:rPr>
  </w:style>
  <w:style w:type="paragraph" w:customStyle="1" w:styleId="B12F8131C68E417683E082306A5A08874">
    <w:name w:val="B12F8131C68E417683E082306A5A08874"/>
    <w:rsid w:val="00BF5EB3"/>
    <w:rPr>
      <w:rFonts w:eastAsiaTheme="minorHAnsi"/>
      <w:lang w:eastAsia="en-US"/>
    </w:rPr>
  </w:style>
  <w:style w:type="paragraph" w:customStyle="1" w:styleId="7FD8DFCD5CFA4CF0AEF279049F284F4D4">
    <w:name w:val="7FD8DFCD5CFA4CF0AEF279049F284F4D4"/>
    <w:rsid w:val="00BF5EB3"/>
    <w:rPr>
      <w:rFonts w:eastAsiaTheme="minorHAnsi"/>
      <w:lang w:eastAsia="en-US"/>
    </w:rPr>
  </w:style>
  <w:style w:type="paragraph" w:customStyle="1" w:styleId="46EF5A4057104D20A5D56F7C663D02714">
    <w:name w:val="46EF5A4057104D20A5D56F7C663D02714"/>
    <w:rsid w:val="00BF5EB3"/>
    <w:rPr>
      <w:rFonts w:eastAsiaTheme="minorHAnsi"/>
      <w:lang w:eastAsia="en-US"/>
    </w:rPr>
  </w:style>
  <w:style w:type="paragraph" w:customStyle="1" w:styleId="5E521EE618E146F09F9DC9401ED1AF5B4">
    <w:name w:val="5E521EE618E146F09F9DC9401ED1AF5B4"/>
    <w:rsid w:val="00BF5EB3"/>
    <w:rPr>
      <w:rFonts w:eastAsiaTheme="minorHAnsi"/>
      <w:lang w:eastAsia="en-US"/>
    </w:rPr>
  </w:style>
  <w:style w:type="paragraph" w:customStyle="1" w:styleId="52ACD798CC674AF182F4B50D053A919F4">
    <w:name w:val="52ACD798CC674AF182F4B50D053A919F4"/>
    <w:rsid w:val="00BF5EB3"/>
    <w:rPr>
      <w:rFonts w:eastAsiaTheme="minorHAnsi"/>
      <w:lang w:eastAsia="en-US"/>
    </w:rPr>
  </w:style>
  <w:style w:type="paragraph" w:customStyle="1" w:styleId="BB8C29CB97E040449C0B054C84D343E74">
    <w:name w:val="BB8C29CB97E040449C0B054C84D343E74"/>
    <w:rsid w:val="00BF5EB3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8D237-46EE-439F-BC2E-91016A0FF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1528</Words>
  <Characters>871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PHLA4</dc:creator>
  <cp:keywords/>
  <dc:description/>
  <cp:lastModifiedBy>PHLA4</cp:lastModifiedBy>
  <cp:revision>22</cp:revision>
  <cp:lastPrinted>2020-03-12T07:14:00Z</cp:lastPrinted>
  <dcterms:created xsi:type="dcterms:W3CDTF">2018-12-11T10:18:00Z</dcterms:created>
  <dcterms:modified xsi:type="dcterms:W3CDTF">2020-08-25T12:35:00Z</dcterms:modified>
</cp:coreProperties>
</file>